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A9AD" w14:textId="77777777" w:rsidR="00551A10" w:rsidRPr="007E0B7B" w:rsidRDefault="00551A10" w:rsidP="005018BC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>第</w:t>
      </w:r>
      <w:r w:rsidRPr="007E0B7B">
        <w:rPr>
          <w:rFonts w:asciiTheme="minorEastAsia" w:eastAsiaTheme="minorEastAsia" w:hAnsiTheme="minorEastAsia"/>
        </w:rPr>
        <w:t>12</w:t>
      </w:r>
      <w:r w:rsidRPr="007E0B7B">
        <w:rPr>
          <w:rFonts w:asciiTheme="minorEastAsia" w:eastAsiaTheme="minorEastAsia" w:hAnsiTheme="minorEastAsia" w:hint="eastAsia"/>
        </w:rPr>
        <w:t>号様式</w:t>
      </w:r>
      <w:r w:rsidR="009274A2" w:rsidRPr="007E0B7B">
        <w:rPr>
          <w:rFonts w:asciiTheme="minorEastAsia" w:eastAsiaTheme="minorEastAsia" w:hAnsiTheme="minorEastAsia" w:hint="eastAsia"/>
        </w:rPr>
        <w:t>（</w:t>
      </w:r>
      <w:r w:rsidRPr="007E0B7B">
        <w:rPr>
          <w:rFonts w:asciiTheme="minorEastAsia" w:eastAsiaTheme="minorEastAsia" w:hAnsiTheme="minorEastAsia" w:hint="eastAsia"/>
        </w:rPr>
        <w:t>第</w:t>
      </w:r>
      <w:r w:rsidRPr="007E0B7B">
        <w:rPr>
          <w:rFonts w:asciiTheme="minorEastAsia" w:eastAsiaTheme="minorEastAsia" w:hAnsiTheme="minorEastAsia"/>
        </w:rPr>
        <w:t>11</w:t>
      </w:r>
      <w:r w:rsidRPr="007E0B7B">
        <w:rPr>
          <w:rFonts w:asciiTheme="minorEastAsia" w:eastAsiaTheme="minorEastAsia" w:hAnsiTheme="minorEastAsia" w:hint="eastAsia"/>
        </w:rPr>
        <w:t>条第</w:t>
      </w:r>
      <w:r w:rsidR="00947B52" w:rsidRPr="007E0B7B">
        <w:rPr>
          <w:rFonts w:asciiTheme="minorEastAsia" w:eastAsiaTheme="minorEastAsia" w:hAnsiTheme="minorEastAsia" w:hint="eastAsia"/>
        </w:rPr>
        <w:t>２</w:t>
      </w:r>
      <w:r w:rsidRPr="007E0B7B">
        <w:rPr>
          <w:rFonts w:asciiTheme="minorEastAsia" w:eastAsiaTheme="minorEastAsia" w:hAnsiTheme="minorEastAsia" w:hint="eastAsia"/>
        </w:rPr>
        <w:t>項関係</w:t>
      </w:r>
      <w:r w:rsidR="009274A2" w:rsidRPr="007E0B7B">
        <w:rPr>
          <w:rFonts w:asciiTheme="minorEastAsia" w:eastAsiaTheme="minorEastAsia" w:hAnsiTheme="minorEastAsia" w:hint="eastAsia"/>
        </w:rPr>
        <w:t>）</w:t>
      </w:r>
    </w:p>
    <w:p w14:paraId="37204649" w14:textId="77777777" w:rsidR="00551A10" w:rsidRPr="007E0B7B" w:rsidRDefault="00551A10" w:rsidP="00534F9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>第　　　号</w:t>
      </w:r>
      <w:r w:rsidR="00534F97" w:rsidRPr="007E0B7B">
        <w:rPr>
          <w:rFonts w:asciiTheme="minorEastAsia" w:eastAsiaTheme="minorEastAsia" w:hAnsiTheme="minorEastAsia" w:hint="eastAsia"/>
        </w:rPr>
        <w:t xml:space="preserve">　</w:t>
      </w:r>
    </w:p>
    <w:p w14:paraId="6C3542B2" w14:textId="77777777" w:rsidR="00551A10" w:rsidRPr="007E0B7B" w:rsidRDefault="00551A10" w:rsidP="00534F9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7E0B7B">
        <w:rPr>
          <w:rFonts w:asciiTheme="minorEastAsia" w:eastAsiaTheme="minorEastAsia" w:hAnsiTheme="minorEastAsia" w:hint="eastAsia"/>
        </w:rPr>
        <w:t>年　　月　　日</w:t>
      </w:r>
      <w:r w:rsidR="00534F97" w:rsidRPr="007E0B7B">
        <w:rPr>
          <w:rFonts w:asciiTheme="minorEastAsia" w:eastAsiaTheme="minorEastAsia" w:hAnsiTheme="minorEastAsia" w:hint="eastAsia"/>
        </w:rPr>
        <w:t xml:space="preserve">　</w:t>
      </w:r>
    </w:p>
    <w:p w14:paraId="524CA13F" w14:textId="77777777" w:rsidR="00534F97" w:rsidRPr="007E0B7B" w:rsidRDefault="00534F97" w:rsidP="00534F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60D2CE05" w14:textId="77777777" w:rsidR="00534F97" w:rsidRPr="007E0B7B" w:rsidRDefault="00534F97" w:rsidP="00534F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12367162" w14:textId="77777777" w:rsidR="00551A10" w:rsidRPr="007E0B7B" w:rsidRDefault="00551A10" w:rsidP="005018B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>情報公開</w:t>
      </w:r>
      <w:r w:rsidR="00955999" w:rsidRPr="007E0B7B">
        <w:rPr>
          <w:rFonts w:asciiTheme="minorEastAsia" w:eastAsiaTheme="minorEastAsia" w:hAnsiTheme="minorEastAsia" w:hint="eastAsia"/>
        </w:rPr>
        <w:t>・個人情報保護</w:t>
      </w:r>
      <w:r w:rsidRPr="007E0B7B">
        <w:rPr>
          <w:rFonts w:asciiTheme="minorEastAsia" w:eastAsiaTheme="minorEastAsia" w:hAnsiTheme="minorEastAsia" w:hint="eastAsia"/>
        </w:rPr>
        <w:t>審査会への諮問に関する通知</w:t>
      </w:r>
    </w:p>
    <w:p w14:paraId="4DA86EBA" w14:textId="77777777" w:rsidR="00551A10" w:rsidRPr="007E0B7B" w:rsidRDefault="00551A10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51ACC344" w14:textId="77777777" w:rsidR="00534F97" w:rsidRPr="007E0B7B" w:rsidRDefault="00534F97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6BCBDE8B" w14:textId="77777777" w:rsidR="00551A10" w:rsidRPr="007E0B7B" w:rsidRDefault="00551A10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 xml:space="preserve">　　　　　　　様</w:t>
      </w:r>
    </w:p>
    <w:p w14:paraId="07256858" w14:textId="77777777" w:rsidR="00551A10" w:rsidRPr="007E0B7B" w:rsidRDefault="00551A10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4120B689" w14:textId="77777777" w:rsidR="00534F97" w:rsidRPr="007E0B7B" w:rsidRDefault="00534F97" w:rsidP="00534F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1F0772F3" w14:textId="77777777" w:rsidR="00534F97" w:rsidRPr="007E0B7B" w:rsidRDefault="00534F97" w:rsidP="00534F97">
      <w:pPr>
        <w:autoSpaceDE w:val="0"/>
        <w:autoSpaceDN w:val="0"/>
        <w:adjustRightInd w:val="0"/>
        <w:ind w:rightChars="363" w:right="849"/>
        <w:jc w:val="right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>国立大学法人長岡技術科学大学　　　印</w:t>
      </w:r>
    </w:p>
    <w:p w14:paraId="7BD18B32" w14:textId="77777777" w:rsidR="00534F97" w:rsidRPr="007E0B7B" w:rsidRDefault="00534F97" w:rsidP="00534F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30D602D6" w14:textId="77777777" w:rsidR="00534F97" w:rsidRPr="007E0B7B" w:rsidRDefault="00534F97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</w:p>
    <w:p w14:paraId="1D37A762" w14:textId="77777777" w:rsidR="00551A10" w:rsidRPr="007E0B7B" w:rsidRDefault="00551A10" w:rsidP="005018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7E0B7B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ED7033" w:rsidRPr="007E0B7B">
        <w:rPr>
          <w:rFonts w:asciiTheme="minorEastAsia" w:eastAsiaTheme="minorEastAsia" w:hAnsiTheme="minorEastAsia" w:hint="eastAsia"/>
        </w:rPr>
        <w:t>審査請求</w:t>
      </w:r>
      <w:r w:rsidRPr="007E0B7B">
        <w:rPr>
          <w:rFonts w:asciiTheme="minorEastAsia" w:eastAsiaTheme="minorEastAsia" w:hAnsiTheme="minorEastAsia" w:hint="eastAsia"/>
        </w:rPr>
        <w:t>のありました件については、独立行政法人等の保有する情報の公開に関する法律第</w:t>
      </w:r>
      <w:r w:rsidR="003908E8" w:rsidRPr="007E0B7B">
        <w:rPr>
          <w:rFonts w:asciiTheme="minorEastAsia" w:eastAsiaTheme="minorEastAsia" w:hAnsiTheme="minorEastAsia"/>
        </w:rPr>
        <w:t>19</w:t>
      </w:r>
      <w:r w:rsidRPr="007E0B7B">
        <w:rPr>
          <w:rFonts w:asciiTheme="minorEastAsia" w:eastAsiaTheme="minorEastAsia" w:hAnsiTheme="minorEastAsia" w:hint="eastAsia"/>
        </w:rPr>
        <w:t>条</w:t>
      </w:r>
      <w:r w:rsidR="008F004D" w:rsidRPr="007E0B7B">
        <w:rPr>
          <w:rFonts w:asciiTheme="minorEastAsia" w:eastAsiaTheme="minorEastAsia" w:hAnsiTheme="minorEastAsia" w:hint="eastAsia"/>
        </w:rPr>
        <w:t>第１</w:t>
      </w:r>
      <w:r w:rsidR="003908E8" w:rsidRPr="007E0B7B">
        <w:rPr>
          <w:rFonts w:asciiTheme="minorEastAsia" w:eastAsiaTheme="minorEastAsia" w:hAnsiTheme="minorEastAsia" w:hint="eastAsia"/>
        </w:rPr>
        <w:t>項</w:t>
      </w:r>
      <w:r w:rsidRPr="007E0B7B">
        <w:rPr>
          <w:rFonts w:asciiTheme="minorEastAsia" w:eastAsiaTheme="minorEastAsia" w:hAnsiTheme="minorEastAsia" w:hint="eastAsia"/>
        </w:rPr>
        <w:t>の規定により、情報公開</w:t>
      </w:r>
      <w:r w:rsidR="00955999" w:rsidRPr="007E0B7B">
        <w:rPr>
          <w:rFonts w:asciiTheme="minorEastAsia" w:eastAsiaTheme="minorEastAsia" w:hAnsiTheme="minorEastAsia" w:hint="eastAsia"/>
        </w:rPr>
        <w:t>・個人情報保護</w:t>
      </w:r>
      <w:r w:rsidRPr="007E0B7B">
        <w:rPr>
          <w:rFonts w:asciiTheme="minorEastAsia" w:eastAsiaTheme="minorEastAsia" w:hAnsiTheme="minorEastAsia" w:hint="eastAsia"/>
        </w:rPr>
        <w:t>審査会に諮問しましたので</w:t>
      </w:r>
      <w:r w:rsidR="008F004D" w:rsidRPr="007E0B7B">
        <w:rPr>
          <w:rFonts w:asciiTheme="minorEastAsia" w:eastAsiaTheme="minorEastAsia" w:hAnsiTheme="minorEastAsia" w:hint="eastAsia"/>
        </w:rPr>
        <w:t>、同法同条第２項の規定により通</w:t>
      </w:r>
      <w:r w:rsidRPr="007E0B7B">
        <w:rPr>
          <w:rFonts w:asciiTheme="minorEastAsia" w:eastAsiaTheme="minorEastAsia" w:hAnsiTheme="minorEastAsia" w:hint="eastAsia"/>
        </w:rPr>
        <w:t>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731"/>
      </w:tblGrid>
      <w:tr w:rsidR="0032238D" w:rsidRPr="007E0B7B" w14:paraId="26966474" w14:textId="77777777">
        <w:trPr>
          <w:trHeight w:val="866"/>
        </w:trPr>
        <w:tc>
          <w:tcPr>
            <w:tcW w:w="2625" w:type="dxa"/>
            <w:vAlign w:val="center"/>
          </w:tcPr>
          <w:p w14:paraId="7B1D13B2" w14:textId="77777777" w:rsidR="00551A10" w:rsidRPr="007E0B7B" w:rsidRDefault="00ED7033" w:rsidP="005018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7E0B7B">
              <w:rPr>
                <w:rFonts w:asciiTheme="minorEastAsia" w:eastAsiaTheme="minorEastAsia" w:hAnsiTheme="minorEastAsia" w:hint="eastAsia"/>
              </w:rPr>
              <w:t>審査請求</w:t>
            </w:r>
            <w:r w:rsidR="00551A10" w:rsidRPr="007E0B7B">
              <w:rPr>
                <w:rFonts w:asciiTheme="minorEastAsia" w:eastAsiaTheme="minorEastAsia" w:hAnsiTheme="minorEastAsia" w:hint="eastAsia"/>
                <w:szCs w:val="16"/>
              </w:rPr>
              <w:t>のあった法人文書の名称又は内容</w:t>
            </w:r>
          </w:p>
        </w:tc>
        <w:tc>
          <w:tcPr>
            <w:tcW w:w="6731" w:type="dxa"/>
          </w:tcPr>
          <w:p w14:paraId="25897D3D" w14:textId="77777777" w:rsidR="00551A10" w:rsidRPr="007E0B7B" w:rsidRDefault="00551A10" w:rsidP="005018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2238D" w:rsidRPr="007E0B7B" w14:paraId="0C7297C9" w14:textId="77777777">
        <w:trPr>
          <w:trHeight w:val="572"/>
        </w:trPr>
        <w:tc>
          <w:tcPr>
            <w:tcW w:w="2625" w:type="dxa"/>
            <w:vAlign w:val="center"/>
          </w:tcPr>
          <w:p w14:paraId="72988111" w14:textId="77777777" w:rsidR="00551A10" w:rsidRPr="007E0B7B" w:rsidRDefault="00551A10" w:rsidP="005018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7E0B7B">
              <w:rPr>
                <w:rFonts w:asciiTheme="minorEastAsia" w:eastAsiaTheme="minorEastAsia" w:hAnsiTheme="minorEastAsia" w:hint="eastAsia"/>
                <w:spacing w:val="60"/>
                <w:kern w:val="0"/>
                <w:szCs w:val="16"/>
                <w:fitText w:val="2340" w:id="-752710656"/>
              </w:rPr>
              <w:t>諮問した年月</w:t>
            </w:r>
            <w:r w:rsidRPr="007E0B7B">
              <w:rPr>
                <w:rFonts w:asciiTheme="minorEastAsia" w:eastAsiaTheme="minorEastAsia" w:hAnsiTheme="minorEastAsia" w:hint="eastAsia"/>
                <w:spacing w:val="75"/>
                <w:kern w:val="0"/>
                <w:szCs w:val="16"/>
                <w:fitText w:val="2340" w:id="-752710656"/>
              </w:rPr>
              <w:t>日</w:t>
            </w:r>
            <w:r w:rsidR="0020169F" w:rsidRPr="007E0B7B">
              <w:rPr>
                <w:rFonts w:asciiTheme="minorEastAsia" w:eastAsiaTheme="minorEastAsia" w:hAnsiTheme="minorEastAsia" w:hint="eastAsia"/>
                <w:spacing w:val="150"/>
                <w:kern w:val="0"/>
                <w:szCs w:val="16"/>
                <w:fitText w:val="2340" w:id="-752710655"/>
              </w:rPr>
              <w:t>・諮問番</w:t>
            </w:r>
            <w:r w:rsidR="0020169F" w:rsidRPr="007E0B7B">
              <w:rPr>
                <w:rFonts w:asciiTheme="minorEastAsia" w:eastAsiaTheme="minorEastAsia" w:hAnsiTheme="minorEastAsia" w:hint="eastAsia"/>
                <w:spacing w:val="45"/>
                <w:kern w:val="0"/>
                <w:szCs w:val="16"/>
                <w:fitText w:val="2340" w:id="-752710655"/>
              </w:rPr>
              <w:t>号</w:t>
            </w:r>
          </w:p>
        </w:tc>
        <w:tc>
          <w:tcPr>
            <w:tcW w:w="6731" w:type="dxa"/>
            <w:vAlign w:val="center"/>
          </w:tcPr>
          <w:p w14:paraId="5F9C5B97" w14:textId="77777777" w:rsidR="00551A10" w:rsidRPr="007E0B7B" w:rsidRDefault="00551A10" w:rsidP="005018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E0B7B">
              <w:rPr>
                <w:rFonts w:asciiTheme="minorEastAsia" w:eastAsiaTheme="minorEastAsia" w:hAnsiTheme="minorEastAsia" w:hint="eastAsia"/>
                <w:szCs w:val="16"/>
              </w:rPr>
              <w:t>年　　月　　日</w:t>
            </w:r>
            <w:r w:rsidR="0020169F" w:rsidRPr="007E0B7B">
              <w:rPr>
                <w:rFonts w:asciiTheme="minorEastAsia" w:eastAsiaTheme="minorEastAsia" w:hAnsiTheme="minorEastAsia" w:hint="eastAsia"/>
                <w:szCs w:val="16"/>
              </w:rPr>
              <w:t xml:space="preserve">　・　諮問　　　号</w:t>
            </w:r>
          </w:p>
        </w:tc>
      </w:tr>
      <w:tr w:rsidR="00551A10" w:rsidRPr="007E0B7B" w14:paraId="51BDE232" w14:textId="77777777">
        <w:trPr>
          <w:trHeight w:val="2834"/>
        </w:trPr>
        <w:tc>
          <w:tcPr>
            <w:tcW w:w="2625" w:type="dxa"/>
            <w:vAlign w:val="center"/>
          </w:tcPr>
          <w:p w14:paraId="2335AB06" w14:textId="77777777" w:rsidR="00551A10" w:rsidRPr="007E0B7B" w:rsidRDefault="00551A10" w:rsidP="005018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7E0B7B">
              <w:rPr>
                <w:rFonts w:asciiTheme="minorEastAsia" w:eastAsiaTheme="minorEastAsia" w:hAnsiTheme="minorEastAsia" w:hint="eastAsia"/>
                <w:spacing w:val="150"/>
                <w:kern w:val="0"/>
                <w:szCs w:val="16"/>
                <w:fitText w:val="2340" w:id="-752710654"/>
              </w:rPr>
              <w:t>諮問の内</w:t>
            </w:r>
            <w:r w:rsidRPr="007E0B7B">
              <w:rPr>
                <w:rFonts w:asciiTheme="minorEastAsia" w:eastAsiaTheme="minorEastAsia" w:hAnsiTheme="minorEastAsia" w:hint="eastAsia"/>
                <w:spacing w:val="45"/>
                <w:kern w:val="0"/>
                <w:szCs w:val="16"/>
                <w:fitText w:val="2340" w:id="-752710654"/>
              </w:rPr>
              <w:t>容</w:t>
            </w:r>
          </w:p>
        </w:tc>
        <w:tc>
          <w:tcPr>
            <w:tcW w:w="6731" w:type="dxa"/>
          </w:tcPr>
          <w:p w14:paraId="5CEED713" w14:textId="77777777" w:rsidR="00551A10" w:rsidRPr="007E0B7B" w:rsidRDefault="00551A10" w:rsidP="005018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7C9B8063" w14:textId="77777777" w:rsidR="001337FF" w:rsidRPr="007E0B7B" w:rsidRDefault="001337FF" w:rsidP="005018BC">
      <w:pPr>
        <w:autoSpaceDE w:val="0"/>
        <w:autoSpaceDN w:val="0"/>
        <w:adjustRightInd w:val="0"/>
        <w:ind w:left="234" w:hangingChars="100" w:hanging="234"/>
        <w:jc w:val="left"/>
        <w:rPr>
          <w:rFonts w:asciiTheme="minorEastAsia" w:eastAsiaTheme="minorEastAsia" w:hAnsiTheme="minorEastAsia"/>
        </w:rPr>
      </w:pPr>
    </w:p>
    <w:p w14:paraId="74994934" w14:textId="77777777" w:rsidR="00551A10" w:rsidRPr="007E0B7B" w:rsidRDefault="00551A10" w:rsidP="003E1DFD">
      <w:pPr>
        <w:autoSpaceDE w:val="0"/>
        <w:autoSpaceDN w:val="0"/>
        <w:adjustRightInd w:val="0"/>
        <w:ind w:left="234" w:hangingChars="100" w:hanging="234"/>
        <w:jc w:val="left"/>
        <w:rPr>
          <w:rFonts w:asciiTheme="minorEastAsia" w:eastAsiaTheme="minorEastAsia" w:hAnsiTheme="minorEastAsia"/>
          <w:szCs w:val="20"/>
        </w:rPr>
      </w:pPr>
      <w:r w:rsidRPr="007E0B7B">
        <w:rPr>
          <w:rFonts w:asciiTheme="minorEastAsia" w:eastAsiaTheme="minorEastAsia" w:hAnsiTheme="minorEastAsia" w:hint="eastAsia"/>
        </w:rPr>
        <w:t>＊　不明な点がある場合には、情報開示室</w:t>
      </w:r>
      <w:r w:rsidR="009274A2" w:rsidRPr="007E0B7B">
        <w:rPr>
          <w:rFonts w:asciiTheme="minorEastAsia" w:eastAsiaTheme="minorEastAsia" w:hAnsiTheme="minorEastAsia" w:hint="eastAsia"/>
        </w:rPr>
        <w:t>（</w:t>
      </w:r>
      <w:r w:rsidRPr="007E0B7B">
        <w:rPr>
          <w:rFonts w:asciiTheme="minorEastAsia" w:eastAsiaTheme="minorEastAsia" w:hAnsiTheme="minorEastAsia"/>
        </w:rPr>
        <w:t>TEL</w:t>
      </w:r>
      <w:r w:rsidRPr="007E0B7B">
        <w:rPr>
          <w:rFonts w:asciiTheme="minorEastAsia" w:eastAsiaTheme="minorEastAsia" w:hAnsiTheme="minorEastAsia" w:hint="eastAsia"/>
        </w:rPr>
        <w:t xml:space="preserve">　　　　　　　　</w:t>
      </w:r>
      <w:r w:rsidR="009274A2" w:rsidRPr="007E0B7B">
        <w:rPr>
          <w:rFonts w:asciiTheme="minorEastAsia" w:eastAsiaTheme="minorEastAsia" w:hAnsiTheme="minorEastAsia" w:hint="eastAsia"/>
        </w:rPr>
        <w:t>）</w:t>
      </w:r>
      <w:r w:rsidRPr="007E0B7B">
        <w:rPr>
          <w:rFonts w:asciiTheme="minorEastAsia" w:eastAsiaTheme="minorEastAsia" w:hAnsiTheme="minorEastAsia" w:hint="eastAsia"/>
        </w:rPr>
        <w:t>にご連絡ください。</w:t>
      </w:r>
    </w:p>
    <w:sectPr w:rsidR="00551A10" w:rsidRPr="007E0B7B" w:rsidSect="00534F97">
      <w:footerReference w:type="even" r:id="rId7"/>
      <w:pgSz w:w="11907" w:h="16840" w:code="9"/>
      <w:pgMar w:top="1134" w:right="1134" w:bottom="850" w:left="1417" w:header="720" w:footer="720" w:gutter="0"/>
      <w:cols w:space="720"/>
      <w:noEndnote/>
      <w:docGrid w:type="linesAndChars" w:linePitch="362" w:charSpace="4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16F1" w14:textId="77777777" w:rsidR="0090372B" w:rsidRDefault="0090372B">
      <w:r>
        <w:separator/>
      </w:r>
    </w:p>
  </w:endnote>
  <w:endnote w:type="continuationSeparator" w:id="0">
    <w:p w14:paraId="39936B74" w14:textId="77777777" w:rsidR="0090372B" w:rsidRDefault="0090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39F2" w14:textId="77777777" w:rsidR="00DB2A51" w:rsidRDefault="00DB2A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3BCC2A" w14:textId="77777777" w:rsidR="00DB2A51" w:rsidRDefault="00DB2A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37D1" w14:textId="77777777" w:rsidR="0090372B" w:rsidRDefault="0090372B">
      <w:r>
        <w:separator/>
      </w:r>
    </w:p>
  </w:footnote>
  <w:footnote w:type="continuationSeparator" w:id="0">
    <w:p w14:paraId="13EC0304" w14:textId="77777777" w:rsidR="0090372B" w:rsidRDefault="0090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B65"/>
    <w:multiLevelType w:val="hybridMultilevel"/>
    <w:tmpl w:val="C63A35AC"/>
    <w:lvl w:ilvl="0" w:tplc="64989F24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13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55"/>
    <w:rsid w:val="00020A7C"/>
    <w:rsid w:val="000638DD"/>
    <w:rsid w:val="00093860"/>
    <w:rsid w:val="001337FF"/>
    <w:rsid w:val="001E3302"/>
    <w:rsid w:val="0020169F"/>
    <w:rsid w:val="00250C16"/>
    <w:rsid w:val="00251076"/>
    <w:rsid w:val="002A1532"/>
    <w:rsid w:val="002E3973"/>
    <w:rsid w:val="00320402"/>
    <w:rsid w:val="00322304"/>
    <w:rsid w:val="0032238D"/>
    <w:rsid w:val="0037186C"/>
    <w:rsid w:val="003908E8"/>
    <w:rsid w:val="00395855"/>
    <w:rsid w:val="003974F1"/>
    <w:rsid w:val="003B5DBE"/>
    <w:rsid w:val="003E1DFD"/>
    <w:rsid w:val="004F77F9"/>
    <w:rsid w:val="005018BC"/>
    <w:rsid w:val="00534F97"/>
    <w:rsid w:val="00543215"/>
    <w:rsid w:val="00543A68"/>
    <w:rsid w:val="00547258"/>
    <w:rsid w:val="00551A10"/>
    <w:rsid w:val="00566C4F"/>
    <w:rsid w:val="005D18D9"/>
    <w:rsid w:val="005F7AD4"/>
    <w:rsid w:val="006472E4"/>
    <w:rsid w:val="00686900"/>
    <w:rsid w:val="006B05AD"/>
    <w:rsid w:val="006D5F45"/>
    <w:rsid w:val="006F6E79"/>
    <w:rsid w:val="00777B8F"/>
    <w:rsid w:val="00781F95"/>
    <w:rsid w:val="007E0B7B"/>
    <w:rsid w:val="00801F58"/>
    <w:rsid w:val="00861C47"/>
    <w:rsid w:val="00887AC2"/>
    <w:rsid w:val="00891535"/>
    <w:rsid w:val="008F004D"/>
    <w:rsid w:val="0090372B"/>
    <w:rsid w:val="00903C55"/>
    <w:rsid w:val="00913E15"/>
    <w:rsid w:val="009274A2"/>
    <w:rsid w:val="0093453D"/>
    <w:rsid w:val="00947B52"/>
    <w:rsid w:val="00955999"/>
    <w:rsid w:val="009E1C42"/>
    <w:rsid w:val="009F4DB0"/>
    <w:rsid w:val="00A019A9"/>
    <w:rsid w:val="00A4516D"/>
    <w:rsid w:val="00A65ABB"/>
    <w:rsid w:val="00A751F0"/>
    <w:rsid w:val="00AD6F69"/>
    <w:rsid w:val="00B35B46"/>
    <w:rsid w:val="00B753E2"/>
    <w:rsid w:val="00B83E16"/>
    <w:rsid w:val="00B93914"/>
    <w:rsid w:val="00BF18B9"/>
    <w:rsid w:val="00C32574"/>
    <w:rsid w:val="00C72F51"/>
    <w:rsid w:val="00C95BD3"/>
    <w:rsid w:val="00CA7FD2"/>
    <w:rsid w:val="00D40CEA"/>
    <w:rsid w:val="00D54890"/>
    <w:rsid w:val="00DB2A51"/>
    <w:rsid w:val="00E37D0E"/>
    <w:rsid w:val="00E4317B"/>
    <w:rsid w:val="00E52B6D"/>
    <w:rsid w:val="00E84877"/>
    <w:rsid w:val="00EB495E"/>
    <w:rsid w:val="00ED0B3A"/>
    <w:rsid w:val="00ED7033"/>
    <w:rsid w:val="00F03116"/>
    <w:rsid w:val="00F03E48"/>
    <w:rsid w:val="00F05ADA"/>
    <w:rsid w:val="00F540BC"/>
    <w:rsid w:val="00FD2460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CFCCC"/>
  <w14:defaultImageDpi w14:val="0"/>
  <w15:docId w15:val="{9019417A-317B-4ECD-9467-0C3AF41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8D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D18D9"/>
    <w:pPr>
      <w:autoSpaceDE w:val="0"/>
      <w:autoSpaceDN w:val="0"/>
      <w:adjustRightInd w:val="0"/>
      <w:ind w:leftChars="92" w:left="215" w:rightChars="92" w:right="215"/>
    </w:pPr>
    <w:rPr>
      <w:szCs w:val="16"/>
    </w:rPr>
  </w:style>
  <w:style w:type="paragraph" w:styleId="a4">
    <w:name w:val="footer"/>
    <w:basedOn w:val="a"/>
    <w:link w:val="a5"/>
    <w:uiPriority w:val="99"/>
    <w:rsid w:val="005D1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913E15"/>
    <w:rPr>
      <w:rFonts w:cs="Times New Roman"/>
      <w:kern w:val="2"/>
      <w:sz w:val="21"/>
    </w:rPr>
  </w:style>
  <w:style w:type="character" w:styleId="a6">
    <w:name w:val="page number"/>
    <w:basedOn w:val="a0"/>
    <w:uiPriority w:val="99"/>
    <w:rsid w:val="005D18D9"/>
    <w:rPr>
      <w:rFonts w:cs="Times New Roman"/>
    </w:rPr>
  </w:style>
  <w:style w:type="paragraph" w:styleId="a7">
    <w:name w:val="header"/>
    <w:basedOn w:val="a"/>
    <w:link w:val="a8"/>
    <w:uiPriority w:val="99"/>
    <w:rsid w:val="0054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7258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65A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65AB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　信也</cp:lastModifiedBy>
  <cp:revision>2</cp:revision>
  <cp:lastPrinted>2016-02-28T08:21:00Z</cp:lastPrinted>
  <dcterms:created xsi:type="dcterms:W3CDTF">2025-03-04T01:12:00Z</dcterms:created>
  <dcterms:modified xsi:type="dcterms:W3CDTF">2025-03-04T01:12:00Z</dcterms:modified>
</cp:coreProperties>
</file>