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16" w:rsidRPr="00B23CE7" w:rsidRDefault="001A5E16" w:rsidP="001A5E16">
      <w:pPr>
        <w:rPr>
          <w:rFonts w:ascii="ＭＳ 明朝" w:hAnsi="ＭＳ 明朝"/>
          <w:lang w:eastAsia="zh-CN"/>
        </w:rPr>
      </w:pPr>
      <w:bookmarkStart w:id="0" w:name="_GoBack"/>
      <w:bookmarkEnd w:id="0"/>
      <w:r w:rsidRPr="00B23CE7">
        <w:rPr>
          <w:rFonts w:ascii="ＭＳ 明朝" w:hAnsi="ＭＳ 明朝" w:hint="eastAsia"/>
          <w:lang w:eastAsia="zh-CN"/>
        </w:rPr>
        <w:t>別紙様式第３号</w:t>
      </w:r>
      <w:r w:rsidRPr="00B23CE7">
        <w:rPr>
          <w:sz w:val="22"/>
          <w:lang w:eastAsia="zh-CN"/>
        </w:rPr>
        <w:t>（第</w:t>
      </w:r>
      <w:r w:rsidRPr="00B23CE7">
        <w:rPr>
          <w:rFonts w:hint="eastAsia"/>
          <w:sz w:val="22"/>
          <w:lang w:eastAsia="zh-CN"/>
        </w:rPr>
        <w:t>１２</w:t>
      </w:r>
      <w:r w:rsidRPr="00B23CE7">
        <w:rPr>
          <w:sz w:val="22"/>
          <w:lang w:eastAsia="zh-CN"/>
        </w:rPr>
        <w:t>条</w:t>
      </w:r>
      <w:r w:rsidRPr="00B23CE7">
        <w:rPr>
          <w:rFonts w:hint="eastAsia"/>
          <w:sz w:val="22"/>
          <w:lang w:eastAsia="zh-CN"/>
        </w:rPr>
        <w:t>、</w:t>
      </w:r>
      <w:r w:rsidRPr="00B23CE7">
        <w:rPr>
          <w:sz w:val="22"/>
          <w:lang w:eastAsia="zh-CN"/>
        </w:rPr>
        <w:t>第</w:t>
      </w:r>
      <w:r w:rsidRPr="00B23CE7">
        <w:rPr>
          <w:rFonts w:hint="eastAsia"/>
          <w:sz w:val="22"/>
          <w:lang w:eastAsia="zh-CN"/>
        </w:rPr>
        <w:t>１４</w:t>
      </w:r>
      <w:r w:rsidRPr="00B23CE7">
        <w:rPr>
          <w:sz w:val="22"/>
          <w:lang w:eastAsia="zh-CN"/>
        </w:rPr>
        <w:t>条関係）</w:t>
      </w:r>
    </w:p>
    <w:p w:rsidR="001A5E16" w:rsidRPr="00B23CE7" w:rsidRDefault="001A5E16" w:rsidP="001A5E16">
      <w:pPr>
        <w:rPr>
          <w:rFonts w:ascii="ＭＳ 明朝" w:hAnsi="ＭＳ 明朝"/>
          <w:lang w:eastAsia="zh-CN"/>
        </w:rPr>
      </w:pPr>
    </w:p>
    <w:p w:rsidR="001A5E16" w:rsidRPr="00B23CE7" w:rsidRDefault="001A5E16" w:rsidP="001A5E16">
      <w:pPr>
        <w:ind w:left="1645" w:hangingChars="700" w:hanging="1645"/>
        <w:jc w:val="center"/>
        <w:rPr>
          <w:rFonts w:ascii="ＭＳ 明朝" w:hAnsi="ＭＳ 明朝"/>
        </w:rPr>
      </w:pPr>
      <w:r w:rsidRPr="00B23CE7">
        <w:rPr>
          <w:rFonts w:ascii="ＭＳ 明朝" w:hAnsi="ＭＳ 明朝" w:hint="eastAsia"/>
        </w:rPr>
        <w:t>審　査　結　果　通　知　書</w:t>
      </w:r>
    </w:p>
    <w:p w:rsidR="001A5E16" w:rsidRPr="00B23CE7" w:rsidRDefault="001A5E16" w:rsidP="001A5E16">
      <w:pPr>
        <w:ind w:left="1645" w:hangingChars="700" w:hanging="1645"/>
        <w:jc w:val="center"/>
        <w:rPr>
          <w:rFonts w:ascii="ＭＳ 明朝" w:hAnsi="ＭＳ 明朝"/>
        </w:rPr>
      </w:pPr>
    </w:p>
    <w:p w:rsidR="001A5E16" w:rsidRPr="00B23CE7" w:rsidRDefault="00305429" w:rsidP="00156B36">
      <w:pPr>
        <w:ind w:leftChars="700" w:left="1645" w:firstLineChars="2172" w:firstLine="5323"/>
        <w:rPr>
          <w:rFonts w:ascii="ＭＳ 明朝" w:hAnsi="ＭＳ 明朝"/>
        </w:rPr>
      </w:pPr>
      <w:r w:rsidRPr="00B23CE7">
        <w:rPr>
          <w:rFonts w:hint="eastAsia"/>
          <w:sz w:val="22"/>
        </w:rPr>
        <w:t>令和</w:t>
      </w:r>
      <w:r w:rsidR="001A5E16" w:rsidRPr="00B23CE7">
        <w:rPr>
          <w:rFonts w:ascii="ＭＳ 明朝" w:hAnsi="ＭＳ 明朝" w:hint="eastAsia"/>
        </w:rPr>
        <w:t xml:space="preserve">　</w:t>
      </w:r>
      <w:r w:rsidR="00156B36" w:rsidRPr="00B23CE7">
        <w:rPr>
          <w:rFonts w:ascii="ＭＳ 明朝" w:hAnsi="ＭＳ 明朝" w:hint="eastAsia"/>
        </w:rPr>
        <w:t xml:space="preserve">　</w:t>
      </w:r>
      <w:r w:rsidR="001A5E16" w:rsidRPr="00B23CE7">
        <w:rPr>
          <w:rFonts w:ascii="ＭＳ 明朝" w:hAnsi="ＭＳ 明朝" w:hint="eastAsia"/>
        </w:rPr>
        <w:t>年　　月　　日</w:t>
      </w:r>
    </w:p>
    <w:p w:rsidR="001A5E16" w:rsidRPr="00B23CE7" w:rsidRDefault="001A5E16" w:rsidP="001A5E16">
      <w:pPr>
        <w:ind w:leftChars="200" w:left="1645" w:rightChars="32" w:right="75" w:hangingChars="500" w:hanging="1175"/>
        <w:rPr>
          <w:rFonts w:ascii="ＭＳ 明朝" w:hAnsi="ＭＳ 明朝"/>
        </w:rPr>
      </w:pPr>
      <w:r w:rsidRPr="00B23CE7">
        <w:rPr>
          <w:rFonts w:ascii="ＭＳ 明朝" w:hAnsi="ＭＳ 明朝" w:hint="eastAsia"/>
        </w:rPr>
        <w:t>研究</w:t>
      </w:r>
      <w:r w:rsidRPr="00B23CE7">
        <w:rPr>
          <w:rFonts w:ascii="ＭＳ 明朝" w:hAnsi="ＭＳ 明朝"/>
        </w:rPr>
        <w:t>代表者</w:t>
      </w:r>
    </w:p>
    <w:p w:rsidR="001A5E16" w:rsidRPr="00B23CE7" w:rsidRDefault="001A5E16" w:rsidP="001A5E16">
      <w:pPr>
        <w:ind w:leftChars="400" w:left="1645" w:rightChars="32" w:right="75" w:hangingChars="300" w:hanging="705"/>
        <w:rPr>
          <w:rFonts w:ascii="ＭＳ 明朝" w:hAnsi="ＭＳ 明朝"/>
        </w:rPr>
      </w:pPr>
      <w:r w:rsidRPr="00B23CE7">
        <w:rPr>
          <w:rFonts w:ascii="ＭＳ 明朝" w:hAnsi="ＭＳ 明朝" w:hint="eastAsia"/>
        </w:rPr>
        <w:t xml:space="preserve">　　　　　　　　　　　殿</w:t>
      </w:r>
    </w:p>
    <w:p w:rsidR="001A5E16" w:rsidRPr="00B23CE7" w:rsidRDefault="001A5E16" w:rsidP="001A5E16">
      <w:pPr>
        <w:ind w:leftChars="200" w:left="1645" w:rightChars="32" w:right="75" w:hangingChars="500" w:hanging="1175"/>
        <w:rPr>
          <w:rFonts w:ascii="ＭＳ 明朝" w:hAnsi="ＭＳ 明朝"/>
        </w:rPr>
      </w:pPr>
    </w:p>
    <w:p w:rsidR="001A5E16" w:rsidRPr="00B23CE7" w:rsidRDefault="001A5E16" w:rsidP="001A5E16">
      <w:pPr>
        <w:tabs>
          <w:tab w:val="left" w:pos="6695"/>
          <w:tab w:val="right" w:pos="8820"/>
        </w:tabs>
        <w:ind w:leftChars="700" w:left="1645" w:rightChars="119" w:right="280" w:firstLineChars="2072" w:firstLine="4871"/>
        <w:jc w:val="left"/>
        <w:rPr>
          <w:rFonts w:ascii="ＭＳ 明朝" w:hAnsi="ＭＳ 明朝"/>
        </w:rPr>
      </w:pPr>
      <w:r w:rsidRPr="00B23CE7">
        <w:rPr>
          <w:rFonts w:ascii="ＭＳ 明朝" w:hAnsi="ＭＳ 明朝" w:hint="eastAsia"/>
        </w:rPr>
        <w:t>奈良教育大学長</w:t>
      </w:r>
    </w:p>
    <w:p w:rsidR="001A5E16" w:rsidRPr="00870AFC" w:rsidRDefault="001A5E16" w:rsidP="001A5E16">
      <w:pPr>
        <w:ind w:leftChars="700" w:left="1645" w:rightChars="-7" w:right="-16" w:firstLineChars="3171" w:firstLine="7454"/>
        <w:rPr>
          <w:rFonts w:ascii="ＭＳ 明朝" w:hAnsi="ＭＳ 明朝"/>
          <w:dstrike/>
          <w:color w:val="FF0000"/>
        </w:rPr>
      </w:pPr>
    </w:p>
    <w:p w:rsidR="001A5E16" w:rsidRPr="00B23CE7" w:rsidRDefault="001A5E16" w:rsidP="001A5E16">
      <w:pPr>
        <w:ind w:left="1645" w:rightChars="-223" w:right="-524" w:hangingChars="700" w:hanging="1645"/>
        <w:jc w:val="right"/>
        <w:rPr>
          <w:rFonts w:ascii="ＭＳ 明朝" w:hAnsi="ＭＳ 明朝"/>
        </w:rPr>
      </w:pPr>
    </w:p>
    <w:p w:rsidR="001A5E16" w:rsidRPr="00B23CE7" w:rsidRDefault="001A5E16" w:rsidP="001A5E16">
      <w:pPr>
        <w:ind w:left="1645" w:rightChars="-223" w:right="-524" w:hangingChars="700" w:hanging="1645"/>
        <w:jc w:val="right"/>
        <w:rPr>
          <w:rFonts w:ascii="ＭＳ 明朝" w:hAnsi="ＭＳ 明朝"/>
        </w:rPr>
      </w:pPr>
    </w:p>
    <w:p w:rsidR="001A5E16" w:rsidRPr="00B23CE7" w:rsidRDefault="001A5E16" w:rsidP="001A5E16">
      <w:pPr>
        <w:ind w:leftChars="500" w:left="1645" w:rightChars="-223" w:right="-524" w:hangingChars="200" w:hanging="470"/>
        <w:rPr>
          <w:rFonts w:ascii="ＭＳ 明朝" w:hAnsi="ＭＳ 明朝"/>
          <w:u w:val="single"/>
        </w:rPr>
      </w:pPr>
      <w:r w:rsidRPr="00B23CE7">
        <w:rPr>
          <w:rFonts w:ascii="ＭＳ 明朝" w:hAnsi="ＭＳ 明朝" w:hint="eastAsia"/>
          <w:u w:val="single"/>
        </w:rPr>
        <w:t xml:space="preserve">受付番号　　　　　　　　</w:t>
      </w:r>
    </w:p>
    <w:p w:rsidR="001A5E16" w:rsidRPr="00B23CE7" w:rsidRDefault="001A5E16" w:rsidP="001A5E16">
      <w:pPr>
        <w:ind w:leftChars="500" w:left="1645" w:rightChars="-223" w:right="-524" w:hangingChars="200" w:hanging="470"/>
        <w:rPr>
          <w:rFonts w:ascii="ＭＳ 明朝" w:hAnsi="ＭＳ 明朝"/>
          <w:u w:val="single"/>
        </w:rPr>
      </w:pPr>
    </w:p>
    <w:p w:rsidR="001A5E16" w:rsidRPr="00B23CE7" w:rsidRDefault="001A5E16" w:rsidP="001A5E16">
      <w:pPr>
        <w:ind w:leftChars="500" w:left="1645" w:rightChars="-223" w:right="-524" w:hangingChars="200" w:hanging="470"/>
        <w:rPr>
          <w:rFonts w:ascii="ＭＳ 明朝" w:hAnsi="ＭＳ 明朝"/>
          <w:u w:val="single"/>
        </w:rPr>
      </w:pPr>
      <w:r w:rsidRPr="00B23CE7">
        <w:rPr>
          <w:rFonts w:ascii="ＭＳ 明朝" w:hAnsi="ＭＳ 明朝" w:hint="eastAsia"/>
          <w:u w:val="single"/>
        </w:rPr>
        <w:t xml:space="preserve">研究課題名　　　　　　　　　　　　　　　　　　　　　　　　　　　　</w:t>
      </w:r>
      <w:r w:rsidR="009E72C4" w:rsidRPr="00B23CE7">
        <w:rPr>
          <w:rFonts w:ascii="ＭＳ 明朝" w:hAnsi="ＭＳ 明朝" w:hint="eastAsia"/>
          <w:u w:val="single"/>
        </w:rPr>
        <w:t xml:space="preserve">　</w:t>
      </w:r>
      <w:r w:rsidRPr="00B23CE7">
        <w:rPr>
          <w:rFonts w:ascii="ＭＳ 明朝" w:hAnsi="ＭＳ 明朝" w:hint="eastAsia"/>
          <w:u w:val="single"/>
        </w:rPr>
        <w:t xml:space="preserve">　　</w:t>
      </w:r>
    </w:p>
    <w:p w:rsidR="001A5E16" w:rsidRPr="00B23CE7" w:rsidRDefault="001A5E16" w:rsidP="001A5E16">
      <w:pPr>
        <w:ind w:leftChars="500" w:left="1645" w:rightChars="-223" w:right="-524" w:hangingChars="200" w:hanging="470"/>
        <w:rPr>
          <w:rFonts w:ascii="ＭＳ 明朝" w:hAnsi="ＭＳ 明朝"/>
          <w:u w:val="single"/>
        </w:rPr>
      </w:pPr>
    </w:p>
    <w:p w:rsidR="001A5E16" w:rsidRPr="00B23CE7" w:rsidRDefault="001A5E16" w:rsidP="001A5E16">
      <w:pPr>
        <w:ind w:leftChars="500" w:left="1645" w:rightChars="-223" w:right="-524" w:hangingChars="200" w:hanging="470"/>
        <w:rPr>
          <w:rFonts w:ascii="ＭＳ 明朝" w:hAnsi="ＭＳ 明朝"/>
          <w:u w:val="single"/>
        </w:rPr>
      </w:pPr>
      <w:r w:rsidRPr="00B23CE7">
        <w:rPr>
          <w:rFonts w:ascii="ＭＳ 明朝" w:hAnsi="ＭＳ 明朝" w:hint="eastAsia"/>
          <w:u w:val="single"/>
        </w:rPr>
        <w:t xml:space="preserve">研究代表者　　　　所属　　　　　　　　職名　　　　　　氏名　　　　　　　</w:t>
      </w:r>
    </w:p>
    <w:p w:rsidR="001A5E16" w:rsidRPr="00B23CE7" w:rsidRDefault="001A5E16" w:rsidP="001A5E16">
      <w:pPr>
        <w:ind w:leftChars="300" w:left="1645" w:rightChars="-223" w:right="-524" w:hangingChars="400" w:hanging="940"/>
        <w:rPr>
          <w:rFonts w:ascii="ＭＳ 明朝" w:hAnsi="ＭＳ 明朝"/>
          <w:u w:val="single"/>
        </w:rPr>
      </w:pPr>
    </w:p>
    <w:p w:rsidR="001A5E16" w:rsidRPr="00B23CE7" w:rsidRDefault="001A5E16" w:rsidP="001A5E16">
      <w:pPr>
        <w:ind w:right="-2" w:firstLineChars="100" w:firstLine="235"/>
        <w:rPr>
          <w:rFonts w:ascii="ＭＳ 明朝" w:hAnsi="ＭＳ 明朝"/>
        </w:rPr>
      </w:pPr>
      <w:r w:rsidRPr="00B23CE7">
        <w:rPr>
          <w:rFonts w:ascii="ＭＳ 明朝" w:hAnsi="ＭＳ 明朝" w:hint="eastAsia"/>
        </w:rPr>
        <w:t>さきに申請のあった上記研究</w:t>
      </w:r>
      <w:r w:rsidRPr="00B23CE7">
        <w:rPr>
          <w:rFonts w:ascii="ＭＳ 明朝" w:hAnsi="ＭＳ 明朝"/>
        </w:rPr>
        <w:t>課題に</w:t>
      </w:r>
      <w:r w:rsidRPr="00B23CE7">
        <w:rPr>
          <w:rFonts w:ascii="ＭＳ 明朝" w:hAnsi="ＭＳ 明朝" w:hint="eastAsia"/>
        </w:rPr>
        <w:t>ついて、</w:t>
      </w:r>
      <w:r w:rsidR="00305429" w:rsidRPr="00B23CE7">
        <w:rPr>
          <w:rFonts w:hint="eastAsia"/>
          <w:sz w:val="22"/>
        </w:rPr>
        <w:t>令和</w:t>
      </w:r>
      <w:r w:rsidRPr="00B23CE7">
        <w:rPr>
          <w:rFonts w:ascii="ＭＳ 明朝" w:hAnsi="ＭＳ 明朝" w:hint="eastAsia"/>
        </w:rPr>
        <w:t xml:space="preserve">　　年　　月　　日の</w:t>
      </w:r>
      <w:r w:rsidRPr="00B23CE7">
        <w:rPr>
          <w:rFonts w:hint="eastAsia"/>
          <w:szCs w:val="21"/>
        </w:rPr>
        <w:t>人</w:t>
      </w:r>
      <w:r w:rsidRPr="00B23CE7">
        <w:rPr>
          <w:rFonts w:ascii="Calibri" w:cs="+mn-cs" w:hint="eastAsia"/>
          <w:kern w:val="24"/>
          <w:szCs w:val="21"/>
          <w:u w:val="single" w:color="FFFFFF"/>
        </w:rPr>
        <w:t>を対象とする</w:t>
      </w:r>
      <w:r w:rsidRPr="00B23CE7">
        <w:rPr>
          <w:rFonts w:ascii="Calibri" w:cs="+mn-cs" w:hint="eastAsia"/>
          <w:kern w:val="24"/>
          <w:szCs w:val="21"/>
        </w:rPr>
        <w:t>研究倫理審査</w:t>
      </w:r>
      <w:r w:rsidRPr="00B23CE7">
        <w:rPr>
          <w:rFonts w:ascii="ＭＳ 明朝" w:hAnsi="ＭＳ 明朝" w:hint="eastAsia"/>
        </w:rPr>
        <w:t>委員会に諮り、下記のとおり判定したので通知します。</w:t>
      </w:r>
    </w:p>
    <w:p w:rsidR="001A5E16" w:rsidRPr="00B23CE7" w:rsidRDefault="001A5E16" w:rsidP="001A5E16">
      <w:pPr>
        <w:ind w:leftChars="300" w:left="719" w:rightChars="-223" w:right="-524" w:hangingChars="6" w:hanging="14"/>
        <w:rPr>
          <w:rFonts w:ascii="ＭＳ 明朝" w:hAnsi="ＭＳ 明朝"/>
        </w:rPr>
      </w:pPr>
    </w:p>
    <w:p w:rsidR="001A5E16" w:rsidRPr="00B23CE7" w:rsidRDefault="001A5E16" w:rsidP="001A5E16">
      <w:pPr>
        <w:jc w:val="center"/>
        <w:rPr>
          <w:rFonts w:ascii="ＭＳ 明朝" w:hAnsi="ＭＳ 明朝"/>
        </w:rPr>
      </w:pPr>
      <w:r w:rsidRPr="00B23CE7">
        <w:rPr>
          <w:rFonts w:ascii="ＭＳ 明朝" w:hAnsi="ＭＳ 明朝" w:hint="eastAsia"/>
        </w:rPr>
        <w:t>記</w:t>
      </w:r>
    </w:p>
    <w:p w:rsidR="001A5E16" w:rsidRPr="00B23CE7" w:rsidRDefault="001A5E16" w:rsidP="001A5E16">
      <w:pPr>
        <w:rPr>
          <w:rFonts w:ascii="ＭＳ 明朝"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52"/>
      </w:tblGrid>
      <w:tr w:rsidR="001A5E16" w:rsidRPr="00B23CE7" w:rsidTr="00587DBC">
        <w:trPr>
          <w:trHeight w:val="842"/>
        </w:trPr>
        <w:tc>
          <w:tcPr>
            <w:tcW w:w="2628" w:type="dxa"/>
            <w:shd w:val="clear" w:color="auto" w:fill="auto"/>
            <w:vAlign w:val="center"/>
          </w:tcPr>
          <w:p w:rsidR="001A5E16" w:rsidRPr="00B23CE7" w:rsidRDefault="001A5E16" w:rsidP="00587DBC">
            <w:pPr>
              <w:rPr>
                <w:rFonts w:ascii="ＭＳ 明朝" w:hAnsi="ＭＳ 明朝"/>
              </w:rPr>
            </w:pPr>
            <w:r w:rsidRPr="00B23CE7">
              <w:rPr>
                <w:rFonts w:ascii="ＭＳ 明朝" w:hAnsi="ＭＳ 明朝" w:hint="eastAsia"/>
                <w:kern w:val="0"/>
              </w:rPr>
              <w:t xml:space="preserve">１　</w:t>
            </w:r>
            <w:r w:rsidRPr="00B23CE7">
              <w:rPr>
                <w:rFonts w:ascii="ＭＳ 明朝" w:hAnsi="ＭＳ 明朝" w:hint="eastAsia"/>
                <w:spacing w:val="60"/>
                <w:kern w:val="0"/>
                <w:fitText w:val="1260" w:id="865914629"/>
              </w:rPr>
              <w:t>審査区</w:t>
            </w:r>
            <w:r w:rsidRPr="00B23CE7">
              <w:rPr>
                <w:rFonts w:ascii="ＭＳ 明朝" w:hAnsi="ＭＳ 明朝" w:hint="eastAsia"/>
                <w:spacing w:val="30"/>
                <w:kern w:val="0"/>
                <w:fitText w:val="1260" w:id="865914629"/>
              </w:rPr>
              <w:t>分</w:t>
            </w:r>
          </w:p>
        </w:tc>
        <w:tc>
          <w:tcPr>
            <w:tcW w:w="6852" w:type="dxa"/>
            <w:shd w:val="clear" w:color="auto" w:fill="auto"/>
            <w:vAlign w:val="center"/>
          </w:tcPr>
          <w:p w:rsidR="001A5E16" w:rsidRPr="00B23CE7" w:rsidRDefault="001A5E16" w:rsidP="00587DBC">
            <w:pPr>
              <w:ind w:firstLineChars="100" w:firstLine="235"/>
              <w:rPr>
                <w:rFonts w:ascii="ＭＳ 明朝" w:hAnsi="ＭＳ 明朝"/>
              </w:rPr>
            </w:pPr>
            <w:r w:rsidRPr="00B23CE7">
              <w:rPr>
                <w:rFonts w:ascii="ＭＳ 明朝" w:hAnsi="ＭＳ 明朝" w:hint="eastAsia"/>
              </w:rPr>
              <w:t>□新規　　□継続　　□変更　　□不服</w:t>
            </w:r>
            <w:r w:rsidRPr="00B23CE7">
              <w:rPr>
                <w:rFonts w:ascii="ＭＳ 明朝" w:hAnsi="ＭＳ 明朝"/>
              </w:rPr>
              <w:t>申立</w:t>
            </w:r>
            <w:r w:rsidRPr="00B23CE7">
              <w:rPr>
                <w:rFonts w:ascii="ＭＳ 明朝" w:hAnsi="ＭＳ 明朝" w:hint="eastAsia"/>
              </w:rPr>
              <w:t xml:space="preserve">　</w:t>
            </w:r>
          </w:p>
          <w:p w:rsidR="001A5E16" w:rsidRPr="00B23CE7" w:rsidRDefault="001A5E16" w:rsidP="00587DBC">
            <w:pPr>
              <w:ind w:firstLineChars="100" w:firstLine="235"/>
              <w:rPr>
                <w:rFonts w:ascii="ＭＳ 明朝" w:hAnsi="ＭＳ 明朝"/>
              </w:rPr>
            </w:pPr>
            <w:r w:rsidRPr="00B23CE7">
              <w:rPr>
                <w:rFonts w:ascii="ＭＳ 明朝" w:hAnsi="ＭＳ 明朝" w:hint="eastAsia"/>
              </w:rPr>
              <w:t>□その他（　　　）</w:t>
            </w:r>
          </w:p>
        </w:tc>
      </w:tr>
      <w:tr w:rsidR="001A5E16" w:rsidRPr="00B23CE7" w:rsidTr="00587DBC">
        <w:trPr>
          <w:trHeight w:val="839"/>
        </w:trPr>
        <w:tc>
          <w:tcPr>
            <w:tcW w:w="2628" w:type="dxa"/>
            <w:shd w:val="clear" w:color="auto" w:fill="auto"/>
            <w:vAlign w:val="center"/>
          </w:tcPr>
          <w:p w:rsidR="001A5E16" w:rsidRPr="00B23CE7" w:rsidRDefault="001A5E16" w:rsidP="00587DBC">
            <w:pPr>
              <w:rPr>
                <w:rFonts w:ascii="ＭＳ 明朝" w:hAnsi="ＭＳ 明朝"/>
              </w:rPr>
            </w:pPr>
            <w:r w:rsidRPr="00B23CE7">
              <w:rPr>
                <w:rFonts w:ascii="ＭＳ 明朝" w:hAnsi="ＭＳ 明朝" w:hint="eastAsia"/>
              </w:rPr>
              <w:t>２　研究予定期間</w:t>
            </w:r>
          </w:p>
        </w:tc>
        <w:tc>
          <w:tcPr>
            <w:tcW w:w="6852" w:type="dxa"/>
            <w:shd w:val="clear" w:color="auto" w:fill="auto"/>
            <w:vAlign w:val="center"/>
          </w:tcPr>
          <w:p w:rsidR="001A5E16" w:rsidRPr="00B23CE7" w:rsidRDefault="00305429" w:rsidP="00156B36">
            <w:pPr>
              <w:ind w:firstLineChars="100" w:firstLine="245"/>
              <w:rPr>
                <w:rFonts w:ascii="ＭＳ 明朝" w:hAnsi="ＭＳ 明朝"/>
              </w:rPr>
            </w:pPr>
            <w:r w:rsidRPr="00B23CE7">
              <w:rPr>
                <w:rFonts w:hint="eastAsia"/>
                <w:sz w:val="22"/>
              </w:rPr>
              <w:t>令和</w:t>
            </w:r>
            <w:r w:rsidR="001A5E16" w:rsidRPr="00B23CE7">
              <w:rPr>
                <w:rFonts w:ascii="ＭＳ 明朝" w:hAnsi="ＭＳ 明朝" w:hint="eastAsia"/>
              </w:rPr>
              <w:t xml:space="preserve">　　年　</w:t>
            </w:r>
            <w:r w:rsidR="00156B36" w:rsidRPr="00B23CE7">
              <w:rPr>
                <w:rFonts w:ascii="ＭＳ 明朝" w:hAnsi="ＭＳ 明朝" w:hint="eastAsia"/>
              </w:rPr>
              <w:t xml:space="preserve">　</w:t>
            </w:r>
            <w:r w:rsidR="001A5E16" w:rsidRPr="00B23CE7">
              <w:rPr>
                <w:rFonts w:ascii="ＭＳ 明朝" w:hAnsi="ＭＳ 明朝" w:hint="eastAsia"/>
              </w:rPr>
              <w:t xml:space="preserve">月　</w:t>
            </w:r>
            <w:r w:rsidR="00156B36" w:rsidRPr="00B23CE7">
              <w:rPr>
                <w:rFonts w:ascii="ＭＳ 明朝" w:hAnsi="ＭＳ 明朝" w:hint="eastAsia"/>
              </w:rPr>
              <w:t xml:space="preserve">　</w:t>
            </w:r>
            <w:r w:rsidR="001A5E16" w:rsidRPr="00B23CE7">
              <w:rPr>
                <w:rFonts w:ascii="ＭＳ 明朝" w:hAnsi="ＭＳ 明朝" w:hint="eastAsia"/>
              </w:rPr>
              <w:t xml:space="preserve">日　～　</w:t>
            </w:r>
            <w:r w:rsidRPr="00B23CE7">
              <w:rPr>
                <w:rFonts w:hint="eastAsia"/>
                <w:sz w:val="22"/>
              </w:rPr>
              <w:t>令和</w:t>
            </w:r>
            <w:r w:rsidR="001A5E16" w:rsidRPr="00B23CE7">
              <w:rPr>
                <w:rFonts w:ascii="ＭＳ 明朝" w:hAnsi="ＭＳ 明朝" w:hint="eastAsia"/>
              </w:rPr>
              <w:t xml:space="preserve">　　年　</w:t>
            </w:r>
            <w:r w:rsidR="00156B36" w:rsidRPr="00B23CE7">
              <w:rPr>
                <w:rFonts w:ascii="ＭＳ 明朝" w:hAnsi="ＭＳ 明朝" w:hint="eastAsia"/>
              </w:rPr>
              <w:t xml:space="preserve">　</w:t>
            </w:r>
            <w:r w:rsidR="001A5E16" w:rsidRPr="00B23CE7">
              <w:rPr>
                <w:rFonts w:ascii="ＭＳ 明朝" w:hAnsi="ＭＳ 明朝" w:hint="eastAsia"/>
              </w:rPr>
              <w:t>月</w:t>
            </w:r>
            <w:r w:rsidR="00156B36" w:rsidRPr="00B23CE7">
              <w:rPr>
                <w:rFonts w:ascii="ＭＳ 明朝" w:hAnsi="ＭＳ 明朝" w:hint="eastAsia"/>
              </w:rPr>
              <w:t xml:space="preserve">　</w:t>
            </w:r>
            <w:r w:rsidR="001A5E16" w:rsidRPr="00B23CE7">
              <w:rPr>
                <w:rFonts w:ascii="ＭＳ 明朝" w:hAnsi="ＭＳ 明朝" w:hint="eastAsia"/>
              </w:rPr>
              <w:t xml:space="preserve">　日</w:t>
            </w:r>
          </w:p>
        </w:tc>
      </w:tr>
      <w:tr w:rsidR="001A5E16" w:rsidRPr="00B23CE7" w:rsidTr="00587DBC">
        <w:trPr>
          <w:cantSplit/>
          <w:trHeight w:val="1000"/>
        </w:trPr>
        <w:tc>
          <w:tcPr>
            <w:tcW w:w="2628" w:type="dxa"/>
            <w:shd w:val="clear" w:color="auto" w:fill="auto"/>
            <w:vAlign w:val="center"/>
          </w:tcPr>
          <w:p w:rsidR="001A5E16" w:rsidRPr="00B23CE7" w:rsidRDefault="001A5E16" w:rsidP="00587DBC">
            <w:pPr>
              <w:rPr>
                <w:rFonts w:ascii="ＭＳ 明朝" w:hAnsi="ＭＳ 明朝"/>
              </w:rPr>
            </w:pPr>
          </w:p>
          <w:p w:rsidR="001A5E16" w:rsidRPr="00B23CE7" w:rsidRDefault="001A5E16" w:rsidP="00587DBC">
            <w:pPr>
              <w:rPr>
                <w:rFonts w:ascii="ＭＳ 明朝" w:hAnsi="ＭＳ 明朝"/>
              </w:rPr>
            </w:pPr>
            <w:r w:rsidRPr="00B23CE7">
              <w:rPr>
                <w:rFonts w:ascii="ＭＳ 明朝" w:hAnsi="ＭＳ 明朝" w:hint="eastAsia"/>
              </w:rPr>
              <w:t>３　判　　　　定</w:t>
            </w:r>
          </w:p>
          <w:p w:rsidR="001A5E16" w:rsidRPr="00B23CE7" w:rsidRDefault="001A5E16" w:rsidP="00587DBC">
            <w:pPr>
              <w:rPr>
                <w:rFonts w:ascii="ＭＳ 明朝" w:hAnsi="ＭＳ 明朝"/>
              </w:rPr>
            </w:pPr>
          </w:p>
        </w:tc>
        <w:tc>
          <w:tcPr>
            <w:tcW w:w="6852" w:type="dxa"/>
            <w:shd w:val="clear" w:color="auto" w:fill="auto"/>
            <w:vAlign w:val="center"/>
          </w:tcPr>
          <w:p w:rsidR="001A5E16" w:rsidRPr="00B23CE7" w:rsidRDefault="001A5E16" w:rsidP="00587DBC">
            <w:pPr>
              <w:ind w:firstLineChars="200" w:firstLine="470"/>
              <w:rPr>
                <w:rFonts w:ascii="ＭＳ 明朝" w:hAnsi="ＭＳ 明朝"/>
              </w:rPr>
            </w:pPr>
            <w:r w:rsidRPr="00B23CE7">
              <w:rPr>
                <w:rFonts w:ascii="ＭＳ 明朝" w:hAnsi="ＭＳ 明朝" w:hint="eastAsia"/>
              </w:rPr>
              <w:t>１．承認　　　　２．条件付承認　　　３．変更の勧告</w:t>
            </w:r>
          </w:p>
          <w:p w:rsidR="001A5E16" w:rsidRPr="00B23CE7" w:rsidRDefault="001A5E16" w:rsidP="00587DBC">
            <w:pPr>
              <w:ind w:firstLineChars="200" w:firstLine="470"/>
              <w:rPr>
                <w:rFonts w:ascii="ＭＳ 明朝" w:hAnsi="ＭＳ 明朝"/>
              </w:rPr>
            </w:pPr>
            <w:r w:rsidRPr="00B23CE7">
              <w:rPr>
                <w:rFonts w:ascii="ＭＳ 明朝" w:hAnsi="ＭＳ 明朝" w:hint="eastAsia"/>
              </w:rPr>
              <w:t>４．不承認　　　５．非該当</w:t>
            </w:r>
          </w:p>
        </w:tc>
      </w:tr>
      <w:tr w:rsidR="001A5E16" w:rsidRPr="00B23CE7" w:rsidTr="00587DBC">
        <w:trPr>
          <w:cantSplit/>
          <w:trHeight w:val="2400"/>
        </w:trPr>
        <w:tc>
          <w:tcPr>
            <w:tcW w:w="2628" w:type="dxa"/>
            <w:shd w:val="clear" w:color="auto" w:fill="auto"/>
            <w:vAlign w:val="center"/>
          </w:tcPr>
          <w:p w:rsidR="001A5E16" w:rsidRPr="00B23CE7" w:rsidRDefault="001A5E16" w:rsidP="00587DBC">
            <w:pPr>
              <w:ind w:left="470" w:hangingChars="200" w:hanging="470"/>
              <w:rPr>
                <w:rFonts w:ascii="ＭＳ 明朝" w:hAnsi="ＭＳ 明朝"/>
              </w:rPr>
            </w:pPr>
            <w:r w:rsidRPr="00B23CE7">
              <w:rPr>
                <w:rFonts w:ascii="ＭＳ 明朝" w:hAnsi="ＭＳ 明朝" w:hint="eastAsia"/>
              </w:rPr>
              <w:t>４　判定の</w:t>
            </w:r>
            <w:r w:rsidRPr="00B23CE7">
              <w:rPr>
                <w:rFonts w:ascii="ＭＳ 明朝" w:hAnsi="ＭＳ 明朝"/>
              </w:rPr>
              <w:t>内容</w:t>
            </w:r>
          </w:p>
          <w:p w:rsidR="001A5E16" w:rsidRPr="00B23CE7" w:rsidRDefault="001A5E16" w:rsidP="00587DBC">
            <w:pPr>
              <w:ind w:leftChars="200" w:left="470"/>
              <w:rPr>
                <w:rFonts w:ascii="ＭＳ 明朝" w:hAnsi="ＭＳ 明朝"/>
              </w:rPr>
            </w:pPr>
            <w:r w:rsidRPr="00B23CE7">
              <w:rPr>
                <w:rFonts w:ascii="ＭＳ 明朝" w:hAnsi="ＭＳ 明朝"/>
              </w:rPr>
              <w:t>及び</w:t>
            </w:r>
            <w:r w:rsidRPr="00B23CE7">
              <w:rPr>
                <w:rFonts w:ascii="ＭＳ 明朝" w:hAnsi="ＭＳ 明朝" w:hint="eastAsia"/>
              </w:rPr>
              <w:t>理由</w:t>
            </w:r>
          </w:p>
        </w:tc>
        <w:tc>
          <w:tcPr>
            <w:tcW w:w="6852" w:type="dxa"/>
            <w:shd w:val="clear" w:color="auto" w:fill="auto"/>
            <w:vAlign w:val="center"/>
          </w:tcPr>
          <w:p w:rsidR="001A5E16" w:rsidRPr="00B23CE7" w:rsidRDefault="001A5E16" w:rsidP="00587DBC">
            <w:pPr>
              <w:rPr>
                <w:rFonts w:ascii="ＭＳ 明朝" w:hAnsi="ＭＳ 明朝"/>
              </w:rPr>
            </w:pPr>
          </w:p>
        </w:tc>
      </w:tr>
    </w:tbl>
    <w:p w:rsidR="00F626B6" w:rsidRPr="00B23CE7" w:rsidRDefault="00F626B6" w:rsidP="001A5E16">
      <w:pPr>
        <w:rPr>
          <w:rFonts w:hint="eastAsia"/>
        </w:rPr>
      </w:pPr>
    </w:p>
    <w:sectPr w:rsidR="00F626B6" w:rsidRPr="00B23CE7" w:rsidSect="00356B81">
      <w:headerReference w:type="default" r:id="rId8"/>
      <w:footerReference w:type="default" r:id="rId9"/>
      <w:headerReference w:type="first" r:id="rId10"/>
      <w:pgSz w:w="11906" w:h="16838" w:code="9"/>
      <w:pgMar w:top="1134" w:right="1134" w:bottom="1134" w:left="1134" w:header="720" w:footer="720" w:gutter="0"/>
      <w:cols w:space="720"/>
      <w:noEndnote/>
      <w:titlePg/>
      <w:docGrid w:type="linesAndChars" w:linePitch="32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98E" w:rsidRDefault="001C198E">
      <w:r>
        <w:separator/>
      </w:r>
    </w:p>
  </w:endnote>
  <w:endnote w:type="continuationSeparator" w:id="0">
    <w:p w:rsidR="001C198E" w:rsidRDefault="001C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B3F" w:rsidRDefault="00A45B3F">
    <w:pPr>
      <w:pStyle w:val="a5"/>
      <w:jc w:val="center"/>
    </w:pPr>
    <w:r>
      <w:fldChar w:fldCharType="begin"/>
    </w:r>
    <w:r>
      <w:instrText>PAGE   \* MERGEFORMAT</w:instrText>
    </w:r>
    <w:r>
      <w:fldChar w:fldCharType="separate"/>
    </w:r>
    <w:r w:rsidR="006A0F79" w:rsidRPr="006A0F79">
      <w:rPr>
        <w:noProof/>
        <w:lang w:val="ja-JP"/>
      </w:rPr>
      <w:t>2</w:t>
    </w:r>
    <w:r>
      <w:fldChar w:fldCharType="end"/>
    </w:r>
  </w:p>
  <w:p w:rsidR="00A45B3F" w:rsidRDefault="00A45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98E" w:rsidRDefault="001C198E">
      <w:r>
        <w:separator/>
      </w:r>
    </w:p>
  </w:footnote>
  <w:footnote w:type="continuationSeparator" w:id="0">
    <w:p w:rsidR="001C198E" w:rsidRDefault="001C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C65E2E">
    <w:pPr>
      <w:pStyle w:val="a4"/>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356B81">
    <w:pPr>
      <w:pStyle w:val="a4"/>
      <w:jc w:val="right"/>
    </w:pPr>
    <w:r>
      <w:rPr>
        <w:rFonts w:hint="eastAsia"/>
      </w:rPr>
      <w:t>平成２７年規則第１</w:t>
    </w:r>
    <w:r w:rsidR="001A5E16">
      <w:rPr>
        <w:rFonts w:hint="eastAsia"/>
      </w:rPr>
      <w:t>７</w:t>
    </w:r>
    <w:r>
      <w:rPr>
        <w:rFonts w:hint="eastAsia"/>
      </w:rPr>
      <w:t>号</w:t>
    </w:r>
  </w:p>
  <w:p w:rsidR="00EB710F" w:rsidRDefault="00EB710F" w:rsidP="00356B81">
    <w:pPr>
      <w:pStyle w:val="a4"/>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F4"/>
    <w:multiLevelType w:val="hybridMultilevel"/>
    <w:tmpl w:val="FFBC9330"/>
    <w:lvl w:ilvl="0" w:tplc="0A42F7CC">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0A97A3E"/>
    <w:multiLevelType w:val="hybridMultilevel"/>
    <w:tmpl w:val="FEC20E5A"/>
    <w:lvl w:ilvl="0" w:tplc="5F7A2580">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5331486"/>
    <w:multiLevelType w:val="multilevel"/>
    <w:tmpl w:val="E06AFDB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5855C8F"/>
    <w:multiLevelType w:val="hybridMultilevel"/>
    <w:tmpl w:val="4F04E4BC"/>
    <w:lvl w:ilvl="0" w:tplc="36A00D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B6E29"/>
    <w:multiLevelType w:val="hybridMultilevel"/>
    <w:tmpl w:val="23AE0F12"/>
    <w:lvl w:ilvl="0" w:tplc="79D2C9BE">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0000D51"/>
    <w:multiLevelType w:val="hybridMultilevel"/>
    <w:tmpl w:val="51849E44"/>
    <w:lvl w:ilvl="0" w:tplc="77DA4E4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11D306A0"/>
    <w:multiLevelType w:val="hybridMultilevel"/>
    <w:tmpl w:val="EAD80062"/>
    <w:lvl w:ilvl="0" w:tplc="B88A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A6022A"/>
    <w:multiLevelType w:val="hybridMultilevel"/>
    <w:tmpl w:val="D6EEE8A6"/>
    <w:lvl w:ilvl="0" w:tplc="4DA066F8">
      <w:start w:val="1"/>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E5363"/>
    <w:multiLevelType w:val="hybridMultilevel"/>
    <w:tmpl w:val="A5486D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C47CBB"/>
    <w:multiLevelType w:val="hybridMultilevel"/>
    <w:tmpl w:val="E06AFDB0"/>
    <w:lvl w:ilvl="0" w:tplc="0E6CCA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53CA2"/>
    <w:multiLevelType w:val="hybridMultilevel"/>
    <w:tmpl w:val="1F4871E0"/>
    <w:lvl w:ilvl="0" w:tplc="438E07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BC3D03"/>
    <w:multiLevelType w:val="hybridMultilevel"/>
    <w:tmpl w:val="A664F894"/>
    <w:lvl w:ilvl="0" w:tplc="6944F334">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32175F21"/>
    <w:multiLevelType w:val="hybridMultilevel"/>
    <w:tmpl w:val="9C90B93A"/>
    <w:lvl w:ilvl="0" w:tplc="AEFC88F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60BF5"/>
    <w:multiLevelType w:val="hybridMultilevel"/>
    <w:tmpl w:val="EAC651AE"/>
    <w:lvl w:ilvl="0" w:tplc="1F6E4268">
      <w:start w:val="4"/>
      <w:numFmt w:val="bullet"/>
      <w:lvlText w:val="◎"/>
      <w:lvlJc w:val="left"/>
      <w:pPr>
        <w:tabs>
          <w:tab w:val="num" w:pos="435"/>
        </w:tabs>
        <w:ind w:left="435" w:hanging="43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4B3DEE"/>
    <w:multiLevelType w:val="hybridMultilevel"/>
    <w:tmpl w:val="0892339C"/>
    <w:lvl w:ilvl="0" w:tplc="B9A8F9FE">
      <w:start w:val="4"/>
      <w:numFmt w:val="decimalEnclosedCircle"/>
      <w:lvlText w:val="%1"/>
      <w:lvlJc w:val="left"/>
      <w:pPr>
        <w:ind w:left="360" w:hanging="360"/>
      </w:pPr>
      <w:rPr>
        <w:rFonts w:ascii="ＭＳゴシック" w:eastAsia="ＭＳゴシック" w:hAnsi="Century" w:cs="ＭＳゴシック"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D18F2"/>
    <w:multiLevelType w:val="hybridMultilevel"/>
    <w:tmpl w:val="941ECDBA"/>
    <w:lvl w:ilvl="0" w:tplc="FADC765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469C14BE"/>
    <w:multiLevelType w:val="hybridMultilevel"/>
    <w:tmpl w:val="5C720E5A"/>
    <w:lvl w:ilvl="0" w:tplc="E9E23AC8">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4B0D0195"/>
    <w:multiLevelType w:val="hybridMultilevel"/>
    <w:tmpl w:val="F7447B02"/>
    <w:lvl w:ilvl="0" w:tplc="C8C60C6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8D29F1"/>
    <w:multiLevelType w:val="hybridMultilevel"/>
    <w:tmpl w:val="F438C196"/>
    <w:lvl w:ilvl="0" w:tplc="4064BD26">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50BC7421"/>
    <w:multiLevelType w:val="hybridMultilevel"/>
    <w:tmpl w:val="31C8194E"/>
    <w:lvl w:ilvl="0" w:tplc="EDCA21C0">
      <w:start w:val="5"/>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0" w15:restartNumberingAfterBreak="0">
    <w:nsid w:val="54127DFF"/>
    <w:multiLevelType w:val="hybridMultilevel"/>
    <w:tmpl w:val="EC7A8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20097A"/>
    <w:multiLevelType w:val="hybridMultilevel"/>
    <w:tmpl w:val="E926E242"/>
    <w:lvl w:ilvl="0" w:tplc="83BC65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04047CB"/>
    <w:multiLevelType w:val="hybridMultilevel"/>
    <w:tmpl w:val="7952A97E"/>
    <w:lvl w:ilvl="0" w:tplc="D23C07E0">
      <w:start w:val="1"/>
      <w:numFmt w:val="japaneseCounting"/>
      <w:lvlText w:val="%1．"/>
      <w:lvlJc w:val="left"/>
      <w:pPr>
        <w:ind w:left="1202" w:hanging="720"/>
      </w:pPr>
      <w:rPr>
        <w:rFonts w:hint="default"/>
        <w:color w:val="FF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3" w15:restartNumberingAfterBreak="0">
    <w:nsid w:val="61680C1C"/>
    <w:multiLevelType w:val="hybridMultilevel"/>
    <w:tmpl w:val="9A901996"/>
    <w:lvl w:ilvl="0" w:tplc="9286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E03BF"/>
    <w:multiLevelType w:val="hybridMultilevel"/>
    <w:tmpl w:val="76EA86D6"/>
    <w:lvl w:ilvl="0" w:tplc="134A428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5" w15:restartNumberingAfterBreak="0">
    <w:nsid w:val="6B531652"/>
    <w:multiLevelType w:val="hybridMultilevel"/>
    <w:tmpl w:val="5CD272A4"/>
    <w:lvl w:ilvl="0" w:tplc="64AA6D3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72CE26FA"/>
    <w:multiLevelType w:val="hybridMultilevel"/>
    <w:tmpl w:val="777683C8"/>
    <w:lvl w:ilvl="0" w:tplc="087E0CDA">
      <w:start w:val="5"/>
      <w:numFmt w:val="bullet"/>
      <w:lvlText w:val="□"/>
      <w:lvlJc w:val="left"/>
      <w:pPr>
        <w:tabs>
          <w:tab w:val="num" w:pos="871"/>
        </w:tabs>
        <w:ind w:left="871" w:hanging="435"/>
      </w:pPr>
      <w:rPr>
        <w:rFonts w:ascii="ＭＳ 明朝" w:eastAsia="ＭＳ 明朝" w:hAnsi="ＭＳ 明朝"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27" w15:restartNumberingAfterBreak="0">
    <w:nsid w:val="72FD1345"/>
    <w:multiLevelType w:val="hybridMultilevel"/>
    <w:tmpl w:val="94D8B2AC"/>
    <w:lvl w:ilvl="0" w:tplc="C05AD3D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9"/>
  </w:num>
  <w:num w:numId="2">
    <w:abstractNumId w:val="2"/>
  </w:num>
  <w:num w:numId="3">
    <w:abstractNumId w:val="3"/>
  </w:num>
  <w:num w:numId="4">
    <w:abstractNumId w:val="17"/>
  </w:num>
  <w:num w:numId="5">
    <w:abstractNumId w:val="22"/>
  </w:num>
  <w:num w:numId="6">
    <w:abstractNumId w:val="12"/>
  </w:num>
  <w:num w:numId="7">
    <w:abstractNumId w:val="23"/>
  </w:num>
  <w:num w:numId="8">
    <w:abstractNumId w:val="14"/>
  </w:num>
  <w:num w:numId="9">
    <w:abstractNumId w:val="21"/>
  </w:num>
  <w:num w:numId="10">
    <w:abstractNumId w:val="19"/>
  </w:num>
  <w:num w:numId="11">
    <w:abstractNumId w:val="26"/>
  </w:num>
  <w:num w:numId="12">
    <w:abstractNumId w:val="7"/>
  </w:num>
  <w:num w:numId="13">
    <w:abstractNumId w:val="16"/>
  </w:num>
  <w:num w:numId="14">
    <w:abstractNumId w:val="0"/>
  </w:num>
  <w:num w:numId="15">
    <w:abstractNumId w:val="4"/>
  </w:num>
  <w:num w:numId="16">
    <w:abstractNumId w:val="13"/>
  </w:num>
  <w:num w:numId="17">
    <w:abstractNumId w:val="27"/>
  </w:num>
  <w:num w:numId="18">
    <w:abstractNumId w:val="18"/>
  </w:num>
  <w:num w:numId="19">
    <w:abstractNumId w:val="25"/>
  </w:num>
  <w:num w:numId="20">
    <w:abstractNumId w:val="15"/>
  </w:num>
  <w:num w:numId="21">
    <w:abstractNumId w:val="5"/>
  </w:num>
  <w:num w:numId="22">
    <w:abstractNumId w:val="24"/>
  </w:num>
  <w:num w:numId="23">
    <w:abstractNumId w:val="11"/>
  </w:num>
  <w:num w:numId="24">
    <w:abstractNumId w:val="1"/>
  </w:num>
  <w:num w:numId="25">
    <w:abstractNumId w:val="10"/>
  </w:num>
  <w:num w:numId="26">
    <w:abstractNumId w:val="8"/>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6"/>
    <w:rsid w:val="000005CB"/>
    <w:rsid w:val="00025C0C"/>
    <w:rsid w:val="0003617D"/>
    <w:rsid w:val="00037F6D"/>
    <w:rsid w:val="000421AD"/>
    <w:rsid w:val="00052304"/>
    <w:rsid w:val="00056A53"/>
    <w:rsid w:val="0005737B"/>
    <w:rsid w:val="00065FE8"/>
    <w:rsid w:val="00076684"/>
    <w:rsid w:val="0008034D"/>
    <w:rsid w:val="00084AB7"/>
    <w:rsid w:val="00090836"/>
    <w:rsid w:val="000918F7"/>
    <w:rsid w:val="000937A2"/>
    <w:rsid w:val="000B1267"/>
    <w:rsid w:val="000D2B48"/>
    <w:rsid w:val="000D35FD"/>
    <w:rsid w:val="000D43E2"/>
    <w:rsid w:val="000D7DE7"/>
    <w:rsid w:val="000E1AEB"/>
    <w:rsid w:val="000E1CFC"/>
    <w:rsid w:val="000E53EE"/>
    <w:rsid w:val="000F3985"/>
    <w:rsid w:val="0010072E"/>
    <w:rsid w:val="00107E7D"/>
    <w:rsid w:val="00115472"/>
    <w:rsid w:val="00115CF9"/>
    <w:rsid w:val="001236D0"/>
    <w:rsid w:val="00123C2D"/>
    <w:rsid w:val="00124C92"/>
    <w:rsid w:val="00126490"/>
    <w:rsid w:val="00132DBE"/>
    <w:rsid w:val="00133907"/>
    <w:rsid w:val="00134698"/>
    <w:rsid w:val="00137041"/>
    <w:rsid w:val="00137B01"/>
    <w:rsid w:val="00140CD6"/>
    <w:rsid w:val="00141B50"/>
    <w:rsid w:val="001556EF"/>
    <w:rsid w:val="00156B36"/>
    <w:rsid w:val="0016047C"/>
    <w:rsid w:val="001618FE"/>
    <w:rsid w:val="00163DFF"/>
    <w:rsid w:val="00191F22"/>
    <w:rsid w:val="00191F84"/>
    <w:rsid w:val="00193C43"/>
    <w:rsid w:val="00197A39"/>
    <w:rsid w:val="001A05BC"/>
    <w:rsid w:val="001A1A6E"/>
    <w:rsid w:val="001A1FA0"/>
    <w:rsid w:val="001A5E16"/>
    <w:rsid w:val="001A72E1"/>
    <w:rsid w:val="001B060D"/>
    <w:rsid w:val="001B4238"/>
    <w:rsid w:val="001B5AB4"/>
    <w:rsid w:val="001C01EB"/>
    <w:rsid w:val="001C198E"/>
    <w:rsid w:val="001C31D6"/>
    <w:rsid w:val="001C46D7"/>
    <w:rsid w:val="001D00A1"/>
    <w:rsid w:val="001D3196"/>
    <w:rsid w:val="001E274B"/>
    <w:rsid w:val="001E6539"/>
    <w:rsid w:val="001F636B"/>
    <w:rsid w:val="0020723D"/>
    <w:rsid w:val="002121EA"/>
    <w:rsid w:val="00215052"/>
    <w:rsid w:val="00215D63"/>
    <w:rsid w:val="002253B1"/>
    <w:rsid w:val="00230F93"/>
    <w:rsid w:val="00231712"/>
    <w:rsid w:val="00242DA2"/>
    <w:rsid w:val="002449B9"/>
    <w:rsid w:val="00247B01"/>
    <w:rsid w:val="00250673"/>
    <w:rsid w:val="00251995"/>
    <w:rsid w:val="00254005"/>
    <w:rsid w:val="0026393C"/>
    <w:rsid w:val="00267E4F"/>
    <w:rsid w:val="00272ACC"/>
    <w:rsid w:val="0028005F"/>
    <w:rsid w:val="00282AD4"/>
    <w:rsid w:val="002842F4"/>
    <w:rsid w:val="00285B81"/>
    <w:rsid w:val="002879EC"/>
    <w:rsid w:val="00296CA6"/>
    <w:rsid w:val="002976EF"/>
    <w:rsid w:val="002A0A3C"/>
    <w:rsid w:val="002A319A"/>
    <w:rsid w:val="002A3AA0"/>
    <w:rsid w:val="002A3ED9"/>
    <w:rsid w:val="002A7607"/>
    <w:rsid w:val="002C1450"/>
    <w:rsid w:val="002C7601"/>
    <w:rsid w:val="002C7D8E"/>
    <w:rsid w:val="002D2912"/>
    <w:rsid w:val="002D3A68"/>
    <w:rsid w:val="002D6A9B"/>
    <w:rsid w:val="002D72B0"/>
    <w:rsid w:val="002E11CE"/>
    <w:rsid w:val="002E16AB"/>
    <w:rsid w:val="002E2461"/>
    <w:rsid w:val="002E2520"/>
    <w:rsid w:val="002E4990"/>
    <w:rsid w:val="002F0DDA"/>
    <w:rsid w:val="002F2CB9"/>
    <w:rsid w:val="0030222E"/>
    <w:rsid w:val="00304C81"/>
    <w:rsid w:val="00305429"/>
    <w:rsid w:val="0030709F"/>
    <w:rsid w:val="00307AA3"/>
    <w:rsid w:val="0031040C"/>
    <w:rsid w:val="00310D7B"/>
    <w:rsid w:val="00320B6F"/>
    <w:rsid w:val="00321184"/>
    <w:rsid w:val="00321C9C"/>
    <w:rsid w:val="00322C52"/>
    <w:rsid w:val="003318A7"/>
    <w:rsid w:val="003338D1"/>
    <w:rsid w:val="00334016"/>
    <w:rsid w:val="00335E06"/>
    <w:rsid w:val="003368A7"/>
    <w:rsid w:val="00340692"/>
    <w:rsid w:val="00345A2D"/>
    <w:rsid w:val="003520D4"/>
    <w:rsid w:val="00356B81"/>
    <w:rsid w:val="003572AF"/>
    <w:rsid w:val="003657F5"/>
    <w:rsid w:val="00365ED2"/>
    <w:rsid w:val="003672A6"/>
    <w:rsid w:val="0037725D"/>
    <w:rsid w:val="0038019F"/>
    <w:rsid w:val="00393AE9"/>
    <w:rsid w:val="00395203"/>
    <w:rsid w:val="003A475D"/>
    <w:rsid w:val="003A6872"/>
    <w:rsid w:val="003B5B51"/>
    <w:rsid w:val="003C61CE"/>
    <w:rsid w:val="003D50FF"/>
    <w:rsid w:val="003E2202"/>
    <w:rsid w:val="003E5820"/>
    <w:rsid w:val="003F7705"/>
    <w:rsid w:val="004017BD"/>
    <w:rsid w:val="0040395C"/>
    <w:rsid w:val="004070E0"/>
    <w:rsid w:val="00411A90"/>
    <w:rsid w:val="00420676"/>
    <w:rsid w:val="004555FF"/>
    <w:rsid w:val="004604DC"/>
    <w:rsid w:val="00461358"/>
    <w:rsid w:val="00461D49"/>
    <w:rsid w:val="00463AD6"/>
    <w:rsid w:val="00465C2F"/>
    <w:rsid w:val="0047735D"/>
    <w:rsid w:val="00480C52"/>
    <w:rsid w:val="00481294"/>
    <w:rsid w:val="00483D99"/>
    <w:rsid w:val="00492D16"/>
    <w:rsid w:val="00497D74"/>
    <w:rsid w:val="004A5401"/>
    <w:rsid w:val="004A5D93"/>
    <w:rsid w:val="004A6C68"/>
    <w:rsid w:val="004B225D"/>
    <w:rsid w:val="004B244E"/>
    <w:rsid w:val="004C3096"/>
    <w:rsid w:val="004D480E"/>
    <w:rsid w:val="004D51B2"/>
    <w:rsid w:val="004D6B7B"/>
    <w:rsid w:val="004E03ED"/>
    <w:rsid w:val="004E1FD5"/>
    <w:rsid w:val="004E2F7B"/>
    <w:rsid w:val="004E34BC"/>
    <w:rsid w:val="004E513C"/>
    <w:rsid w:val="004E666A"/>
    <w:rsid w:val="004F01E7"/>
    <w:rsid w:val="00500996"/>
    <w:rsid w:val="005037D9"/>
    <w:rsid w:val="00520639"/>
    <w:rsid w:val="00526FAC"/>
    <w:rsid w:val="005310C5"/>
    <w:rsid w:val="00531482"/>
    <w:rsid w:val="005422BC"/>
    <w:rsid w:val="00542830"/>
    <w:rsid w:val="005565C3"/>
    <w:rsid w:val="00562E0A"/>
    <w:rsid w:val="00563056"/>
    <w:rsid w:val="00563899"/>
    <w:rsid w:val="00566382"/>
    <w:rsid w:val="0057480C"/>
    <w:rsid w:val="00580757"/>
    <w:rsid w:val="00587DBC"/>
    <w:rsid w:val="005903E8"/>
    <w:rsid w:val="0059488C"/>
    <w:rsid w:val="005A0548"/>
    <w:rsid w:val="005A66E7"/>
    <w:rsid w:val="005A7015"/>
    <w:rsid w:val="005B0DE3"/>
    <w:rsid w:val="005B5156"/>
    <w:rsid w:val="005B6655"/>
    <w:rsid w:val="005B6C48"/>
    <w:rsid w:val="005B6D55"/>
    <w:rsid w:val="005C62DE"/>
    <w:rsid w:val="005C6D48"/>
    <w:rsid w:val="005D17C7"/>
    <w:rsid w:val="005D2B52"/>
    <w:rsid w:val="005D36B7"/>
    <w:rsid w:val="005E4C0A"/>
    <w:rsid w:val="005E50CC"/>
    <w:rsid w:val="005F0A2D"/>
    <w:rsid w:val="005F7CFB"/>
    <w:rsid w:val="0060119D"/>
    <w:rsid w:val="006064BB"/>
    <w:rsid w:val="00624A52"/>
    <w:rsid w:val="0063451B"/>
    <w:rsid w:val="006358D3"/>
    <w:rsid w:val="00635ABD"/>
    <w:rsid w:val="00642ED5"/>
    <w:rsid w:val="00642F65"/>
    <w:rsid w:val="00645638"/>
    <w:rsid w:val="006635C5"/>
    <w:rsid w:val="00667476"/>
    <w:rsid w:val="00667DD8"/>
    <w:rsid w:val="006732C3"/>
    <w:rsid w:val="00677CAC"/>
    <w:rsid w:val="00680EAF"/>
    <w:rsid w:val="00684470"/>
    <w:rsid w:val="006866AE"/>
    <w:rsid w:val="00690E0C"/>
    <w:rsid w:val="00694756"/>
    <w:rsid w:val="006A0573"/>
    <w:rsid w:val="006A0F79"/>
    <w:rsid w:val="006A48B7"/>
    <w:rsid w:val="006A5EF4"/>
    <w:rsid w:val="006B2C48"/>
    <w:rsid w:val="006B50CE"/>
    <w:rsid w:val="006B7F97"/>
    <w:rsid w:val="006C193D"/>
    <w:rsid w:val="006C4068"/>
    <w:rsid w:val="006D3B6F"/>
    <w:rsid w:val="006D4D58"/>
    <w:rsid w:val="006D5300"/>
    <w:rsid w:val="006D5CA2"/>
    <w:rsid w:val="006D6A71"/>
    <w:rsid w:val="006E187C"/>
    <w:rsid w:val="006E3523"/>
    <w:rsid w:val="006E75FF"/>
    <w:rsid w:val="006F1FDB"/>
    <w:rsid w:val="006F33C9"/>
    <w:rsid w:val="006F40DF"/>
    <w:rsid w:val="006F6AA7"/>
    <w:rsid w:val="0070307C"/>
    <w:rsid w:val="007038BB"/>
    <w:rsid w:val="007049F8"/>
    <w:rsid w:val="0071196A"/>
    <w:rsid w:val="00713F50"/>
    <w:rsid w:val="00726332"/>
    <w:rsid w:val="00744331"/>
    <w:rsid w:val="0074790A"/>
    <w:rsid w:val="00751F6C"/>
    <w:rsid w:val="00752E4B"/>
    <w:rsid w:val="0075351C"/>
    <w:rsid w:val="007543EC"/>
    <w:rsid w:val="00756093"/>
    <w:rsid w:val="00775CB8"/>
    <w:rsid w:val="0077651C"/>
    <w:rsid w:val="00784F75"/>
    <w:rsid w:val="00787E9A"/>
    <w:rsid w:val="00790A0F"/>
    <w:rsid w:val="0079429F"/>
    <w:rsid w:val="0079739C"/>
    <w:rsid w:val="007B50AF"/>
    <w:rsid w:val="007B6ABD"/>
    <w:rsid w:val="007B71A3"/>
    <w:rsid w:val="007C132F"/>
    <w:rsid w:val="007C5E2E"/>
    <w:rsid w:val="007C6BDD"/>
    <w:rsid w:val="007D51A2"/>
    <w:rsid w:val="007D559C"/>
    <w:rsid w:val="007D6FB9"/>
    <w:rsid w:val="007D7073"/>
    <w:rsid w:val="007E1B97"/>
    <w:rsid w:val="007E2565"/>
    <w:rsid w:val="007E662D"/>
    <w:rsid w:val="007E7898"/>
    <w:rsid w:val="007F439A"/>
    <w:rsid w:val="00801608"/>
    <w:rsid w:val="00802621"/>
    <w:rsid w:val="0080362E"/>
    <w:rsid w:val="00804025"/>
    <w:rsid w:val="008041E2"/>
    <w:rsid w:val="00807BA9"/>
    <w:rsid w:val="00810C4C"/>
    <w:rsid w:val="00821646"/>
    <w:rsid w:val="00822733"/>
    <w:rsid w:val="0082670B"/>
    <w:rsid w:val="00831C15"/>
    <w:rsid w:val="00832CF1"/>
    <w:rsid w:val="00835EB2"/>
    <w:rsid w:val="00836E8C"/>
    <w:rsid w:val="00841B72"/>
    <w:rsid w:val="00850F83"/>
    <w:rsid w:val="00851A48"/>
    <w:rsid w:val="00852F0A"/>
    <w:rsid w:val="00854224"/>
    <w:rsid w:val="008662A3"/>
    <w:rsid w:val="00870AFC"/>
    <w:rsid w:val="00875A89"/>
    <w:rsid w:val="00877D53"/>
    <w:rsid w:val="008869FB"/>
    <w:rsid w:val="00897EF8"/>
    <w:rsid w:val="008A4DF0"/>
    <w:rsid w:val="008A7FDE"/>
    <w:rsid w:val="008B04CB"/>
    <w:rsid w:val="008D0174"/>
    <w:rsid w:val="008D01D9"/>
    <w:rsid w:val="008D0432"/>
    <w:rsid w:val="008E18D8"/>
    <w:rsid w:val="008E3C8F"/>
    <w:rsid w:val="008E4762"/>
    <w:rsid w:val="008E564C"/>
    <w:rsid w:val="008E6261"/>
    <w:rsid w:val="008F2373"/>
    <w:rsid w:val="0090541D"/>
    <w:rsid w:val="009226A4"/>
    <w:rsid w:val="00934EFB"/>
    <w:rsid w:val="009362A8"/>
    <w:rsid w:val="00936DB5"/>
    <w:rsid w:val="00940C80"/>
    <w:rsid w:val="00952C69"/>
    <w:rsid w:val="00953508"/>
    <w:rsid w:val="00970AF2"/>
    <w:rsid w:val="00971C63"/>
    <w:rsid w:val="00980BC1"/>
    <w:rsid w:val="00983A43"/>
    <w:rsid w:val="00987109"/>
    <w:rsid w:val="00990545"/>
    <w:rsid w:val="00990929"/>
    <w:rsid w:val="00992D9E"/>
    <w:rsid w:val="00997F85"/>
    <w:rsid w:val="009A1FBB"/>
    <w:rsid w:val="009A3D4C"/>
    <w:rsid w:val="009B3814"/>
    <w:rsid w:val="009B616B"/>
    <w:rsid w:val="009C207B"/>
    <w:rsid w:val="009D00A0"/>
    <w:rsid w:val="009D08C8"/>
    <w:rsid w:val="009D149E"/>
    <w:rsid w:val="009D282F"/>
    <w:rsid w:val="009D3E7A"/>
    <w:rsid w:val="009D7F65"/>
    <w:rsid w:val="009E227A"/>
    <w:rsid w:val="009E3739"/>
    <w:rsid w:val="009E4258"/>
    <w:rsid w:val="009E5562"/>
    <w:rsid w:val="009E72C4"/>
    <w:rsid w:val="00A01022"/>
    <w:rsid w:val="00A04595"/>
    <w:rsid w:val="00A05997"/>
    <w:rsid w:val="00A11545"/>
    <w:rsid w:val="00A122C5"/>
    <w:rsid w:val="00A17DEE"/>
    <w:rsid w:val="00A241BF"/>
    <w:rsid w:val="00A275AF"/>
    <w:rsid w:val="00A45B3F"/>
    <w:rsid w:val="00A53426"/>
    <w:rsid w:val="00A663E3"/>
    <w:rsid w:val="00A667F4"/>
    <w:rsid w:val="00A75F14"/>
    <w:rsid w:val="00A90173"/>
    <w:rsid w:val="00A91E99"/>
    <w:rsid w:val="00A978BA"/>
    <w:rsid w:val="00AA4BF7"/>
    <w:rsid w:val="00AA7386"/>
    <w:rsid w:val="00AB4980"/>
    <w:rsid w:val="00AC3E53"/>
    <w:rsid w:val="00AC521D"/>
    <w:rsid w:val="00AC7F88"/>
    <w:rsid w:val="00AD0A4E"/>
    <w:rsid w:val="00AE22DA"/>
    <w:rsid w:val="00AE5B9D"/>
    <w:rsid w:val="00AE6358"/>
    <w:rsid w:val="00AF30C1"/>
    <w:rsid w:val="00AF7694"/>
    <w:rsid w:val="00B02EF9"/>
    <w:rsid w:val="00B120AB"/>
    <w:rsid w:val="00B23CE7"/>
    <w:rsid w:val="00B3382E"/>
    <w:rsid w:val="00B44435"/>
    <w:rsid w:val="00B44941"/>
    <w:rsid w:val="00B5282E"/>
    <w:rsid w:val="00B54F01"/>
    <w:rsid w:val="00B620BD"/>
    <w:rsid w:val="00B632D3"/>
    <w:rsid w:val="00B66D91"/>
    <w:rsid w:val="00B66E22"/>
    <w:rsid w:val="00B672DC"/>
    <w:rsid w:val="00B74554"/>
    <w:rsid w:val="00B75A8A"/>
    <w:rsid w:val="00B82E0E"/>
    <w:rsid w:val="00B83C5F"/>
    <w:rsid w:val="00B87ECB"/>
    <w:rsid w:val="00B92ABC"/>
    <w:rsid w:val="00B96CB8"/>
    <w:rsid w:val="00BA5D10"/>
    <w:rsid w:val="00BA76F7"/>
    <w:rsid w:val="00BA7BC8"/>
    <w:rsid w:val="00BB4E17"/>
    <w:rsid w:val="00BB5CBE"/>
    <w:rsid w:val="00BC753A"/>
    <w:rsid w:val="00BD3073"/>
    <w:rsid w:val="00BD4D4C"/>
    <w:rsid w:val="00BF05AE"/>
    <w:rsid w:val="00BF4F52"/>
    <w:rsid w:val="00C03818"/>
    <w:rsid w:val="00C11969"/>
    <w:rsid w:val="00C13208"/>
    <w:rsid w:val="00C16BA6"/>
    <w:rsid w:val="00C17D02"/>
    <w:rsid w:val="00C2141A"/>
    <w:rsid w:val="00C21538"/>
    <w:rsid w:val="00C233B0"/>
    <w:rsid w:val="00C25017"/>
    <w:rsid w:val="00C310BB"/>
    <w:rsid w:val="00C33EA6"/>
    <w:rsid w:val="00C43118"/>
    <w:rsid w:val="00C515C2"/>
    <w:rsid w:val="00C553BA"/>
    <w:rsid w:val="00C61E2A"/>
    <w:rsid w:val="00C63F07"/>
    <w:rsid w:val="00C647BC"/>
    <w:rsid w:val="00C65874"/>
    <w:rsid w:val="00C65E2E"/>
    <w:rsid w:val="00C66D72"/>
    <w:rsid w:val="00C7000C"/>
    <w:rsid w:val="00C7014B"/>
    <w:rsid w:val="00C703EE"/>
    <w:rsid w:val="00C8315D"/>
    <w:rsid w:val="00C84626"/>
    <w:rsid w:val="00C8751C"/>
    <w:rsid w:val="00C9187F"/>
    <w:rsid w:val="00C93978"/>
    <w:rsid w:val="00C948B8"/>
    <w:rsid w:val="00CA1860"/>
    <w:rsid w:val="00CA26F2"/>
    <w:rsid w:val="00CA72A0"/>
    <w:rsid w:val="00CB573D"/>
    <w:rsid w:val="00CC592F"/>
    <w:rsid w:val="00CC708E"/>
    <w:rsid w:val="00CC7866"/>
    <w:rsid w:val="00CD1645"/>
    <w:rsid w:val="00CD4D0E"/>
    <w:rsid w:val="00CD7D0B"/>
    <w:rsid w:val="00CE00A3"/>
    <w:rsid w:val="00CE0D13"/>
    <w:rsid w:val="00CE6BC5"/>
    <w:rsid w:val="00CF01E9"/>
    <w:rsid w:val="00CF0295"/>
    <w:rsid w:val="00CF208D"/>
    <w:rsid w:val="00D101D6"/>
    <w:rsid w:val="00D14BC3"/>
    <w:rsid w:val="00D1630B"/>
    <w:rsid w:val="00D208B6"/>
    <w:rsid w:val="00D25BAE"/>
    <w:rsid w:val="00D27DD8"/>
    <w:rsid w:val="00D30FD9"/>
    <w:rsid w:val="00D310FE"/>
    <w:rsid w:val="00D3411A"/>
    <w:rsid w:val="00D3466A"/>
    <w:rsid w:val="00D40D37"/>
    <w:rsid w:val="00D435E9"/>
    <w:rsid w:val="00D46265"/>
    <w:rsid w:val="00D51AB3"/>
    <w:rsid w:val="00D62783"/>
    <w:rsid w:val="00D65ADA"/>
    <w:rsid w:val="00D71022"/>
    <w:rsid w:val="00D71403"/>
    <w:rsid w:val="00D72752"/>
    <w:rsid w:val="00D8496A"/>
    <w:rsid w:val="00D86442"/>
    <w:rsid w:val="00D869F6"/>
    <w:rsid w:val="00D90298"/>
    <w:rsid w:val="00D92222"/>
    <w:rsid w:val="00D95B43"/>
    <w:rsid w:val="00D960E6"/>
    <w:rsid w:val="00D96A0B"/>
    <w:rsid w:val="00DA56CD"/>
    <w:rsid w:val="00DA5C08"/>
    <w:rsid w:val="00DB2EDC"/>
    <w:rsid w:val="00DC0B69"/>
    <w:rsid w:val="00DD2D9E"/>
    <w:rsid w:val="00DD570F"/>
    <w:rsid w:val="00DE180E"/>
    <w:rsid w:val="00DF366A"/>
    <w:rsid w:val="00E010C2"/>
    <w:rsid w:val="00E045B1"/>
    <w:rsid w:val="00E054AA"/>
    <w:rsid w:val="00E05C6C"/>
    <w:rsid w:val="00E14308"/>
    <w:rsid w:val="00E14BB6"/>
    <w:rsid w:val="00E14CCB"/>
    <w:rsid w:val="00E30478"/>
    <w:rsid w:val="00E30769"/>
    <w:rsid w:val="00E331D7"/>
    <w:rsid w:val="00E34E42"/>
    <w:rsid w:val="00E35887"/>
    <w:rsid w:val="00E370B8"/>
    <w:rsid w:val="00E37E7A"/>
    <w:rsid w:val="00E4375D"/>
    <w:rsid w:val="00E55FCA"/>
    <w:rsid w:val="00E56BE2"/>
    <w:rsid w:val="00E576D5"/>
    <w:rsid w:val="00E600E6"/>
    <w:rsid w:val="00E61182"/>
    <w:rsid w:val="00E6471A"/>
    <w:rsid w:val="00E655B3"/>
    <w:rsid w:val="00E734C9"/>
    <w:rsid w:val="00E7672B"/>
    <w:rsid w:val="00E80750"/>
    <w:rsid w:val="00E80B01"/>
    <w:rsid w:val="00E86742"/>
    <w:rsid w:val="00E90835"/>
    <w:rsid w:val="00EA6270"/>
    <w:rsid w:val="00EB407A"/>
    <w:rsid w:val="00EB42B6"/>
    <w:rsid w:val="00EB710F"/>
    <w:rsid w:val="00EC0009"/>
    <w:rsid w:val="00EC13C1"/>
    <w:rsid w:val="00EC40B8"/>
    <w:rsid w:val="00EC4EBE"/>
    <w:rsid w:val="00ED20C9"/>
    <w:rsid w:val="00ED5A3F"/>
    <w:rsid w:val="00ED64E6"/>
    <w:rsid w:val="00ED6D7E"/>
    <w:rsid w:val="00ED7EC6"/>
    <w:rsid w:val="00EE2FEC"/>
    <w:rsid w:val="00EF07F3"/>
    <w:rsid w:val="00EF11A8"/>
    <w:rsid w:val="00EF14F0"/>
    <w:rsid w:val="00EF1518"/>
    <w:rsid w:val="00EF63F0"/>
    <w:rsid w:val="00EF7137"/>
    <w:rsid w:val="00EF7447"/>
    <w:rsid w:val="00F17948"/>
    <w:rsid w:val="00F27402"/>
    <w:rsid w:val="00F40813"/>
    <w:rsid w:val="00F4360E"/>
    <w:rsid w:val="00F525A7"/>
    <w:rsid w:val="00F55710"/>
    <w:rsid w:val="00F56928"/>
    <w:rsid w:val="00F60EE4"/>
    <w:rsid w:val="00F626B6"/>
    <w:rsid w:val="00F659F4"/>
    <w:rsid w:val="00F67AE3"/>
    <w:rsid w:val="00F72FEA"/>
    <w:rsid w:val="00F776A5"/>
    <w:rsid w:val="00F83A9C"/>
    <w:rsid w:val="00F83F89"/>
    <w:rsid w:val="00F853BA"/>
    <w:rsid w:val="00F86B07"/>
    <w:rsid w:val="00FA675F"/>
    <w:rsid w:val="00FB087C"/>
    <w:rsid w:val="00FB11D8"/>
    <w:rsid w:val="00FB4C46"/>
    <w:rsid w:val="00FB66D5"/>
    <w:rsid w:val="00FB7A46"/>
    <w:rsid w:val="00FC1DAF"/>
    <w:rsid w:val="00FC41FF"/>
    <w:rsid w:val="00FC4A9C"/>
    <w:rsid w:val="00FC583E"/>
    <w:rsid w:val="00FD22F5"/>
    <w:rsid w:val="00FE054B"/>
    <w:rsid w:val="00FE0724"/>
    <w:rsid w:val="00FE59DE"/>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62DE5B80-F525-449B-938A-50F85F0D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65E2E"/>
    <w:pPr>
      <w:tabs>
        <w:tab w:val="center" w:pos="4252"/>
        <w:tab w:val="right" w:pos="8504"/>
      </w:tabs>
      <w:snapToGrid w:val="0"/>
    </w:pPr>
  </w:style>
  <w:style w:type="paragraph" w:styleId="a5">
    <w:name w:val="footer"/>
    <w:basedOn w:val="a"/>
    <w:link w:val="a6"/>
    <w:rsid w:val="00C65E2E"/>
    <w:pPr>
      <w:tabs>
        <w:tab w:val="center" w:pos="4252"/>
        <w:tab w:val="right" w:pos="8504"/>
      </w:tabs>
      <w:snapToGrid w:val="0"/>
    </w:pPr>
  </w:style>
  <w:style w:type="paragraph" w:styleId="a7">
    <w:name w:val="Balloon Text"/>
    <w:basedOn w:val="a"/>
    <w:link w:val="a8"/>
    <w:rsid w:val="00B96CB8"/>
    <w:rPr>
      <w:rFonts w:ascii="Arial" w:eastAsia="ＭＳ ゴシック" w:hAnsi="Arial"/>
      <w:sz w:val="18"/>
      <w:szCs w:val="18"/>
    </w:rPr>
  </w:style>
  <w:style w:type="character" w:customStyle="1" w:styleId="a8">
    <w:name w:val="吹き出し (文字)"/>
    <w:link w:val="a7"/>
    <w:rsid w:val="00B96CB8"/>
    <w:rPr>
      <w:rFonts w:ascii="Arial" w:eastAsia="ＭＳ ゴシック" w:hAnsi="Arial" w:cs="Times New Roman"/>
      <w:kern w:val="2"/>
      <w:sz w:val="18"/>
      <w:szCs w:val="18"/>
    </w:rPr>
  </w:style>
  <w:style w:type="paragraph" w:customStyle="1" w:styleId="Default">
    <w:name w:val="Default"/>
    <w:rsid w:val="00EB407A"/>
    <w:pPr>
      <w:widowControl w:val="0"/>
      <w:autoSpaceDE w:val="0"/>
      <w:autoSpaceDN w:val="0"/>
      <w:adjustRightInd w:val="0"/>
    </w:pPr>
    <w:rPr>
      <w:rFonts w:ascii="ＭＳ 明朝" w:cs="ＭＳ 明朝"/>
      <w:color w:val="000000"/>
      <w:sz w:val="24"/>
      <w:szCs w:val="24"/>
    </w:rPr>
  </w:style>
  <w:style w:type="character" w:customStyle="1" w:styleId="st">
    <w:name w:val="st"/>
    <w:rsid w:val="00F27402"/>
  </w:style>
  <w:style w:type="paragraph" w:styleId="Web">
    <w:name w:val="Normal (Web)"/>
    <w:basedOn w:val="a"/>
    <w:uiPriority w:val="99"/>
    <w:unhideWhenUsed/>
    <w:rsid w:val="00DD2D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rsid w:val="000E1AEB"/>
    <w:rPr>
      <w:sz w:val="18"/>
      <w:szCs w:val="18"/>
    </w:rPr>
  </w:style>
  <w:style w:type="paragraph" w:styleId="aa">
    <w:name w:val="annotation text"/>
    <w:basedOn w:val="a"/>
    <w:link w:val="ab"/>
    <w:rsid w:val="000E1AEB"/>
    <w:pPr>
      <w:jc w:val="left"/>
    </w:pPr>
  </w:style>
  <w:style w:type="character" w:customStyle="1" w:styleId="ab">
    <w:name w:val="コメント文字列 (文字)"/>
    <w:link w:val="aa"/>
    <w:rsid w:val="000E1AEB"/>
    <w:rPr>
      <w:kern w:val="2"/>
      <w:sz w:val="21"/>
      <w:szCs w:val="24"/>
    </w:rPr>
  </w:style>
  <w:style w:type="paragraph" w:styleId="ac">
    <w:name w:val="annotation subject"/>
    <w:basedOn w:val="aa"/>
    <w:next w:val="aa"/>
    <w:link w:val="ad"/>
    <w:rsid w:val="000E1AEB"/>
    <w:rPr>
      <w:b/>
      <w:bCs/>
    </w:rPr>
  </w:style>
  <w:style w:type="character" w:customStyle="1" w:styleId="ad">
    <w:name w:val="コメント内容 (文字)"/>
    <w:link w:val="ac"/>
    <w:rsid w:val="000E1AEB"/>
    <w:rPr>
      <w:b/>
      <w:bCs/>
      <w:kern w:val="2"/>
      <w:sz w:val="21"/>
      <w:szCs w:val="24"/>
    </w:rPr>
  </w:style>
  <w:style w:type="character" w:customStyle="1" w:styleId="a6">
    <w:name w:val="フッター (文字)"/>
    <w:link w:val="a5"/>
    <w:uiPriority w:val="99"/>
    <w:rsid w:val="00A45B3F"/>
    <w:rPr>
      <w:kern w:val="2"/>
      <w:sz w:val="21"/>
      <w:szCs w:val="24"/>
    </w:rPr>
  </w:style>
  <w:style w:type="character" w:styleId="ae">
    <w:name w:val="page number"/>
    <w:rsid w:val="00875A89"/>
  </w:style>
  <w:style w:type="paragraph" w:styleId="af">
    <w:name w:val="Date"/>
    <w:basedOn w:val="a"/>
    <w:next w:val="a"/>
    <w:link w:val="af0"/>
    <w:rsid w:val="00875A89"/>
  </w:style>
  <w:style w:type="character" w:customStyle="1" w:styleId="af0">
    <w:name w:val="日付 (文字)"/>
    <w:link w:val="af"/>
    <w:rsid w:val="00875A89"/>
    <w:rPr>
      <w:kern w:val="2"/>
      <w:sz w:val="21"/>
      <w:szCs w:val="24"/>
    </w:rPr>
  </w:style>
  <w:style w:type="paragraph" w:styleId="af1">
    <w:name w:val="Body Text Indent"/>
    <w:basedOn w:val="a"/>
    <w:link w:val="af2"/>
    <w:rsid w:val="00875A89"/>
    <w:pPr>
      <w:tabs>
        <w:tab w:val="left" w:pos="540"/>
      </w:tabs>
      <w:ind w:left="220" w:hangingChars="100" w:hanging="220"/>
    </w:pPr>
    <w:rPr>
      <w:rFonts w:ascii="ＭＳ 明朝" w:hAnsi="ＭＳ 明朝"/>
      <w:kern w:val="0"/>
      <w:sz w:val="22"/>
      <w:szCs w:val="20"/>
    </w:rPr>
  </w:style>
  <w:style w:type="character" w:customStyle="1" w:styleId="af2">
    <w:name w:val="本文インデント (文字)"/>
    <w:link w:val="af1"/>
    <w:rsid w:val="00875A89"/>
    <w:rPr>
      <w:rFonts w:ascii="ＭＳ 明朝" w:hAnsi="ＭＳ 明朝"/>
      <w:sz w:val="22"/>
    </w:rPr>
  </w:style>
  <w:style w:type="paragraph" w:styleId="2">
    <w:name w:val="Body Text Indent 2"/>
    <w:basedOn w:val="a"/>
    <w:link w:val="20"/>
    <w:rsid w:val="00875A89"/>
    <w:pPr>
      <w:tabs>
        <w:tab w:val="left" w:pos="540"/>
      </w:tabs>
      <w:ind w:left="224" w:hangingChars="100" w:hanging="224"/>
    </w:pPr>
    <w:rPr>
      <w:rFonts w:ascii="ＭＳ 明朝" w:hAnsi="ＭＳ 明朝" w:hint="eastAsia"/>
      <w:kern w:val="0"/>
      <w:szCs w:val="20"/>
    </w:rPr>
  </w:style>
  <w:style w:type="character" w:customStyle="1" w:styleId="20">
    <w:name w:val="本文インデント 2 (文字)"/>
    <w:link w:val="2"/>
    <w:rsid w:val="00875A89"/>
    <w:rPr>
      <w:rFonts w:ascii="ＭＳ 明朝" w:hAnsi="ＭＳ 明朝"/>
      <w:sz w:val="21"/>
    </w:rPr>
  </w:style>
  <w:style w:type="table" w:styleId="af3">
    <w:name w:val="Table Grid"/>
    <w:basedOn w:val="a1"/>
    <w:uiPriority w:val="59"/>
    <w:rsid w:val="00875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875A89"/>
    <w:pPr>
      <w:jc w:val="center"/>
    </w:pPr>
    <w:rPr>
      <w:rFonts w:ascii="ＭＳ 明朝" w:hAnsi="ＭＳ 明朝" w:cs="ＭＳ Ｐゴシック"/>
      <w:bCs/>
      <w:kern w:val="36"/>
      <w:szCs w:val="21"/>
    </w:rPr>
  </w:style>
  <w:style w:type="character" w:customStyle="1" w:styleId="af5">
    <w:name w:val="記 (文字)"/>
    <w:link w:val="af4"/>
    <w:rsid w:val="00875A89"/>
    <w:rPr>
      <w:rFonts w:ascii="ＭＳ 明朝" w:hAnsi="ＭＳ 明朝" w:cs="ＭＳ Ｐゴシック"/>
      <w:bCs/>
      <w:kern w:val="36"/>
      <w:sz w:val="21"/>
      <w:szCs w:val="21"/>
    </w:rPr>
  </w:style>
  <w:style w:type="paragraph" w:styleId="af6">
    <w:name w:val="Closing"/>
    <w:basedOn w:val="a"/>
    <w:link w:val="af7"/>
    <w:rsid w:val="00875A89"/>
    <w:pPr>
      <w:jc w:val="right"/>
    </w:pPr>
    <w:rPr>
      <w:rFonts w:ascii="ＭＳ 明朝" w:hAnsi="ＭＳ 明朝" w:cs="ＭＳ Ｐゴシック"/>
      <w:bCs/>
      <w:kern w:val="36"/>
      <w:szCs w:val="21"/>
    </w:rPr>
  </w:style>
  <w:style w:type="character" w:customStyle="1" w:styleId="af7">
    <w:name w:val="結語 (文字)"/>
    <w:link w:val="af6"/>
    <w:rsid w:val="00875A89"/>
    <w:rPr>
      <w:rFonts w:ascii="ＭＳ 明朝" w:hAnsi="ＭＳ 明朝" w:cs="ＭＳ Ｐゴシック"/>
      <w:bCs/>
      <w:kern w:val="36"/>
      <w:sz w:val="21"/>
      <w:szCs w:val="21"/>
    </w:rPr>
  </w:style>
  <w:style w:type="paragraph" w:styleId="HTML">
    <w:name w:val="HTML Preformatted"/>
    <w:basedOn w:val="a"/>
    <w:link w:val="HTML0"/>
    <w:rsid w:val="00875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875A89"/>
    <w:rPr>
      <w:rFonts w:ascii="ＭＳ ゴシック" w:eastAsia="ＭＳ ゴシック" w:hAnsi="ＭＳ ゴシック" w:cs="ＭＳ ゴシック"/>
      <w:sz w:val="24"/>
      <w:szCs w:val="24"/>
    </w:rPr>
  </w:style>
  <w:style w:type="paragraph" w:styleId="af8">
    <w:name w:val="List Paragraph"/>
    <w:basedOn w:val="a"/>
    <w:uiPriority w:val="34"/>
    <w:qFormat/>
    <w:rsid w:val="001A5E1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2705">
      <w:bodyDiv w:val="1"/>
      <w:marLeft w:val="0"/>
      <w:marRight w:val="0"/>
      <w:marTop w:val="0"/>
      <w:marBottom w:val="0"/>
      <w:divBdr>
        <w:top w:val="none" w:sz="0" w:space="0" w:color="auto"/>
        <w:left w:val="none" w:sz="0" w:space="0" w:color="auto"/>
        <w:bottom w:val="none" w:sz="0" w:space="0" w:color="auto"/>
        <w:right w:val="none" w:sz="0" w:space="0" w:color="auto"/>
      </w:divBdr>
    </w:div>
    <w:div w:id="18028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EE8FD-75E3-4B44-97DA-586E0F38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国立大学法人奈良教育大学における公的研究費の適正な取扱い等に関する規則（案）</vt:lpstr>
    </vt:vector>
  </TitlesOfParts>
  <Manager/>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山本政彦</dc:creator>
  <cp:keywords/>
  <dc:description/>
  <cp:lastModifiedBy>吉田恭子</cp:lastModifiedBy>
  <cp:revision>2</cp:revision>
  <cp:lastPrinted>2015-02-27T10:32:00Z</cp:lastPrinted>
  <dcterms:created xsi:type="dcterms:W3CDTF">2024-12-25T05:28:00Z</dcterms:created>
  <dcterms:modified xsi:type="dcterms:W3CDTF">2024-12-25T05:28:00Z</dcterms:modified>
  <cp:category/>
</cp:coreProperties>
</file>