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A89" w:rsidRPr="00AB6D81" w:rsidRDefault="00875A89" w:rsidP="00875A89">
      <w:pPr>
        <w:ind w:firstLineChars="100" w:firstLine="235"/>
        <w:rPr>
          <w:rFonts w:ascii="ＭＳ 明朝" w:hAnsi="ＭＳ 明朝"/>
          <w:szCs w:val="21"/>
          <w:lang w:eastAsia="zh-CN"/>
        </w:rPr>
      </w:pPr>
      <w:r w:rsidRPr="00AB6D81">
        <w:rPr>
          <w:rFonts w:ascii="ＭＳ 明朝" w:hAnsi="ＭＳ 明朝" w:hint="eastAsia"/>
          <w:szCs w:val="21"/>
          <w:lang w:eastAsia="zh-CN"/>
        </w:rPr>
        <w:t>別紙様式第１号</w:t>
      </w:r>
      <w:r w:rsidRPr="00AB6D81">
        <w:rPr>
          <w:rFonts w:ascii="ＭＳ 明朝" w:hAnsi="ＭＳ 明朝"/>
          <w:szCs w:val="21"/>
          <w:lang w:eastAsia="zh-CN"/>
        </w:rPr>
        <w:t>（第</w:t>
      </w:r>
      <w:r w:rsidRPr="00AB6D81">
        <w:rPr>
          <w:rFonts w:ascii="ＭＳ 明朝" w:hAnsi="ＭＳ 明朝" w:hint="eastAsia"/>
          <w:szCs w:val="21"/>
          <w:lang w:eastAsia="zh-CN"/>
        </w:rPr>
        <w:t>３条関係</w:t>
      </w:r>
      <w:r w:rsidRPr="00AB6D81">
        <w:rPr>
          <w:rFonts w:ascii="ＭＳ 明朝" w:hAnsi="ＭＳ 明朝"/>
          <w:szCs w:val="21"/>
          <w:lang w:eastAsia="zh-CN"/>
        </w:rPr>
        <w:t>）</w:t>
      </w:r>
    </w:p>
    <w:p w:rsidR="00875A89" w:rsidRPr="00AB6D81" w:rsidRDefault="00875A89" w:rsidP="00875A89">
      <w:pPr>
        <w:ind w:firstLineChars="100" w:firstLine="235"/>
        <w:rPr>
          <w:rFonts w:ascii="ＭＳ Ｐゴシック" w:eastAsia="ＭＳ Ｐゴシック" w:hAnsi="ＭＳ Ｐゴシック"/>
          <w:bCs/>
          <w:szCs w:val="21"/>
          <w:lang w:eastAsia="zh-CN"/>
        </w:rPr>
      </w:pPr>
      <w:r w:rsidRPr="00AB6D81">
        <w:rPr>
          <w:rFonts w:ascii="ＭＳ 明朝" w:hAnsi="ＭＳ 明朝" w:hint="eastAsia"/>
          <w:szCs w:val="21"/>
          <w:lang w:eastAsia="zh-CN"/>
        </w:rPr>
        <w:t xml:space="preserve">　　　　　　　　　　　　　　　　　　　　　　　　　　　　　</w:t>
      </w:r>
      <w:r w:rsidRPr="00AB6D81">
        <w:rPr>
          <w:rFonts w:ascii="ＭＳ Ｐゴシック" w:eastAsia="ＭＳ Ｐゴシック" w:hAnsi="ＭＳ Ｐゴシック" w:hint="eastAsia"/>
          <w:bCs/>
          <w:szCs w:val="21"/>
          <w:bdr w:val="single" w:sz="4" w:space="0" w:color="auto"/>
          <w:lang w:eastAsia="zh-CN"/>
        </w:rPr>
        <w:t>取扱注意</w:t>
      </w:r>
    </w:p>
    <w:p w:rsidR="00875A89" w:rsidRPr="00AB6D81" w:rsidRDefault="00875A89" w:rsidP="00875A89">
      <w:pPr>
        <w:rPr>
          <w:rFonts w:ascii="ＭＳ 明朝" w:hAnsi="ＭＳ 明朝"/>
          <w:szCs w:val="21"/>
          <w:lang w:eastAsia="zh-CN"/>
        </w:rPr>
      </w:pPr>
    </w:p>
    <w:p w:rsidR="00875A89" w:rsidRPr="00AB6D81" w:rsidRDefault="00FA278F" w:rsidP="00875A89">
      <w:pPr>
        <w:jc w:val="right"/>
        <w:rPr>
          <w:rFonts w:ascii="ＭＳ 明朝" w:hAnsi="ＭＳ 明朝"/>
          <w:szCs w:val="21"/>
          <w:lang w:eastAsia="zh-CN"/>
        </w:rPr>
      </w:pPr>
      <w:r w:rsidRPr="00AB6D81">
        <w:rPr>
          <w:rFonts w:ascii="ＭＳ 明朝" w:hAnsi="ＭＳ 明朝" w:hint="eastAsia"/>
          <w:szCs w:val="21"/>
          <w:lang w:eastAsia="zh-CN"/>
        </w:rPr>
        <w:t>令和</w:t>
      </w:r>
      <w:r w:rsidR="00875A89" w:rsidRPr="00AB6D81">
        <w:rPr>
          <w:rFonts w:ascii="ＭＳ 明朝" w:hAnsi="ＭＳ 明朝" w:hint="eastAsia"/>
          <w:szCs w:val="21"/>
          <w:lang w:eastAsia="zh-CN"/>
        </w:rPr>
        <w:t xml:space="preserve">　　年　　月　　日</w:t>
      </w:r>
    </w:p>
    <w:p w:rsidR="00875A89" w:rsidRPr="00AB6D81" w:rsidRDefault="00875A89" w:rsidP="00875A89">
      <w:pPr>
        <w:tabs>
          <w:tab w:val="left" w:pos="3615"/>
        </w:tabs>
        <w:rPr>
          <w:lang w:eastAsia="zh-CN"/>
        </w:rPr>
      </w:pPr>
      <w:r w:rsidRPr="00AB6D81">
        <w:rPr>
          <w:lang w:eastAsia="zh-CN"/>
        </w:rPr>
        <w:tab/>
      </w:r>
    </w:p>
    <w:p w:rsidR="00875A89" w:rsidRPr="00BF7E64" w:rsidRDefault="00875A89" w:rsidP="00875A89">
      <w:pPr>
        <w:jc w:val="center"/>
        <w:rPr>
          <w:rFonts w:ascii="ＭＳ 明朝" w:hAnsi="ＭＳ 明朝"/>
          <w:bCs/>
          <w:szCs w:val="21"/>
        </w:rPr>
      </w:pPr>
      <w:r w:rsidRPr="00AB6D81">
        <w:rPr>
          <w:rFonts w:hint="eastAsia"/>
        </w:rPr>
        <w:t>研</w:t>
      </w:r>
      <w:r w:rsidRPr="00BF7E64">
        <w:rPr>
          <w:rFonts w:hint="eastAsia"/>
        </w:rPr>
        <w:t>究活動</w:t>
      </w:r>
      <w:r w:rsidR="0077677F" w:rsidRPr="00BF7E64">
        <w:rPr>
          <w:rFonts w:hint="eastAsia"/>
        </w:rPr>
        <w:t>上の</w:t>
      </w:r>
      <w:r w:rsidRPr="00BF7E64">
        <w:rPr>
          <w:rFonts w:hint="eastAsia"/>
        </w:rPr>
        <w:t>不正行為</w:t>
      </w:r>
      <w:r w:rsidRPr="00BF7E64">
        <w:rPr>
          <w:rFonts w:ascii="ＭＳ 明朝" w:hAnsi="ＭＳ 明朝" w:cs="ＭＳ Ｐゴシック" w:hint="eastAsia"/>
          <w:bCs/>
          <w:kern w:val="36"/>
          <w:szCs w:val="21"/>
        </w:rPr>
        <w:t>に関する</w:t>
      </w:r>
      <w:r w:rsidRPr="00BF7E64">
        <w:rPr>
          <w:rFonts w:ascii="ＭＳ 明朝" w:hAnsi="ＭＳ 明朝" w:hint="eastAsia"/>
          <w:bCs/>
          <w:szCs w:val="21"/>
          <w:lang w:eastAsia="zh-CN"/>
        </w:rPr>
        <w:t>申</w:t>
      </w:r>
      <w:r w:rsidRPr="00BF7E64">
        <w:rPr>
          <w:rFonts w:ascii="ＭＳ 明朝" w:hAnsi="ＭＳ 明朝" w:hint="eastAsia"/>
          <w:bCs/>
          <w:szCs w:val="21"/>
        </w:rPr>
        <w:t>立書</w:t>
      </w:r>
    </w:p>
    <w:p w:rsidR="00875A89" w:rsidRPr="00BF7E64" w:rsidRDefault="00875A89" w:rsidP="00875A89">
      <w:pPr>
        <w:rPr>
          <w:rFonts w:ascii="ＭＳ 明朝" w:hAnsi="ＭＳ 明朝"/>
          <w:szCs w:val="21"/>
        </w:rPr>
      </w:pPr>
    </w:p>
    <w:p w:rsidR="00875A89" w:rsidRPr="00BF7E64" w:rsidRDefault="00875A89" w:rsidP="00875A89">
      <w:pPr>
        <w:rPr>
          <w:rFonts w:ascii="ＭＳ 明朝" w:hAnsi="ＭＳ 明朝"/>
          <w:szCs w:val="21"/>
        </w:rPr>
      </w:pPr>
      <w:r w:rsidRPr="00BF7E64">
        <w:rPr>
          <w:rFonts w:ascii="ＭＳ 明朝" w:hAnsi="ＭＳ 明朝" w:hint="eastAsia"/>
          <w:szCs w:val="21"/>
        </w:rPr>
        <w:t>奈良教育大学</w:t>
      </w:r>
      <w:r w:rsidR="005B43BC" w:rsidRPr="00BF7E64">
        <w:rPr>
          <w:rFonts w:ascii="ＭＳ 明朝" w:hAnsi="ＭＳ 明朝" w:hint="eastAsia"/>
          <w:szCs w:val="21"/>
        </w:rPr>
        <w:t>副学長</w:t>
      </w:r>
      <w:r w:rsidRPr="00BF7E64">
        <w:rPr>
          <w:rFonts w:ascii="ＭＳ 明朝" w:hAnsi="ＭＳ 明朝" w:hint="eastAsia"/>
          <w:szCs w:val="21"/>
        </w:rPr>
        <w:t>（総務担当）　殿</w:t>
      </w:r>
    </w:p>
    <w:p w:rsidR="00875A89" w:rsidRPr="00AB6D81" w:rsidRDefault="00875A89" w:rsidP="00875A89">
      <w:pPr>
        <w:rPr>
          <w:rFonts w:ascii="ＭＳ 明朝" w:hAnsi="ＭＳ 明朝"/>
          <w:szCs w:val="21"/>
        </w:rPr>
      </w:pPr>
    </w:p>
    <w:p w:rsidR="00875A89" w:rsidRPr="00AB6D81" w:rsidRDefault="00875A89" w:rsidP="00875A89">
      <w:pPr>
        <w:spacing w:line="360" w:lineRule="auto"/>
        <w:rPr>
          <w:rFonts w:ascii="ＭＳ 明朝" w:hAnsi="ＭＳ 明朝"/>
          <w:szCs w:val="21"/>
        </w:rPr>
      </w:pPr>
      <w:r w:rsidRPr="00AB6D81">
        <w:rPr>
          <w:rFonts w:ascii="ＭＳ 明朝" w:hAnsi="ＭＳ 明朝" w:hint="eastAsia"/>
          <w:szCs w:val="21"/>
        </w:rPr>
        <w:t xml:space="preserve">　　　　　　　　　　　　　　　　　　所　　　属</w:t>
      </w:r>
      <w:bookmarkStart w:id="0" w:name="_GoBack"/>
      <w:bookmarkEnd w:id="0"/>
    </w:p>
    <w:p w:rsidR="00875A89" w:rsidRPr="00AB6D81" w:rsidRDefault="00875A89" w:rsidP="00875A89">
      <w:pPr>
        <w:spacing w:line="360" w:lineRule="auto"/>
        <w:rPr>
          <w:rFonts w:ascii="ＭＳ 明朝" w:hAnsi="ＭＳ 明朝"/>
          <w:szCs w:val="21"/>
        </w:rPr>
      </w:pPr>
      <w:r w:rsidRPr="00AB6D81">
        <w:rPr>
          <w:rFonts w:ascii="ＭＳ 明朝" w:hAnsi="ＭＳ 明朝" w:hint="eastAsia"/>
          <w:szCs w:val="21"/>
        </w:rPr>
        <w:t xml:space="preserve">　　　　　　　　　　　　　　　　　　役　職　名</w:t>
      </w:r>
    </w:p>
    <w:p w:rsidR="00875A89" w:rsidRPr="00AB6D81" w:rsidRDefault="00875A89" w:rsidP="00875A89">
      <w:pPr>
        <w:spacing w:line="360" w:lineRule="auto"/>
        <w:rPr>
          <w:rFonts w:ascii="ＭＳ 明朝" w:hAnsi="ＭＳ 明朝"/>
          <w:szCs w:val="21"/>
        </w:rPr>
      </w:pPr>
      <w:r w:rsidRPr="00AB6D81">
        <w:rPr>
          <w:rFonts w:ascii="ＭＳ 明朝" w:hAnsi="ＭＳ 明朝" w:hint="eastAsia"/>
          <w:szCs w:val="21"/>
        </w:rPr>
        <w:t xml:space="preserve">　　　　　　　　　　　　　　　　　　氏　　　名　　　　　　　　　　　　　　　　印</w:t>
      </w:r>
    </w:p>
    <w:p w:rsidR="00875A89" w:rsidRPr="00AB6D81" w:rsidRDefault="00875A89" w:rsidP="00875A89">
      <w:pPr>
        <w:spacing w:line="360" w:lineRule="auto"/>
        <w:rPr>
          <w:rFonts w:ascii="ＭＳ 明朝" w:hAnsi="ＭＳ 明朝"/>
          <w:szCs w:val="21"/>
        </w:rPr>
      </w:pPr>
      <w:r w:rsidRPr="00AB6D81">
        <w:rPr>
          <w:rFonts w:ascii="ＭＳ 明朝" w:hAnsi="ＭＳ 明朝" w:hint="eastAsia"/>
          <w:szCs w:val="21"/>
        </w:rPr>
        <w:t xml:space="preserve">　　　　　　　　　　　　　　　　　　連絡先住所</w:t>
      </w:r>
    </w:p>
    <w:p w:rsidR="00875A89" w:rsidRPr="00AB6D81" w:rsidRDefault="00875A89" w:rsidP="00875A89">
      <w:pPr>
        <w:spacing w:line="360" w:lineRule="auto"/>
        <w:rPr>
          <w:rFonts w:ascii="ＭＳ 明朝" w:hAnsi="ＭＳ 明朝"/>
          <w:szCs w:val="21"/>
        </w:rPr>
      </w:pPr>
      <w:r w:rsidRPr="00AB6D81">
        <w:rPr>
          <w:rFonts w:ascii="ＭＳ 明朝" w:hAnsi="ＭＳ 明朝" w:hint="eastAsia"/>
          <w:szCs w:val="21"/>
        </w:rPr>
        <w:t xml:space="preserve">　　　　　　　　　　　　　　　　　　連絡先電話　（　　　　　）　　　　－</w:t>
      </w:r>
    </w:p>
    <w:p w:rsidR="00875A89" w:rsidRPr="00AB6D81" w:rsidRDefault="00875A89" w:rsidP="00875A89">
      <w:pPr>
        <w:spacing w:line="360" w:lineRule="auto"/>
        <w:rPr>
          <w:rFonts w:ascii="ＭＳ 明朝" w:hAnsi="ＭＳ 明朝"/>
          <w:szCs w:val="21"/>
        </w:rPr>
      </w:pPr>
      <w:r w:rsidRPr="00AB6D81">
        <w:rPr>
          <w:rFonts w:ascii="ＭＳ 明朝" w:hAnsi="ＭＳ 明朝" w:hint="eastAsia"/>
          <w:szCs w:val="21"/>
        </w:rPr>
        <w:t xml:space="preserve">　　　　　　　　　　　　　　　　　　連絡先E-mail</w:t>
      </w:r>
    </w:p>
    <w:p w:rsidR="00875A89" w:rsidRPr="00AB6D81" w:rsidRDefault="00875A89" w:rsidP="00875A89">
      <w:pPr>
        <w:rPr>
          <w:rFonts w:ascii="ＭＳ 明朝" w:hAnsi="ＭＳ 明朝"/>
          <w:szCs w:val="21"/>
        </w:rPr>
      </w:pPr>
    </w:p>
    <w:p w:rsidR="00875A89" w:rsidRPr="00AB6D81" w:rsidRDefault="00875A89" w:rsidP="00875A89">
      <w:pPr>
        <w:ind w:firstLineChars="100" w:firstLine="235"/>
        <w:rPr>
          <w:rFonts w:ascii="ＭＳ 明朝" w:hAnsi="ＭＳ 明朝" w:cs="ＭＳ Ｐゴシック"/>
          <w:bCs/>
          <w:kern w:val="36"/>
          <w:szCs w:val="21"/>
        </w:rPr>
      </w:pPr>
      <w:r w:rsidRPr="00AB6D81">
        <w:rPr>
          <w:rFonts w:ascii="ＭＳ 明朝" w:hAnsi="ＭＳ 明朝" w:cs="ＭＳ Ｐゴシック" w:hint="eastAsia"/>
          <w:bCs/>
          <w:kern w:val="36"/>
          <w:szCs w:val="21"/>
        </w:rPr>
        <w:t>「奈良</w:t>
      </w:r>
      <w:r w:rsidRPr="00BF7E64">
        <w:rPr>
          <w:rFonts w:ascii="ＭＳ 明朝" w:hAnsi="ＭＳ 明朝" w:cs="ＭＳ Ｐゴシック" w:hint="eastAsia"/>
          <w:bCs/>
          <w:kern w:val="36"/>
          <w:szCs w:val="21"/>
        </w:rPr>
        <w:t>教育大学</w:t>
      </w:r>
      <w:r w:rsidR="0077677F" w:rsidRPr="00BF7E64">
        <w:rPr>
          <w:rFonts w:hint="eastAsia"/>
        </w:rPr>
        <w:t>における研</w:t>
      </w:r>
      <w:r w:rsidRPr="00BF7E64">
        <w:rPr>
          <w:rFonts w:hint="eastAsia"/>
        </w:rPr>
        <w:t>究活動</w:t>
      </w:r>
      <w:r w:rsidR="0077677F" w:rsidRPr="00BF7E64">
        <w:rPr>
          <w:rFonts w:hint="eastAsia"/>
        </w:rPr>
        <w:t>上の</w:t>
      </w:r>
      <w:r w:rsidRPr="00BF7E64">
        <w:rPr>
          <w:rFonts w:hint="eastAsia"/>
        </w:rPr>
        <w:t>不正行為</w:t>
      </w:r>
      <w:r w:rsidRPr="00BF7E64">
        <w:rPr>
          <w:rFonts w:ascii="ＭＳ 明朝" w:hAnsi="ＭＳ 明朝" w:cs="ＭＳ Ｐゴシック" w:hint="eastAsia"/>
          <w:bCs/>
          <w:kern w:val="36"/>
          <w:szCs w:val="21"/>
        </w:rPr>
        <w:t>の調査</w:t>
      </w:r>
      <w:r w:rsidRPr="00BF7E64">
        <w:rPr>
          <w:rFonts w:ascii="ＭＳ 明朝" w:hAnsi="ＭＳ 明朝" w:cs="ＭＳ Ｐゴシック"/>
          <w:bCs/>
          <w:kern w:val="36"/>
          <w:szCs w:val="21"/>
        </w:rPr>
        <w:t>等</w:t>
      </w:r>
      <w:r w:rsidRPr="00BF7E64">
        <w:rPr>
          <w:rFonts w:ascii="ＭＳ 明朝" w:hAnsi="ＭＳ 明朝" w:cs="ＭＳ Ｐゴシック" w:hint="eastAsia"/>
          <w:bCs/>
          <w:kern w:val="36"/>
          <w:szCs w:val="21"/>
        </w:rPr>
        <w:t>に関する規則」に基づき、</w:t>
      </w:r>
      <w:r w:rsidRPr="00BF7E64">
        <w:rPr>
          <w:rFonts w:ascii="ＭＳ 明朝" w:hAnsi="ＭＳ 明朝" w:cs="ＭＳ Ｐゴシック" w:hint="eastAsia"/>
          <w:kern w:val="0"/>
          <w:szCs w:val="21"/>
        </w:rPr>
        <w:t>特定</w:t>
      </w:r>
      <w:r w:rsidRPr="00BF7E64">
        <w:rPr>
          <w:rFonts w:ascii="ＭＳ 明朝" w:hAnsi="ＭＳ 明朝" w:cs="ＭＳ Ｐゴシック" w:hint="eastAsia"/>
          <w:bCs/>
          <w:kern w:val="36"/>
          <w:szCs w:val="21"/>
        </w:rPr>
        <w:t>不正行為</w:t>
      </w:r>
      <w:r w:rsidRPr="00BF7E64">
        <w:rPr>
          <w:rFonts w:ascii="ＭＳ 明朝" w:hAnsi="ＭＳ 明朝" w:cs="ＭＳ Ｐゴシック" w:hint="eastAsia"/>
          <w:kern w:val="0"/>
          <w:szCs w:val="21"/>
        </w:rPr>
        <w:t>等</w:t>
      </w:r>
      <w:r w:rsidRPr="00BF7E64">
        <w:rPr>
          <w:rFonts w:ascii="ＭＳ 明朝" w:hAnsi="ＭＳ 明朝" w:cs="ＭＳ Ｐゴシック" w:hint="eastAsia"/>
          <w:bCs/>
          <w:kern w:val="36"/>
          <w:szCs w:val="21"/>
        </w:rPr>
        <w:t>に関して下記のとおり申し立てま</w:t>
      </w:r>
      <w:r w:rsidRPr="00AB6D81">
        <w:rPr>
          <w:rFonts w:ascii="ＭＳ 明朝" w:hAnsi="ＭＳ 明朝" w:cs="ＭＳ Ｐゴシック" w:hint="eastAsia"/>
          <w:bCs/>
          <w:kern w:val="36"/>
          <w:szCs w:val="21"/>
        </w:rPr>
        <w:t>す。</w:t>
      </w:r>
    </w:p>
    <w:p w:rsidR="00875A89" w:rsidRPr="00AB6D81" w:rsidRDefault="00875A89" w:rsidP="00875A89">
      <w:pPr>
        <w:pStyle w:val="af4"/>
      </w:pPr>
      <w:r w:rsidRPr="00AB6D81">
        <w:rPr>
          <w:rFonts w:hint="eastAsia"/>
        </w:rPr>
        <w:t>記</w:t>
      </w:r>
    </w:p>
    <w:p w:rsidR="00875A89" w:rsidRPr="00AB6D81" w:rsidRDefault="00875A89" w:rsidP="00875A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033"/>
        <w:gridCol w:w="3321"/>
        <w:gridCol w:w="975"/>
        <w:gridCol w:w="2379"/>
      </w:tblGrid>
      <w:tr w:rsidR="00875A89" w:rsidRPr="00AB6D81" w:rsidTr="00680EAF">
        <w:tc>
          <w:tcPr>
            <w:tcW w:w="1967" w:type="dxa"/>
            <w:vMerge w:val="restart"/>
            <w:shd w:val="clear" w:color="auto" w:fill="auto"/>
          </w:tcPr>
          <w:p w:rsidR="00875A89" w:rsidRPr="00AB6D81" w:rsidRDefault="00875A89" w:rsidP="00680EAF">
            <w:r w:rsidRPr="00AB6D81">
              <w:rPr>
                <w:rFonts w:hint="eastAsia"/>
              </w:rPr>
              <w:t>１　調査対象者</w:t>
            </w:r>
          </w:p>
        </w:tc>
        <w:tc>
          <w:tcPr>
            <w:tcW w:w="1033" w:type="dxa"/>
            <w:shd w:val="clear" w:color="auto" w:fill="auto"/>
          </w:tcPr>
          <w:p w:rsidR="00875A89" w:rsidRPr="00AB6D81" w:rsidRDefault="00875A89" w:rsidP="00680EAF">
            <w:r w:rsidRPr="00AB6D81">
              <w:rPr>
                <w:rFonts w:hint="eastAsia"/>
              </w:rPr>
              <w:t>所　属</w:t>
            </w:r>
          </w:p>
        </w:tc>
        <w:tc>
          <w:tcPr>
            <w:tcW w:w="6836" w:type="dxa"/>
            <w:gridSpan w:val="3"/>
            <w:shd w:val="clear" w:color="auto" w:fill="auto"/>
          </w:tcPr>
          <w:p w:rsidR="00875A89" w:rsidRPr="00AB6D81" w:rsidRDefault="00875A89" w:rsidP="00680EAF"/>
        </w:tc>
      </w:tr>
      <w:tr w:rsidR="00875A89" w:rsidRPr="00AB6D81" w:rsidTr="00680EAF">
        <w:tc>
          <w:tcPr>
            <w:tcW w:w="1967" w:type="dxa"/>
            <w:vMerge/>
            <w:shd w:val="clear" w:color="auto" w:fill="auto"/>
          </w:tcPr>
          <w:p w:rsidR="00875A89" w:rsidRPr="00AB6D81" w:rsidRDefault="00875A89" w:rsidP="00680EAF"/>
        </w:tc>
        <w:tc>
          <w:tcPr>
            <w:tcW w:w="1033" w:type="dxa"/>
            <w:shd w:val="clear" w:color="auto" w:fill="auto"/>
          </w:tcPr>
          <w:p w:rsidR="00875A89" w:rsidRPr="00AB6D81" w:rsidRDefault="00875A89" w:rsidP="00680EAF">
            <w:r w:rsidRPr="00AB6D81">
              <w:ruby>
                <w:rubyPr>
                  <w:rubyAlign w:val="distributeSpace"/>
                  <w:hps w:val="10"/>
                  <w:hpsRaise w:val="18"/>
                  <w:hpsBaseText w:val="21"/>
                  <w:lid w:val="ja-JP"/>
                </w:rubyPr>
                <w:rt>
                  <w:r w:rsidR="00875A89" w:rsidRPr="00AB6D81">
                    <w:rPr>
                      <w:rFonts w:ascii="ＭＳ 明朝" w:hAnsi="ＭＳ 明朝" w:hint="eastAsia"/>
                      <w:sz w:val="10"/>
                    </w:rPr>
                    <w:t>ふりがな</w:t>
                  </w:r>
                </w:rt>
                <w:rubyBase>
                  <w:r w:rsidR="00875A89" w:rsidRPr="00AB6D81">
                    <w:rPr>
                      <w:rFonts w:hint="eastAsia"/>
                    </w:rPr>
                    <w:t>氏　名</w:t>
                  </w:r>
                </w:rubyBase>
              </w:ruby>
            </w:r>
          </w:p>
        </w:tc>
        <w:tc>
          <w:tcPr>
            <w:tcW w:w="3360" w:type="dxa"/>
            <w:shd w:val="clear" w:color="auto" w:fill="auto"/>
          </w:tcPr>
          <w:p w:rsidR="00875A89" w:rsidRPr="00AB6D81" w:rsidRDefault="00875A89" w:rsidP="00680EAF"/>
        </w:tc>
        <w:tc>
          <w:tcPr>
            <w:tcW w:w="975" w:type="dxa"/>
            <w:shd w:val="clear" w:color="auto" w:fill="auto"/>
          </w:tcPr>
          <w:p w:rsidR="00875A89" w:rsidRPr="00AB6D81" w:rsidRDefault="00875A89" w:rsidP="00680EAF">
            <w:r w:rsidRPr="00AB6D81">
              <w:rPr>
                <w:rFonts w:hint="eastAsia"/>
              </w:rPr>
              <w:t>職名等</w:t>
            </w:r>
          </w:p>
        </w:tc>
        <w:tc>
          <w:tcPr>
            <w:tcW w:w="2501" w:type="dxa"/>
            <w:shd w:val="clear" w:color="auto" w:fill="auto"/>
          </w:tcPr>
          <w:p w:rsidR="00875A89" w:rsidRPr="00AB6D81" w:rsidRDefault="00875A89" w:rsidP="00680EAF"/>
        </w:tc>
      </w:tr>
      <w:tr w:rsidR="00875A89" w:rsidRPr="00AB6D81" w:rsidTr="00680EAF">
        <w:tc>
          <w:tcPr>
            <w:tcW w:w="1967" w:type="dxa"/>
            <w:shd w:val="clear" w:color="auto" w:fill="auto"/>
          </w:tcPr>
          <w:p w:rsidR="00875A89" w:rsidRPr="00AB6D81" w:rsidRDefault="00875A89" w:rsidP="00680EAF">
            <w:r w:rsidRPr="00AB6D81">
              <w:rPr>
                <w:rFonts w:hint="eastAsia"/>
              </w:rPr>
              <w:t>２　種　　　類</w:t>
            </w:r>
          </w:p>
        </w:tc>
        <w:tc>
          <w:tcPr>
            <w:tcW w:w="7869" w:type="dxa"/>
            <w:gridSpan w:val="4"/>
            <w:shd w:val="clear" w:color="auto" w:fill="auto"/>
          </w:tcPr>
          <w:p w:rsidR="00875A89" w:rsidRPr="00AB6D81" w:rsidRDefault="00875A89" w:rsidP="00680EAF">
            <w:r w:rsidRPr="00AB6D81">
              <w:rPr>
                <w:rFonts w:hint="eastAsia"/>
              </w:rPr>
              <w:t xml:space="preserve">　□ねつ造　□改ざん　□盗用</w:t>
            </w:r>
            <w:r w:rsidRPr="00AB6D81">
              <w:t xml:space="preserve">　</w:t>
            </w:r>
            <w:r w:rsidRPr="00AB6D81">
              <w:rPr>
                <w:rFonts w:hint="eastAsia"/>
              </w:rPr>
              <w:t>□その他（　　　　　　）</w:t>
            </w:r>
          </w:p>
        </w:tc>
      </w:tr>
      <w:tr w:rsidR="00875A89" w:rsidRPr="00AB6D81" w:rsidTr="00680EAF">
        <w:tc>
          <w:tcPr>
            <w:tcW w:w="1967" w:type="dxa"/>
            <w:shd w:val="clear" w:color="auto" w:fill="auto"/>
            <w:vAlign w:val="center"/>
          </w:tcPr>
          <w:p w:rsidR="00875A89" w:rsidRPr="00AB6D81" w:rsidRDefault="00875A89" w:rsidP="00680EAF">
            <w:r w:rsidRPr="00AB6D81">
              <w:rPr>
                <w:rFonts w:hint="eastAsia"/>
              </w:rPr>
              <w:t>３　発生時期等</w:t>
            </w:r>
          </w:p>
        </w:tc>
        <w:tc>
          <w:tcPr>
            <w:tcW w:w="1033" w:type="dxa"/>
            <w:shd w:val="clear" w:color="auto" w:fill="auto"/>
            <w:vAlign w:val="center"/>
          </w:tcPr>
          <w:p w:rsidR="00875A89" w:rsidRPr="00AB6D81" w:rsidRDefault="00875A89" w:rsidP="00680EAF">
            <w:r w:rsidRPr="00AB6D81">
              <w:rPr>
                <w:rFonts w:hint="eastAsia"/>
              </w:rPr>
              <w:t>時　期</w:t>
            </w:r>
          </w:p>
        </w:tc>
        <w:tc>
          <w:tcPr>
            <w:tcW w:w="3360" w:type="dxa"/>
            <w:shd w:val="clear" w:color="auto" w:fill="auto"/>
            <w:vAlign w:val="center"/>
          </w:tcPr>
          <w:p w:rsidR="00875A89" w:rsidRPr="00AB6D81" w:rsidRDefault="00FA278F" w:rsidP="00680EAF">
            <w:r w:rsidRPr="00AB6D81">
              <w:rPr>
                <w:rFonts w:ascii="ＭＳ 明朝" w:hAnsi="ＭＳ 明朝" w:hint="eastAsia"/>
                <w:szCs w:val="21"/>
              </w:rPr>
              <w:t>令和</w:t>
            </w:r>
            <w:r w:rsidR="00875A89" w:rsidRPr="00AB6D81">
              <w:rPr>
                <w:rFonts w:hint="eastAsia"/>
              </w:rPr>
              <w:t xml:space="preserve">　　年　　月　　日</w:t>
            </w:r>
          </w:p>
        </w:tc>
        <w:tc>
          <w:tcPr>
            <w:tcW w:w="975" w:type="dxa"/>
            <w:shd w:val="clear" w:color="auto" w:fill="auto"/>
            <w:vAlign w:val="center"/>
          </w:tcPr>
          <w:p w:rsidR="00875A89" w:rsidRPr="00AB6D81" w:rsidRDefault="00875A89" w:rsidP="00680EAF">
            <w:r w:rsidRPr="00AB6D81">
              <w:rPr>
                <w:rFonts w:hint="eastAsia"/>
              </w:rPr>
              <w:t>場　所</w:t>
            </w:r>
          </w:p>
        </w:tc>
        <w:tc>
          <w:tcPr>
            <w:tcW w:w="2501" w:type="dxa"/>
            <w:shd w:val="clear" w:color="auto" w:fill="auto"/>
          </w:tcPr>
          <w:p w:rsidR="00875A89" w:rsidRPr="00AB6D81" w:rsidRDefault="00875A89" w:rsidP="00680EAF"/>
          <w:p w:rsidR="00875A89" w:rsidRPr="00AB6D81" w:rsidRDefault="00875A89" w:rsidP="00680EAF"/>
          <w:p w:rsidR="00875A89" w:rsidRPr="00AB6D81" w:rsidRDefault="00875A89" w:rsidP="00680EAF"/>
        </w:tc>
      </w:tr>
      <w:tr w:rsidR="00875A89" w:rsidRPr="00AB6D81" w:rsidTr="00680EAF">
        <w:trPr>
          <w:trHeight w:val="3728"/>
        </w:trPr>
        <w:tc>
          <w:tcPr>
            <w:tcW w:w="1967" w:type="dxa"/>
            <w:shd w:val="clear" w:color="auto" w:fill="auto"/>
            <w:vAlign w:val="center"/>
          </w:tcPr>
          <w:p w:rsidR="00875A89" w:rsidRPr="00AB6D81" w:rsidRDefault="00875A89" w:rsidP="00680EAF">
            <w:r w:rsidRPr="00AB6D81">
              <w:rPr>
                <w:rFonts w:hint="eastAsia"/>
              </w:rPr>
              <w:t>４　研究資金</w:t>
            </w:r>
          </w:p>
          <w:p w:rsidR="00875A89" w:rsidRPr="00AB6D81" w:rsidRDefault="00875A89" w:rsidP="00680EAF">
            <w:pPr>
              <w:ind w:left="705" w:hangingChars="300" w:hanging="705"/>
            </w:pPr>
            <w:r w:rsidRPr="00AB6D81">
              <w:rPr>
                <w:rFonts w:hint="eastAsia"/>
              </w:rPr>
              <w:t xml:space="preserve">　　（わかる範囲で記入願います。）</w:t>
            </w:r>
          </w:p>
        </w:tc>
        <w:tc>
          <w:tcPr>
            <w:tcW w:w="7869" w:type="dxa"/>
            <w:gridSpan w:val="4"/>
            <w:shd w:val="clear" w:color="auto" w:fill="auto"/>
          </w:tcPr>
          <w:p w:rsidR="00875A89" w:rsidRPr="00AB6D81" w:rsidRDefault="00875A89" w:rsidP="00680EAF">
            <w:r w:rsidRPr="00AB6D81">
              <w:rPr>
                <w:rFonts w:hint="eastAsia"/>
              </w:rPr>
              <w:t>□　所属機関研究費</w:t>
            </w:r>
          </w:p>
          <w:p w:rsidR="00875A89" w:rsidRPr="00AB6D81" w:rsidRDefault="00875A89" w:rsidP="00680EAF">
            <w:r w:rsidRPr="00AB6D81">
              <w:rPr>
                <w:rFonts w:hint="eastAsia"/>
              </w:rPr>
              <w:t>□　外部資金（相手方機関名、種目名等を記入してください。）</w:t>
            </w:r>
          </w:p>
          <w:p w:rsidR="00875A89" w:rsidRPr="00AB6D81" w:rsidRDefault="00875A89" w:rsidP="00680EAF">
            <w:r w:rsidRPr="00AB6D81">
              <w:rPr>
                <w:rFonts w:hint="eastAsia"/>
              </w:rPr>
              <w:t>□　科学研究費補助金（　　　　　　　　　　　　　　　　　　　　）</w:t>
            </w:r>
          </w:p>
          <w:p w:rsidR="00875A89" w:rsidRPr="00AB6D81" w:rsidRDefault="00875A89" w:rsidP="00680EAF">
            <w:r w:rsidRPr="00AB6D81">
              <w:rPr>
                <w:rFonts w:hint="eastAsia"/>
              </w:rPr>
              <w:t>□</w:t>
            </w:r>
            <w:r w:rsidRPr="00AB6D81">
              <w:t xml:space="preserve">　競争的資金等（</w:t>
            </w:r>
            <w:r w:rsidRPr="00AB6D81">
              <w:rPr>
                <w:rFonts w:hint="eastAsia"/>
              </w:rPr>
              <w:t xml:space="preserve">　</w:t>
            </w:r>
            <w:r w:rsidRPr="00AB6D81">
              <w:t xml:space="preserve">　　　　　　　　　　　　　　　　　　　</w:t>
            </w:r>
            <w:r w:rsidRPr="00AB6D81">
              <w:rPr>
                <w:rFonts w:hint="eastAsia"/>
              </w:rPr>
              <w:t xml:space="preserve">　</w:t>
            </w:r>
            <w:r w:rsidRPr="00AB6D81">
              <w:t xml:space="preserve">　</w:t>
            </w:r>
            <w:r w:rsidRPr="00AB6D81">
              <w:rPr>
                <w:rFonts w:hint="eastAsia"/>
              </w:rPr>
              <w:t>）</w:t>
            </w:r>
            <w:r w:rsidRPr="00AB6D81">
              <w:t xml:space="preserve">　　</w:t>
            </w:r>
          </w:p>
          <w:p w:rsidR="00875A89" w:rsidRPr="00AB6D81" w:rsidRDefault="00875A89" w:rsidP="00680EAF">
            <w:pPr>
              <w:ind w:firstLineChars="100" w:firstLine="235"/>
            </w:pPr>
            <w:r w:rsidRPr="00AB6D81">
              <w:rPr>
                <w:rFonts w:hint="eastAsia"/>
              </w:rPr>
              <w:t>□　寄附金（　　　　　　　　　　　　　　　　　　　　　　　　）</w:t>
            </w:r>
          </w:p>
          <w:p w:rsidR="00875A89" w:rsidRPr="00AB6D81" w:rsidRDefault="00875A89" w:rsidP="00680EAF">
            <w:pPr>
              <w:ind w:firstLineChars="100" w:firstLine="235"/>
            </w:pPr>
            <w:r w:rsidRPr="00AB6D81">
              <w:rPr>
                <w:rFonts w:hint="eastAsia"/>
              </w:rPr>
              <w:t>□　受託研究費（　　　　　　　　　　　　　　　　　　　　　　）</w:t>
            </w:r>
          </w:p>
          <w:p w:rsidR="00875A89" w:rsidRPr="00AB6D81" w:rsidRDefault="00875A89" w:rsidP="00680EAF">
            <w:pPr>
              <w:ind w:firstLineChars="100" w:firstLine="235"/>
            </w:pPr>
            <w:r w:rsidRPr="00AB6D81">
              <w:rPr>
                <w:rFonts w:hint="eastAsia"/>
              </w:rPr>
              <w:t>□　共同研究費（　　　　　　　　　　　　　　　　　　　　　　）</w:t>
            </w:r>
          </w:p>
          <w:p w:rsidR="00875A89" w:rsidRPr="00AB6D81" w:rsidRDefault="00875A89" w:rsidP="00680EAF">
            <w:pPr>
              <w:ind w:firstLineChars="100" w:firstLine="235"/>
            </w:pPr>
            <w:r w:rsidRPr="00AB6D81">
              <w:rPr>
                <w:rFonts w:hint="eastAsia"/>
              </w:rPr>
              <w:t>□　その他（　　　　　　　　　　　　　　　　　　　　　　　　）</w:t>
            </w:r>
          </w:p>
          <w:p w:rsidR="00875A89" w:rsidRPr="00AB6D81" w:rsidRDefault="00875A89" w:rsidP="00680EAF">
            <w:r w:rsidRPr="00AB6D81">
              <w:rPr>
                <w:rFonts w:hint="eastAsia"/>
              </w:rPr>
              <w:t>□　その他の経費（　　　　　　　　　　　　　　　　　　　　　　）</w:t>
            </w:r>
          </w:p>
        </w:tc>
      </w:tr>
    </w:tbl>
    <w:p w:rsidR="00875A89" w:rsidRPr="00AB6D81" w:rsidRDefault="00875A89" w:rsidP="00875A89">
      <w:r w:rsidRPr="00AB6D8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401"/>
        <w:gridCol w:w="1015"/>
        <w:gridCol w:w="1410"/>
        <w:gridCol w:w="1421"/>
        <w:gridCol w:w="3854"/>
      </w:tblGrid>
      <w:tr w:rsidR="00875A89" w:rsidRPr="00AB6D81" w:rsidTr="00680EAF">
        <w:tc>
          <w:tcPr>
            <w:tcW w:w="1967" w:type="dxa"/>
            <w:gridSpan w:val="2"/>
            <w:shd w:val="clear" w:color="auto" w:fill="auto"/>
          </w:tcPr>
          <w:p w:rsidR="00875A89" w:rsidRPr="00AB6D81" w:rsidRDefault="00875A89" w:rsidP="00680EAF"/>
          <w:p w:rsidR="00875A89" w:rsidRPr="00AB6D81" w:rsidRDefault="00875A89" w:rsidP="00680EAF"/>
          <w:p w:rsidR="00875A89" w:rsidRPr="00AB6D81" w:rsidRDefault="00875A89" w:rsidP="00680EAF"/>
          <w:p w:rsidR="00875A89" w:rsidRPr="00AB6D81" w:rsidRDefault="00875A89" w:rsidP="00680EAF">
            <w:r w:rsidRPr="00AB6D81">
              <w:rPr>
                <w:rFonts w:hint="eastAsia"/>
              </w:rPr>
              <w:t>５　疑義の要点</w:t>
            </w:r>
          </w:p>
          <w:p w:rsidR="00875A89" w:rsidRPr="00AB6D81" w:rsidRDefault="00875A89" w:rsidP="00680EAF"/>
          <w:p w:rsidR="00875A89" w:rsidRPr="00AB6D81" w:rsidRDefault="00875A89" w:rsidP="00680EAF"/>
          <w:p w:rsidR="00875A89" w:rsidRPr="00AB6D81" w:rsidRDefault="00875A89" w:rsidP="00680EAF"/>
        </w:tc>
        <w:tc>
          <w:tcPr>
            <w:tcW w:w="7869" w:type="dxa"/>
            <w:gridSpan w:val="4"/>
            <w:shd w:val="clear" w:color="auto" w:fill="auto"/>
          </w:tcPr>
          <w:p w:rsidR="00875A89" w:rsidRPr="00AB6D81" w:rsidRDefault="00875A89" w:rsidP="00680EAF">
            <w:r w:rsidRPr="00AB6D81">
              <w:rPr>
                <w:rFonts w:hint="eastAsia"/>
              </w:rPr>
              <w:t>（科学的、合理的理由等に基づき記入してください。）</w:t>
            </w:r>
          </w:p>
        </w:tc>
      </w:tr>
      <w:tr w:rsidR="00875A89" w:rsidRPr="00AB6D81" w:rsidTr="00680EAF">
        <w:tc>
          <w:tcPr>
            <w:tcW w:w="1967" w:type="dxa"/>
            <w:gridSpan w:val="2"/>
            <w:vMerge w:val="restart"/>
            <w:shd w:val="clear" w:color="auto" w:fill="auto"/>
            <w:vAlign w:val="center"/>
          </w:tcPr>
          <w:p w:rsidR="00875A89" w:rsidRPr="00AB6D81" w:rsidRDefault="00875A89" w:rsidP="00680EAF">
            <w:r w:rsidRPr="00AB6D81">
              <w:rPr>
                <w:rFonts w:hint="eastAsia"/>
              </w:rPr>
              <w:t>６　関係・参考</w:t>
            </w:r>
          </w:p>
          <w:p w:rsidR="00875A89" w:rsidRPr="00AB6D81" w:rsidRDefault="00875A89" w:rsidP="00680EAF">
            <w:r w:rsidRPr="00AB6D81">
              <w:rPr>
                <w:rFonts w:hint="eastAsia"/>
              </w:rPr>
              <w:t xml:space="preserve">　　資　　　料</w:t>
            </w:r>
          </w:p>
        </w:tc>
        <w:tc>
          <w:tcPr>
            <w:tcW w:w="1033" w:type="dxa"/>
            <w:shd w:val="clear" w:color="auto" w:fill="auto"/>
          </w:tcPr>
          <w:p w:rsidR="00875A89" w:rsidRPr="00AB6D81" w:rsidRDefault="00875A89" w:rsidP="00680EAF">
            <w:pPr>
              <w:jc w:val="center"/>
            </w:pPr>
            <w:r w:rsidRPr="00AB6D81">
              <w:rPr>
                <w:rFonts w:hint="eastAsia"/>
              </w:rPr>
              <w:t>番　号</w:t>
            </w:r>
          </w:p>
        </w:tc>
        <w:tc>
          <w:tcPr>
            <w:tcW w:w="6836" w:type="dxa"/>
            <w:gridSpan w:val="3"/>
            <w:shd w:val="clear" w:color="auto" w:fill="auto"/>
          </w:tcPr>
          <w:p w:rsidR="00875A89" w:rsidRPr="00AB6D81" w:rsidRDefault="00875A89" w:rsidP="00680EAF">
            <w:pPr>
              <w:jc w:val="center"/>
            </w:pPr>
            <w:r w:rsidRPr="00AB6D81">
              <w:rPr>
                <w:rFonts w:hint="eastAsia"/>
              </w:rPr>
              <w:t>資　　　　　料　　　　　名</w:t>
            </w:r>
          </w:p>
        </w:tc>
      </w:tr>
      <w:tr w:rsidR="00875A89" w:rsidRPr="00AB6D81" w:rsidTr="00680EAF">
        <w:tc>
          <w:tcPr>
            <w:tcW w:w="1967" w:type="dxa"/>
            <w:gridSpan w:val="2"/>
            <w:vMerge/>
            <w:shd w:val="clear" w:color="auto" w:fill="auto"/>
          </w:tcPr>
          <w:p w:rsidR="00875A89" w:rsidRPr="00AB6D81" w:rsidRDefault="00875A89" w:rsidP="00680EAF"/>
        </w:tc>
        <w:tc>
          <w:tcPr>
            <w:tcW w:w="1033" w:type="dxa"/>
            <w:shd w:val="clear" w:color="auto" w:fill="auto"/>
          </w:tcPr>
          <w:p w:rsidR="00875A89" w:rsidRPr="00AB6D81" w:rsidRDefault="00875A89" w:rsidP="00680EAF">
            <w:pPr>
              <w:jc w:val="center"/>
            </w:pPr>
            <w:r w:rsidRPr="00AB6D81">
              <w:rPr>
                <w:rFonts w:hint="eastAsia"/>
              </w:rPr>
              <w:t>１</w:t>
            </w:r>
          </w:p>
        </w:tc>
        <w:tc>
          <w:tcPr>
            <w:tcW w:w="6836" w:type="dxa"/>
            <w:gridSpan w:val="3"/>
            <w:shd w:val="clear" w:color="auto" w:fill="auto"/>
          </w:tcPr>
          <w:p w:rsidR="00875A89" w:rsidRPr="00AB6D81" w:rsidRDefault="00875A89" w:rsidP="00680EAF"/>
        </w:tc>
      </w:tr>
      <w:tr w:rsidR="00875A89" w:rsidRPr="00AB6D81" w:rsidTr="00680EAF">
        <w:tc>
          <w:tcPr>
            <w:tcW w:w="1967" w:type="dxa"/>
            <w:gridSpan w:val="2"/>
            <w:vMerge/>
            <w:shd w:val="clear" w:color="auto" w:fill="auto"/>
          </w:tcPr>
          <w:p w:rsidR="00875A89" w:rsidRPr="00AB6D81" w:rsidRDefault="00875A89" w:rsidP="00680EAF"/>
        </w:tc>
        <w:tc>
          <w:tcPr>
            <w:tcW w:w="1033" w:type="dxa"/>
            <w:shd w:val="clear" w:color="auto" w:fill="auto"/>
          </w:tcPr>
          <w:p w:rsidR="00875A89" w:rsidRPr="00AB6D81" w:rsidRDefault="00875A89" w:rsidP="00680EAF">
            <w:pPr>
              <w:jc w:val="center"/>
            </w:pPr>
            <w:r w:rsidRPr="00AB6D81">
              <w:rPr>
                <w:rFonts w:hint="eastAsia"/>
              </w:rPr>
              <w:t>２</w:t>
            </w:r>
          </w:p>
        </w:tc>
        <w:tc>
          <w:tcPr>
            <w:tcW w:w="6836" w:type="dxa"/>
            <w:gridSpan w:val="3"/>
            <w:shd w:val="clear" w:color="auto" w:fill="auto"/>
          </w:tcPr>
          <w:p w:rsidR="00875A89" w:rsidRPr="00AB6D81" w:rsidRDefault="00875A89" w:rsidP="00680EAF"/>
        </w:tc>
      </w:tr>
      <w:tr w:rsidR="00875A89" w:rsidRPr="00AB6D81" w:rsidTr="00680EAF">
        <w:tc>
          <w:tcPr>
            <w:tcW w:w="1967" w:type="dxa"/>
            <w:gridSpan w:val="2"/>
            <w:vMerge/>
            <w:shd w:val="clear" w:color="auto" w:fill="auto"/>
          </w:tcPr>
          <w:p w:rsidR="00875A89" w:rsidRPr="00AB6D81" w:rsidRDefault="00875A89" w:rsidP="00680EAF"/>
        </w:tc>
        <w:tc>
          <w:tcPr>
            <w:tcW w:w="1033" w:type="dxa"/>
            <w:shd w:val="clear" w:color="auto" w:fill="auto"/>
          </w:tcPr>
          <w:p w:rsidR="00875A89" w:rsidRPr="00AB6D81" w:rsidRDefault="00875A89" w:rsidP="00680EAF">
            <w:pPr>
              <w:jc w:val="center"/>
            </w:pPr>
            <w:r w:rsidRPr="00AB6D81">
              <w:rPr>
                <w:rFonts w:hint="eastAsia"/>
              </w:rPr>
              <w:t>３</w:t>
            </w:r>
          </w:p>
        </w:tc>
        <w:tc>
          <w:tcPr>
            <w:tcW w:w="6836" w:type="dxa"/>
            <w:gridSpan w:val="3"/>
            <w:shd w:val="clear" w:color="auto" w:fill="auto"/>
          </w:tcPr>
          <w:p w:rsidR="00875A89" w:rsidRPr="00AB6D81" w:rsidRDefault="00875A89" w:rsidP="00680EAF"/>
        </w:tc>
      </w:tr>
      <w:tr w:rsidR="00875A89" w:rsidRPr="00AB6D81" w:rsidTr="00680EAF">
        <w:tc>
          <w:tcPr>
            <w:tcW w:w="1967" w:type="dxa"/>
            <w:gridSpan w:val="2"/>
            <w:vMerge/>
            <w:shd w:val="clear" w:color="auto" w:fill="auto"/>
          </w:tcPr>
          <w:p w:rsidR="00875A89" w:rsidRPr="00AB6D81" w:rsidRDefault="00875A89" w:rsidP="00680EAF"/>
        </w:tc>
        <w:tc>
          <w:tcPr>
            <w:tcW w:w="1033" w:type="dxa"/>
            <w:shd w:val="clear" w:color="auto" w:fill="auto"/>
          </w:tcPr>
          <w:p w:rsidR="00875A89" w:rsidRPr="00AB6D81" w:rsidRDefault="00875A89" w:rsidP="00680EAF">
            <w:pPr>
              <w:jc w:val="center"/>
            </w:pPr>
            <w:r w:rsidRPr="00AB6D81">
              <w:rPr>
                <w:rFonts w:hint="eastAsia"/>
              </w:rPr>
              <w:t>４</w:t>
            </w:r>
          </w:p>
        </w:tc>
        <w:tc>
          <w:tcPr>
            <w:tcW w:w="6836" w:type="dxa"/>
            <w:gridSpan w:val="3"/>
            <w:shd w:val="clear" w:color="auto" w:fill="auto"/>
          </w:tcPr>
          <w:p w:rsidR="00875A89" w:rsidRPr="00AB6D81" w:rsidRDefault="00875A89" w:rsidP="00680EAF"/>
        </w:tc>
      </w:tr>
      <w:tr w:rsidR="00875A89" w:rsidRPr="00AB6D81" w:rsidTr="00680EAF">
        <w:tc>
          <w:tcPr>
            <w:tcW w:w="1967" w:type="dxa"/>
            <w:gridSpan w:val="2"/>
            <w:vMerge/>
            <w:shd w:val="clear" w:color="auto" w:fill="auto"/>
          </w:tcPr>
          <w:p w:rsidR="00875A89" w:rsidRPr="00AB6D81" w:rsidRDefault="00875A89" w:rsidP="00680EAF"/>
        </w:tc>
        <w:tc>
          <w:tcPr>
            <w:tcW w:w="1033" w:type="dxa"/>
            <w:shd w:val="clear" w:color="auto" w:fill="auto"/>
          </w:tcPr>
          <w:p w:rsidR="00875A89" w:rsidRPr="00AB6D81" w:rsidRDefault="00875A89" w:rsidP="00680EAF">
            <w:pPr>
              <w:jc w:val="center"/>
            </w:pPr>
            <w:r w:rsidRPr="00AB6D81">
              <w:rPr>
                <w:rFonts w:hint="eastAsia"/>
              </w:rPr>
              <w:t>５</w:t>
            </w:r>
          </w:p>
        </w:tc>
        <w:tc>
          <w:tcPr>
            <w:tcW w:w="6836" w:type="dxa"/>
            <w:gridSpan w:val="3"/>
            <w:shd w:val="clear" w:color="auto" w:fill="auto"/>
          </w:tcPr>
          <w:p w:rsidR="00875A89" w:rsidRPr="00AB6D81" w:rsidRDefault="00875A89" w:rsidP="00680EAF"/>
        </w:tc>
      </w:tr>
      <w:tr w:rsidR="00875A89" w:rsidRPr="00AB6D81" w:rsidTr="00680EAF">
        <w:tc>
          <w:tcPr>
            <w:tcW w:w="1967" w:type="dxa"/>
            <w:gridSpan w:val="2"/>
            <w:tcBorders>
              <w:bottom w:val="double" w:sz="4" w:space="0" w:color="auto"/>
            </w:tcBorders>
            <w:shd w:val="clear" w:color="auto" w:fill="auto"/>
            <w:vAlign w:val="center"/>
          </w:tcPr>
          <w:p w:rsidR="00875A89" w:rsidRPr="00AB6D81" w:rsidRDefault="00875A89" w:rsidP="00680EAF"/>
          <w:p w:rsidR="00875A89" w:rsidRPr="00AB6D81" w:rsidRDefault="00875A89" w:rsidP="00680EAF"/>
          <w:p w:rsidR="00875A89" w:rsidRPr="00AB6D81" w:rsidRDefault="00875A89" w:rsidP="00680EAF">
            <w:r w:rsidRPr="00AB6D81">
              <w:rPr>
                <w:rFonts w:hint="eastAsia"/>
              </w:rPr>
              <w:t>７　そ　の　他</w:t>
            </w:r>
          </w:p>
          <w:p w:rsidR="00875A89" w:rsidRPr="00AB6D81" w:rsidRDefault="00875A89" w:rsidP="00680EAF"/>
          <w:p w:rsidR="00875A89" w:rsidRPr="00AB6D81" w:rsidRDefault="00875A89" w:rsidP="00680EAF"/>
        </w:tc>
        <w:tc>
          <w:tcPr>
            <w:tcW w:w="7869" w:type="dxa"/>
            <w:gridSpan w:val="4"/>
            <w:tcBorders>
              <w:bottom w:val="double" w:sz="4" w:space="0" w:color="auto"/>
            </w:tcBorders>
            <w:shd w:val="clear" w:color="auto" w:fill="auto"/>
          </w:tcPr>
          <w:p w:rsidR="00875A89" w:rsidRPr="00AB6D81" w:rsidRDefault="00875A89" w:rsidP="00680EAF"/>
        </w:tc>
      </w:tr>
      <w:tr w:rsidR="00875A89" w:rsidRPr="00AB6D81" w:rsidTr="00680EAF">
        <w:trPr>
          <w:trHeight w:val="408"/>
        </w:trPr>
        <w:tc>
          <w:tcPr>
            <w:tcW w:w="1554" w:type="dxa"/>
            <w:tcBorders>
              <w:top w:val="double" w:sz="4" w:space="0" w:color="auto"/>
              <w:left w:val="double" w:sz="4" w:space="0" w:color="auto"/>
              <w:bottom w:val="single" w:sz="8" w:space="0" w:color="auto"/>
              <w:right w:val="single" w:sz="8" w:space="0" w:color="auto"/>
            </w:tcBorders>
            <w:shd w:val="clear" w:color="auto" w:fill="auto"/>
            <w:vAlign w:val="center"/>
          </w:tcPr>
          <w:p w:rsidR="00875A89" w:rsidRPr="00AB6D81" w:rsidRDefault="00875A89" w:rsidP="00680EAF">
            <w:pPr>
              <w:jc w:val="center"/>
            </w:pPr>
            <w:r w:rsidRPr="00AB6D81">
              <w:rPr>
                <w:rFonts w:hint="eastAsia"/>
              </w:rPr>
              <w:t>学　　　長</w:t>
            </w:r>
          </w:p>
        </w:tc>
        <w:tc>
          <w:tcPr>
            <w:tcW w:w="1446" w:type="dxa"/>
            <w:gridSpan w:val="2"/>
            <w:tcBorders>
              <w:top w:val="double" w:sz="4" w:space="0" w:color="auto"/>
              <w:left w:val="single" w:sz="8" w:space="0" w:color="auto"/>
              <w:bottom w:val="single" w:sz="8" w:space="0" w:color="auto"/>
            </w:tcBorders>
            <w:shd w:val="clear" w:color="auto" w:fill="auto"/>
            <w:vAlign w:val="center"/>
          </w:tcPr>
          <w:p w:rsidR="00875A89" w:rsidRPr="00AB6D81" w:rsidRDefault="00875A89" w:rsidP="00680EAF">
            <w:pPr>
              <w:jc w:val="center"/>
            </w:pPr>
            <w:r w:rsidRPr="00AB6D81">
              <w:rPr>
                <w:rFonts w:hint="eastAsia"/>
              </w:rPr>
              <w:t>調査責任者</w:t>
            </w:r>
          </w:p>
        </w:tc>
        <w:tc>
          <w:tcPr>
            <w:tcW w:w="1440" w:type="dxa"/>
            <w:tcBorders>
              <w:top w:val="double" w:sz="4" w:space="0" w:color="auto"/>
              <w:bottom w:val="single" w:sz="8" w:space="0" w:color="auto"/>
              <w:right w:val="single" w:sz="8" w:space="0" w:color="auto"/>
            </w:tcBorders>
            <w:shd w:val="clear" w:color="auto" w:fill="auto"/>
            <w:vAlign w:val="center"/>
          </w:tcPr>
          <w:p w:rsidR="00875A89" w:rsidRPr="00AB6D81" w:rsidRDefault="00875A89" w:rsidP="00680EAF">
            <w:pPr>
              <w:jc w:val="center"/>
            </w:pPr>
            <w:r w:rsidRPr="00AB6D81">
              <w:rPr>
                <w:rFonts w:hint="eastAsia"/>
              </w:rPr>
              <w:t>受付責任者</w:t>
            </w:r>
          </w:p>
        </w:tc>
        <w:tc>
          <w:tcPr>
            <w:tcW w:w="1452" w:type="dxa"/>
            <w:tcBorders>
              <w:top w:val="double" w:sz="4" w:space="0" w:color="auto"/>
              <w:left w:val="single" w:sz="8" w:space="0" w:color="auto"/>
              <w:bottom w:val="single" w:sz="8" w:space="0" w:color="auto"/>
            </w:tcBorders>
            <w:shd w:val="clear" w:color="auto" w:fill="auto"/>
            <w:vAlign w:val="center"/>
          </w:tcPr>
          <w:p w:rsidR="00875A89" w:rsidRPr="00AB6D81" w:rsidRDefault="00875A89" w:rsidP="00680EAF">
            <w:pPr>
              <w:jc w:val="center"/>
            </w:pPr>
            <w:r w:rsidRPr="00AB6D81">
              <w:rPr>
                <w:rFonts w:hint="eastAsia"/>
              </w:rPr>
              <w:t>受付担当者</w:t>
            </w:r>
          </w:p>
        </w:tc>
        <w:tc>
          <w:tcPr>
            <w:tcW w:w="3944" w:type="dxa"/>
            <w:vMerge w:val="restart"/>
            <w:tcBorders>
              <w:top w:val="double" w:sz="4" w:space="0" w:color="auto"/>
              <w:right w:val="double" w:sz="4" w:space="0" w:color="auto"/>
            </w:tcBorders>
            <w:shd w:val="clear" w:color="auto" w:fill="auto"/>
          </w:tcPr>
          <w:p w:rsidR="00875A89" w:rsidRPr="00AB6D81" w:rsidRDefault="00875A89" w:rsidP="00875A89">
            <w:pPr>
              <w:numPr>
                <w:ilvl w:val="0"/>
                <w:numId w:val="25"/>
              </w:numPr>
              <w:rPr>
                <w:sz w:val="20"/>
                <w:szCs w:val="20"/>
              </w:rPr>
            </w:pPr>
            <w:r w:rsidRPr="00AB6D81">
              <w:rPr>
                <w:rFonts w:hint="eastAsia"/>
                <w:sz w:val="20"/>
                <w:szCs w:val="20"/>
              </w:rPr>
              <w:t>この欄は記入しないでください。</w:t>
            </w:r>
          </w:p>
          <w:p w:rsidR="00875A89" w:rsidRPr="00AB6D81" w:rsidRDefault="00875A89" w:rsidP="00680EAF">
            <w:pPr>
              <w:rPr>
                <w:sz w:val="20"/>
                <w:szCs w:val="20"/>
              </w:rPr>
            </w:pPr>
          </w:p>
          <w:p w:rsidR="00875A89" w:rsidRPr="00AB6D81" w:rsidRDefault="00875A89" w:rsidP="00680EAF">
            <w:pPr>
              <w:rPr>
                <w:sz w:val="20"/>
                <w:szCs w:val="20"/>
              </w:rPr>
            </w:pPr>
          </w:p>
          <w:p w:rsidR="00875A89" w:rsidRPr="00AB6D81" w:rsidRDefault="00875A89" w:rsidP="00680EAF">
            <w:pPr>
              <w:ind w:left="360"/>
              <w:rPr>
                <w:u w:val="single"/>
              </w:rPr>
            </w:pPr>
            <w:r w:rsidRPr="00AB6D81">
              <w:rPr>
                <w:rFonts w:hint="eastAsia"/>
                <w:sz w:val="20"/>
                <w:szCs w:val="20"/>
                <w:u w:val="single"/>
              </w:rPr>
              <w:t xml:space="preserve">整理番号　　　　　　</w:t>
            </w:r>
            <w:r w:rsidRPr="00AB6D81">
              <w:rPr>
                <w:rFonts w:hint="eastAsia"/>
                <w:u w:val="single"/>
              </w:rPr>
              <w:t xml:space="preserve">　</w:t>
            </w:r>
          </w:p>
          <w:p w:rsidR="00875A89" w:rsidRPr="00AB6D81" w:rsidRDefault="00875A89" w:rsidP="00680EAF">
            <w:pPr>
              <w:ind w:left="360"/>
              <w:rPr>
                <w:u w:val="single"/>
              </w:rPr>
            </w:pPr>
          </w:p>
          <w:p w:rsidR="00875A89" w:rsidRPr="00AB6D81" w:rsidRDefault="00875A89" w:rsidP="00951F59">
            <w:pPr>
              <w:ind w:left="360"/>
            </w:pPr>
            <w:r w:rsidRPr="00AB6D81">
              <w:rPr>
                <w:rFonts w:hint="eastAsia"/>
              </w:rPr>
              <w:t xml:space="preserve">受理日　</w:t>
            </w:r>
            <w:r w:rsidR="00FA278F" w:rsidRPr="00AB6D81">
              <w:rPr>
                <w:rFonts w:ascii="ＭＳ 明朝" w:hAnsi="ＭＳ 明朝" w:hint="eastAsia"/>
                <w:szCs w:val="21"/>
              </w:rPr>
              <w:t>令和</w:t>
            </w:r>
            <w:r w:rsidRPr="00AB6D81">
              <w:rPr>
                <w:rFonts w:hint="eastAsia"/>
              </w:rPr>
              <w:t xml:space="preserve">　年　月　日</w:t>
            </w:r>
          </w:p>
        </w:tc>
      </w:tr>
      <w:tr w:rsidR="00875A89" w:rsidRPr="00AB6D81" w:rsidTr="00680EAF">
        <w:trPr>
          <w:trHeight w:val="1185"/>
        </w:trPr>
        <w:tc>
          <w:tcPr>
            <w:tcW w:w="1554" w:type="dxa"/>
            <w:tcBorders>
              <w:top w:val="single" w:sz="8" w:space="0" w:color="auto"/>
              <w:left w:val="double" w:sz="4" w:space="0" w:color="auto"/>
              <w:right w:val="single" w:sz="8" w:space="0" w:color="auto"/>
            </w:tcBorders>
            <w:shd w:val="clear" w:color="auto" w:fill="auto"/>
          </w:tcPr>
          <w:p w:rsidR="00875A89" w:rsidRPr="00AB6D81" w:rsidRDefault="00875A89" w:rsidP="00680EAF"/>
        </w:tc>
        <w:tc>
          <w:tcPr>
            <w:tcW w:w="1446" w:type="dxa"/>
            <w:gridSpan w:val="2"/>
            <w:tcBorders>
              <w:top w:val="single" w:sz="8" w:space="0" w:color="auto"/>
              <w:left w:val="single" w:sz="8" w:space="0" w:color="auto"/>
            </w:tcBorders>
            <w:shd w:val="clear" w:color="auto" w:fill="auto"/>
          </w:tcPr>
          <w:p w:rsidR="00875A89" w:rsidRPr="00AB6D81" w:rsidRDefault="00875A89" w:rsidP="00680EAF"/>
        </w:tc>
        <w:tc>
          <w:tcPr>
            <w:tcW w:w="1440" w:type="dxa"/>
            <w:tcBorders>
              <w:top w:val="single" w:sz="8" w:space="0" w:color="auto"/>
              <w:right w:val="single" w:sz="8" w:space="0" w:color="auto"/>
            </w:tcBorders>
            <w:shd w:val="clear" w:color="auto" w:fill="auto"/>
          </w:tcPr>
          <w:p w:rsidR="00875A89" w:rsidRPr="00AB6D81" w:rsidRDefault="00875A89" w:rsidP="00680EAF"/>
          <w:p w:rsidR="00875A89" w:rsidRPr="00AB6D81" w:rsidRDefault="00875A89" w:rsidP="00680EAF"/>
          <w:p w:rsidR="00875A89" w:rsidRPr="00AB6D81" w:rsidRDefault="00875A89" w:rsidP="00680EAF"/>
        </w:tc>
        <w:tc>
          <w:tcPr>
            <w:tcW w:w="1452" w:type="dxa"/>
            <w:tcBorders>
              <w:top w:val="single" w:sz="8" w:space="0" w:color="auto"/>
              <w:left w:val="single" w:sz="8" w:space="0" w:color="auto"/>
            </w:tcBorders>
            <w:shd w:val="clear" w:color="auto" w:fill="auto"/>
          </w:tcPr>
          <w:p w:rsidR="00875A89" w:rsidRPr="00AB6D81" w:rsidRDefault="00875A89" w:rsidP="00680EAF">
            <w:pPr>
              <w:widowControl/>
              <w:jc w:val="left"/>
            </w:pPr>
          </w:p>
          <w:p w:rsidR="00875A89" w:rsidRPr="00AB6D81" w:rsidRDefault="00875A89" w:rsidP="00680EAF">
            <w:pPr>
              <w:widowControl/>
              <w:jc w:val="left"/>
            </w:pPr>
          </w:p>
          <w:p w:rsidR="00875A89" w:rsidRPr="00AB6D81" w:rsidRDefault="00875A89" w:rsidP="00680EAF"/>
        </w:tc>
        <w:tc>
          <w:tcPr>
            <w:tcW w:w="3944" w:type="dxa"/>
            <w:vMerge/>
            <w:tcBorders>
              <w:right w:val="double" w:sz="4" w:space="0" w:color="auto"/>
            </w:tcBorders>
            <w:shd w:val="clear" w:color="auto" w:fill="auto"/>
          </w:tcPr>
          <w:p w:rsidR="00875A89" w:rsidRPr="00AB6D81" w:rsidRDefault="00875A89" w:rsidP="00680EAF"/>
        </w:tc>
      </w:tr>
      <w:tr w:rsidR="00875A89" w:rsidRPr="00AB6D81" w:rsidTr="00680EAF">
        <w:trPr>
          <w:trHeight w:val="1215"/>
        </w:trPr>
        <w:tc>
          <w:tcPr>
            <w:tcW w:w="5892" w:type="dxa"/>
            <w:gridSpan w:val="5"/>
            <w:tcBorders>
              <w:left w:val="double" w:sz="4" w:space="0" w:color="auto"/>
              <w:bottom w:val="double" w:sz="4" w:space="0" w:color="auto"/>
              <w:right w:val="nil"/>
            </w:tcBorders>
            <w:shd w:val="clear" w:color="auto" w:fill="auto"/>
          </w:tcPr>
          <w:p w:rsidR="00875A89" w:rsidRPr="00AB6D81" w:rsidRDefault="00875A89" w:rsidP="00680EAF"/>
          <w:p w:rsidR="00875A89" w:rsidRPr="00AB6D81" w:rsidRDefault="00875A89" w:rsidP="00680EAF"/>
          <w:p w:rsidR="00875A89" w:rsidRPr="00AB6D81" w:rsidRDefault="00875A89" w:rsidP="00680EAF">
            <w:r w:rsidRPr="00AB6D81">
              <w:rPr>
                <w:rFonts w:hint="eastAsia"/>
              </w:rPr>
              <w:t xml:space="preserve">　奈良教育大学（受付担当者：職名・氏名）　</w:t>
            </w:r>
          </w:p>
          <w:p w:rsidR="00875A89" w:rsidRPr="00AB6D81" w:rsidRDefault="00875A89" w:rsidP="00680EAF"/>
        </w:tc>
        <w:tc>
          <w:tcPr>
            <w:tcW w:w="3944" w:type="dxa"/>
            <w:vMerge/>
            <w:tcBorders>
              <w:left w:val="nil"/>
              <w:bottom w:val="double" w:sz="4" w:space="0" w:color="auto"/>
              <w:right w:val="double" w:sz="4" w:space="0" w:color="auto"/>
            </w:tcBorders>
            <w:shd w:val="clear" w:color="auto" w:fill="auto"/>
          </w:tcPr>
          <w:p w:rsidR="00875A89" w:rsidRPr="00AB6D81" w:rsidRDefault="00875A89" w:rsidP="00680EAF"/>
        </w:tc>
      </w:tr>
    </w:tbl>
    <w:p w:rsidR="00875A89" w:rsidRPr="00AB6D81" w:rsidRDefault="00875A89" w:rsidP="00875A89"/>
    <w:p w:rsidR="00875A89" w:rsidRPr="00AB6D81" w:rsidRDefault="00875A89" w:rsidP="00875A89"/>
    <w:p w:rsidR="00875A89" w:rsidRPr="00AB6D81" w:rsidRDefault="00875A89" w:rsidP="00875A89"/>
    <w:p w:rsidR="00875A89" w:rsidRPr="00AB6D81" w:rsidRDefault="00875A89" w:rsidP="00875A89"/>
    <w:p w:rsidR="00875A89" w:rsidRPr="00AB6D81" w:rsidRDefault="00875A89" w:rsidP="00875A89"/>
    <w:p w:rsidR="00875A89" w:rsidRPr="00AB6D81" w:rsidRDefault="00875A89" w:rsidP="00875A89"/>
    <w:p w:rsidR="00875A89" w:rsidRPr="00AB6D81" w:rsidRDefault="00875A89" w:rsidP="00875A89"/>
    <w:p w:rsidR="00875A89" w:rsidRPr="00AB6D81" w:rsidRDefault="00875A89" w:rsidP="00875A89"/>
    <w:p w:rsidR="00875A89" w:rsidRPr="00AB6D81" w:rsidRDefault="00875A89" w:rsidP="00875A89"/>
    <w:p w:rsidR="00875A89" w:rsidRPr="00AB6D81" w:rsidRDefault="00875A89" w:rsidP="00875A89"/>
    <w:p w:rsidR="00875A89" w:rsidRPr="00AB6D81" w:rsidRDefault="00875A89" w:rsidP="00875A89"/>
    <w:p w:rsidR="00875A89" w:rsidRPr="00AB6D81" w:rsidRDefault="00875A89" w:rsidP="00875A89"/>
    <w:p w:rsidR="00875A89" w:rsidRPr="00AB6D81" w:rsidRDefault="00875A89" w:rsidP="00875A89"/>
    <w:p w:rsidR="00F626B6" w:rsidRPr="00AB6D81" w:rsidRDefault="00F626B6" w:rsidP="00875A89"/>
    <w:sectPr w:rsidR="00F626B6" w:rsidRPr="00AB6D81" w:rsidSect="00356B81">
      <w:headerReference w:type="default" r:id="rId8"/>
      <w:footerReference w:type="default" r:id="rId9"/>
      <w:headerReference w:type="first" r:id="rId10"/>
      <w:pgSz w:w="11906" w:h="16838" w:code="9"/>
      <w:pgMar w:top="1134" w:right="1134" w:bottom="1134" w:left="1134" w:header="720" w:footer="720" w:gutter="0"/>
      <w:cols w:space="720"/>
      <w:noEndnote/>
      <w:titlePg/>
      <w:docGrid w:type="linesAndChars" w:linePitch="323"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CC5" w:rsidRDefault="000D0CC5">
      <w:r>
        <w:separator/>
      </w:r>
    </w:p>
  </w:endnote>
  <w:endnote w:type="continuationSeparator" w:id="0">
    <w:p w:rsidR="000D0CC5" w:rsidRDefault="000D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B3F" w:rsidRDefault="00A45B3F">
    <w:pPr>
      <w:pStyle w:val="a5"/>
      <w:jc w:val="center"/>
    </w:pPr>
    <w:r>
      <w:fldChar w:fldCharType="begin"/>
    </w:r>
    <w:r>
      <w:instrText>PAGE   \* MERGEFORMAT</w:instrText>
    </w:r>
    <w:r>
      <w:fldChar w:fldCharType="separate"/>
    </w:r>
    <w:r w:rsidR="007042E6" w:rsidRPr="007042E6">
      <w:rPr>
        <w:noProof/>
        <w:lang w:val="ja-JP"/>
      </w:rPr>
      <w:t>2</w:t>
    </w:r>
    <w:r>
      <w:fldChar w:fldCharType="end"/>
    </w:r>
  </w:p>
  <w:p w:rsidR="00A45B3F" w:rsidRDefault="00A45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CC5" w:rsidRDefault="000D0CC5">
      <w:r>
        <w:separator/>
      </w:r>
    </w:p>
  </w:footnote>
  <w:footnote w:type="continuationSeparator" w:id="0">
    <w:p w:rsidR="000D0CC5" w:rsidRDefault="000D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C65E2E">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356B81">
    <w:pPr>
      <w:pStyle w:val="a4"/>
      <w:jc w:val="right"/>
    </w:pPr>
    <w:r>
      <w:rPr>
        <w:rFonts w:hint="eastAsia"/>
      </w:rPr>
      <w:t>平成２７年規則第１</w:t>
    </w:r>
    <w:r w:rsidR="00875A89">
      <w:rPr>
        <w:rFonts w:hint="eastAsia"/>
      </w:rPr>
      <w:t>６</w:t>
    </w:r>
    <w:r>
      <w:rPr>
        <w:rFonts w:hint="eastAsia"/>
      </w:rPr>
      <w:t>号</w:t>
    </w:r>
  </w:p>
  <w:p w:rsidR="00EB710F" w:rsidRDefault="00EB710F" w:rsidP="00356B8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7F4"/>
    <w:multiLevelType w:val="hybridMultilevel"/>
    <w:tmpl w:val="FFBC9330"/>
    <w:lvl w:ilvl="0" w:tplc="0A42F7CC">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0A97A3E"/>
    <w:multiLevelType w:val="hybridMultilevel"/>
    <w:tmpl w:val="FEC20E5A"/>
    <w:lvl w:ilvl="0" w:tplc="5F7A2580">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5331486"/>
    <w:multiLevelType w:val="multilevel"/>
    <w:tmpl w:val="E06AFDB0"/>
    <w:lvl w:ilvl="0">
      <w:start w:val="9"/>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5855C8F"/>
    <w:multiLevelType w:val="hybridMultilevel"/>
    <w:tmpl w:val="4F04E4BC"/>
    <w:lvl w:ilvl="0" w:tplc="36A00D2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3B6E29"/>
    <w:multiLevelType w:val="hybridMultilevel"/>
    <w:tmpl w:val="23AE0F12"/>
    <w:lvl w:ilvl="0" w:tplc="79D2C9BE">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5" w15:restartNumberingAfterBreak="0">
    <w:nsid w:val="10000D51"/>
    <w:multiLevelType w:val="hybridMultilevel"/>
    <w:tmpl w:val="51849E44"/>
    <w:lvl w:ilvl="0" w:tplc="77DA4E4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17A6022A"/>
    <w:multiLevelType w:val="hybridMultilevel"/>
    <w:tmpl w:val="D6EEE8A6"/>
    <w:lvl w:ilvl="0" w:tplc="4DA066F8">
      <w:start w:val="1"/>
      <w:numFmt w:val="decimalFullWidth"/>
      <w:lvlText w:val="第%1条"/>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8E5363"/>
    <w:multiLevelType w:val="hybridMultilevel"/>
    <w:tmpl w:val="A5486D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C47CBB"/>
    <w:multiLevelType w:val="hybridMultilevel"/>
    <w:tmpl w:val="E06AFDB0"/>
    <w:lvl w:ilvl="0" w:tplc="0E6CCA3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653CA2"/>
    <w:multiLevelType w:val="hybridMultilevel"/>
    <w:tmpl w:val="1F4871E0"/>
    <w:lvl w:ilvl="0" w:tplc="438E07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BC3D03"/>
    <w:multiLevelType w:val="hybridMultilevel"/>
    <w:tmpl w:val="A664F894"/>
    <w:lvl w:ilvl="0" w:tplc="6944F334">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1" w15:restartNumberingAfterBreak="0">
    <w:nsid w:val="32175F21"/>
    <w:multiLevelType w:val="hybridMultilevel"/>
    <w:tmpl w:val="9C90B93A"/>
    <w:lvl w:ilvl="0" w:tplc="AEFC88F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C60BF5"/>
    <w:multiLevelType w:val="hybridMultilevel"/>
    <w:tmpl w:val="EAC651AE"/>
    <w:lvl w:ilvl="0" w:tplc="1F6E4268">
      <w:start w:val="4"/>
      <w:numFmt w:val="bullet"/>
      <w:lvlText w:val="◎"/>
      <w:lvlJc w:val="left"/>
      <w:pPr>
        <w:tabs>
          <w:tab w:val="num" w:pos="435"/>
        </w:tabs>
        <w:ind w:left="435" w:hanging="43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C4B3DEE"/>
    <w:multiLevelType w:val="hybridMultilevel"/>
    <w:tmpl w:val="0892339C"/>
    <w:lvl w:ilvl="0" w:tplc="B9A8F9FE">
      <w:start w:val="4"/>
      <w:numFmt w:val="decimalEnclosedCircle"/>
      <w:lvlText w:val="%1"/>
      <w:lvlJc w:val="left"/>
      <w:pPr>
        <w:ind w:left="360" w:hanging="360"/>
      </w:pPr>
      <w:rPr>
        <w:rFonts w:ascii="ＭＳゴシック" w:eastAsia="ＭＳゴシック" w:hAnsi="Century" w:cs="ＭＳゴシック"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BD18F2"/>
    <w:multiLevelType w:val="hybridMultilevel"/>
    <w:tmpl w:val="941ECDBA"/>
    <w:lvl w:ilvl="0" w:tplc="FADC765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5" w15:restartNumberingAfterBreak="0">
    <w:nsid w:val="469C14BE"/>
    <w:multiLevelType w:val="hybridMultilevel"/>
    <w:tmpl w:val="5C720E5A"/>
    <w:lvl w:ilvl="0" w:tplc="E9E23AC8">
      <w:start w:val="2"/>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6" w15:restartNumberingAfterBreak="0">
    <w:nsid w:val="4B0D0195"/>
    <w:multiLevelType w:val="hybridMultilevel"/>
    <w:tmpl w:val="F7447B02"/>
    <w:lvl w:ilvl="0" w:tplc="C8C60C6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8D29F1"/>
    <w:multiLevelType w:val="hybridMultilevel"/>
    <w:tmpl w:val="F438C196"/>
    <w:lvl w:ilvl="0" w:tplc="4064BD26">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8" w15:restartNumberingAfterBreak="0">
    <w:nsid w:val="50BC7421"/>
    <w:multiLevelType w:val="hybridMultilevel"/>
    <w:tmpl w:val="31C8194E"/>
    <w:lvl w:ilvl="0" w:tplc="EDCA21C0">
      <w:start w:val="5"/>
      <w:numFmt w:val="bullet"/>
      <w:lvlText w:val="□"/>
      <w:lvlJc w:val="left"/>
      <w:pPr>
        <w:tabs>
          <w:tab w:val="num" w:pos="578"/>
        </w:tabs>
        <w:ind w:left="578" w:hanging="360"/>
      </w:pPr>
      <w:rPr>
        <w:rFonts w:ascii="ＭＳ 明朝" w:eastAsia="ＭＳ 明朝" w:hAnsi="ＭＳ 明朝"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19" w15:restartNumberingAfterBreak="0">
    <w:nsid w:val="54127DFF"/>
    <w:multiLevelType w:val="hybridMultilevel"/>
    <w:tmpl w:val="EC7A8C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20097A"/>
    <w:multiLevelType w:val="hybridMultilevel"/>
    <w:tmpl w:val="E926E242"/>
    <w:lvl w:ilvl="0" w:tplc="83BC653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04047CB"/>
    <w:multiLevelType w:val="hybridMultilevel"/>
    <w:tmpl w:val="7952A97E"/>
    <w:lvl w:ilvl="0" w:tplc="D23C07E0">
      <w:start w:val="1"/>
      <w:numFmt w:val="japaneseCounting"/>
      <w:lvlText w:val="%1．"/>
      <w:lvlJc w:val="left"/>
      <w:pPr>
        <w:ind w:left="1202" w:hanging="720"/>
      </w:pPr>
      <w:rPr>
        <w:rFonts w:hint="default"/>
        <w:color w:val="FF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2" w15:restartNumberingAfterBreak="0">
    <w:nsid w:val="61680C1C"/>
    <w:multiLevelType w:val="hybridMultilevel"/>
    <w:tmpl w:val="9A901996"/>
    <w:lvl w:ilvl="0" w:tplc="9286A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3E03BF"/>
    <w:multiLevelType w:val="hybridMultilevel"/>
    <w:tmpl w:val="76EA86D6"/>
    <w:lvl w:ilvl="0" w:tplc="134A428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4" w15:restartNumberingAfterBreak="0">
    <w:nsid w:val="6B531652"/>
    <w:multiLevelType w:val="hybridMultilevel"/>
    <w:tmpl w:val="5CD272A4"/>
    <w:lvl w:ilvl="0" w:tplc="64AA6D3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5" w15:restartNumberingAfterBreak="0">
    <w:nsid w:val="72CE26FA"/>
    <w:multiLevelType w:val="hybridMultilevel"/>
    <w:tmpl w:val="777683C8"/>
    <w:lvl w:ilvl="0" w:tplc="087E0CDA">
      <w:start w:val="5"/>
      <w:numFmt w:val="bullet"/>
      <w:lvlText w:val="□"/>
      <w:lvlJc w:val="left"/>
      <w:pPr>
        <w:tabs>
          <w:tab w:val="num" w:pos="871"/>
        </w:tabs>
        <w:ind w:left="871" w:hanging="435"/>
      </w:pPr>
      <w:rPr>
        <w:rFonts w:ascii="ＭＳ 明朝" w:eastAsia="ＭＳ 明朝" w:hAnsi="ＭＳ 明朝"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26" w15:restartNumberingAfterBreak="0">
    <w:nsid w:val="72FD1345"/>
    <w:multiLevelType w:val="hybridMultilevel"/>
    <w:tmpl w:val="94D8B2AC"/>
    <w:lvl w:ilvl="0" w:tplc="C05AD3D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8"/>
  </w:num>
  <w:num w:numId="2">
    <w:abstractNumId w:val="2"/>
  </w:num>
  <w:num w:numId="3">
    <w:abstractNumId w:val="3"/>
  </w:num>
  <w:num w:numId="4">
    <w:abstractNumId w:val="16"/>
  </w:num>
  <w:num w:numId="5">
    <w:abstractNumId w:val="21"/>
  </w:num>
  <w:num w:numId="6">
    <w:abstractNumId w:val="11"/>
  </w:num>
  <w:num w:numId="7">
    <w:abstractNumId w:val="22"/>
  </w:num>
  <w:num w:numId="8">
    <w:abstractNumId w:val="13"/>
  </w:num>
  <w:num w:numId="9">
    <w:abstractNumId w:val="20"/>
  </w:num>
  <w:num w:numId="10">
    <w:abstractNumId w:val="18"/>
  </w:num>
  <w:num w:numId="11">
    <w:abstractNumId w:val="25"/>
  </w:num>
  <w:num w:numId="12">
    <w:abstractNumId w:val="6"/>
  </w:num>
  <w:num w:numId="13">
    <w:abstractNumId w:val="15"/>
  </w:num>
  <w:num w:numId="14">
    <w:abstractNumId w:val="0"/>
  </w:num>
  <w:num w:numId="15">
    <w:abstractNumId w:val="4"/>
  </w:num>
  <w:num w:numId="16">
    <w:abstractNumId w:val="12"/>
  </w:num>
  <w:num w:numId="17">
    <w:abstractNumId w:val="26"/>
  </w:num>
  <w:num w:numId="18">
    <w:abstractNumId w:val="17"/>
  </w:num>
  <w:num w:numId="19">
    <w:abstractNumId w:val="24"/>
  </w:num>
  <w:num w:numId="20">
    <w:abstractNumId w:val="14"/>
  </w:num>
  <w:num w:numId="21">
    <w:abstractNumId w:val="5"/>
  </w:num>
  <w:num w:numId="22">
    <w:abstractNumId w:val="23"/>
  </w:num>
  <w:num w:numId="23">
    <w:abstractNumId w:val="10"/>
  </w:num>
  <w:num w:numId="24">
    <w:abstractNumId w:val="1"/>
  </w:num>
  <w:num w:numId="25">
    <w:abstractNumId w:val="9"/>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3"/>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6"/>
    <w:rsid w:val="000005CB"/>
    <w:rsid w:val="000102F5"/>
    <w:rsid w:val="00025C0C"/>
    <w:rsid w:val="0003617D"/>
    <w:rsid w:val="00037F6D"/>
    <w:rsid w:val="000421AD"/>
    <w:rsid w:val="00052304"/>
    <w:rsid w:val="00056A53"/>
    <w:rsid w:val="0005737B"/>
    <w:rsid w:val="00065FE8"/>
    <w:rsid w:val="00076684"/>
    <w:rsid w:val="0008034D"/>
    <w:rsid w:val="00084AB7"/>
    <w:rsid w:val="00090836"/>
    <w:rsid w:val="000918F7"/>
    <w:rsid w:val="000937A2"/>
    <w:rsid w:val="000968BD"/>
    <w:rsid w:val="000B1267"/>
    <w:rsid w:val="000D0CC5"/>
    <w:rsid w:val="000D35FD"/>
    <w:rsid w:val="000D43E2"/>
    <w:rsid w:val="000D7DE7"/>
    <w:rsid w:val="000E1AEB"/>
    <w:rsid w:val="000E1CFC"/>
    <w:rsid w:val="000E53EE"/>
    <w:rsid w:val="000F3985"/>
    <w:rsid w:val="0010072E"/>
    <w:rsid w:val="00107E7D"/>
    <w:rsid w:val="00115472"/>
    <w:rsid w:val="00115CF9"/>
    <w:rsid w:val="001236D0"/>
    <w:rsid w:val="00123C2D"/>
    <w:rsid w:val="00124C92"/>
    <w:rsid w:val="00126490"/>
    <w:rsid w:val="00132DBE"/>
    <w:rsid w:val="00133907"/>
    <w:rsid w:val="00134698"/>
    <w:rsid w:val="00137041"/>
    <w:rsid w:val="00137B01"/>
    <w:rsid w:val="00140CD6"/>
    <w:rsid w:val="00141B50"/>
    <w:rsid w:val="001556EF"/>
    <w:rsid w:val="0016047C"/>
    <w:rsid w:val="001618FE"/>
    <w:rsid w:val="00163DFF"/>
    <w:rsid w:val="00191F22"/>
    <w:rsid w:val="00191F84"/>
    <w:rsid w:val="00193C43"/>
    <w:rsid w:val="00197A39"/>
    <w:rsid w:val="001A05BC"/>
    <w:rsid w:val="001A1A6E"/>
    <w:rsid w:val="001A1FA0"/>
    <w:rsid w:val="001A72E1"/>
    <w:rsid w:val="001B060D"/>
    <w:rsid w:val="001B4238"/>
    <w:rsid w:val="001B5AB4"/>
    <w:rsid w:val="001C01EB"/>
    <w:rsid w:val="001C31D6"/>
    <w:rsid w:val="001C46D7"/>
    <w:rsid w:val="001D00A1"/>
    <w:rsid w:val="001D61F2"/>
    <w:rsid w:val="001E274B"/>
    <w:rsid w:val="001E6539"/>
    <w:rsid w:val="001F636B"/>
    <w:rsid w:val="0020723D"/>
    <w:rsid w:val="002121EA"/>
    <w:rsid w:val="00215052"/>
    <w:rsid w:val="00215D63"/>
    <w:rsid w:val="002253B1"/>
    <w:rsid w:val="00230F93"/>
    <w:rsid w:val="00231712"/>
    <w:rsid w:val="00242DA2"/>
    <w:rsid w:val="002449B9"/>
    <w:rsid w:val="00247B01"/>
    <w:rsid w:val="00250673"/>
    <w:rsid w:val="00251995"/>
    <w:rsid w:val="00254005"/>
    <w:rsid w:val="0026393C"/>
    <w:rsid w:val="00267E4F"/>
    <w:rsid w:val="00272ACC"/>
    <w:rsid w:val="00282AD4"/>
    <w:rsid w:val="002842F4"/>
    <w:rsid w:val="00285B81"/>
    <w:rsid w:val="002879EC"/>
    <w:rsid w:val="002976EF"/>
    <w:rsid w:val="002A0A3C"/>
    <w:rsid w:val="002A319A"/>
    <w:rsid w:val="002A3AA0"/>
    <w:rsid w:val="002A3ED9"/>
    <w:rsid w:val="002A7607"/>
    <w:rsid w:val="002C1450"/>
    <w:rsid w:val="002C7601"/>
    <w:rsid w:val="002C7D8E"/>
    <w:rsid w:val="002D2912"/>
    <w:rsid w:val="002D3A68"/>
    <w:rsid w:val="002D6A9B"/>
    <w:rsid w:val="002D72B0"/>
    <w:rsid w:val="002E11CE"/>
    <w:rsid w:val="002E16AB"/>
    <w:rsid w:val="002E2461"/>
    <w:rsid w:val="002E2520"/>
    <w:rsid w:val="002E4990"/>
    <w:rsid w:val="002F0DDA"/>
    <w:rsid w:val="002F2CB9"/>
    <w:rsid w:val="0030222E"/>
    <w:rsid w:val="00304C81"/>
    <w:rsid w:val="0030709F"/>
    <w:rsid w:val="00307AA3"/>
    <w:rsid w:val="0031040C"/>
    <w:rsid w:val="00320B6F"/>
    <w:rsid w:val="00321184"/>
    <w:rsid w:val="00321C9C"/>
    <w:rsid w:val="00322C52"/>
    <w:rsid w:val="003318A7"/>
    <w:rsid w:val="003338D1"/>
    <w:rsid w:val="00334016"/>
    <w:rsid w:val="00335E06"/>
    <w:rsid w:val="003368A7"/>
    <w:rsid w:val="00340692"/>
    <w:rsid w:val="00345A2D"/>
    <w:rsid w:val="003520D4"/>
    <w:rsid w:val="00356B81"/>
    <w:rsid w:val="003572AF"/>
    <w:rsid w:val="003657F5"/>
    <w:rsid w:val="00365ED2"/>
    <w:rsid w:val="003672A6"/>
    <w:rsid w:val="0037725D"/>
    <w:rsid w:val="0038019F"/>
    <w:rsid w:val="00393AE9"/>
    <w:rsid w:val="00395203"/>
    <w:rsid w:val="003A475D"/>
    <w:rsid w:val="003A6872"/>
    <w:rsid w:val="003B23E8"/>
    <w:rsid w:val="003B5B51"/>
    <w:rsid w:val="003C61CE"/>
    <w:rsid w:val="003D50FF"/>
    <w:rsid w:val="003E2202"/>
    <w:rsid w:val="003E5820"/>
    <w:rsid w:val="003F7705"/>
    <w:rsid w:val="004017BD"/>
    <w:rsid w:val="0040395C"/>
    <w:rsid w:val="004070E0"/>
    <w:rsid w:val="00411A90"/>
    <w:rsid w:val="00420676"/>
    <w:rsid w:val="004555FF"/>
    <w:rsid w:val="004604DC"/>
    <w:rsid w:val="00461358"/>
    <w:rsid w:val="00461D49"/>
    <w:rsid w:val="00463AD6"/>
    <w:rsid w:val="00465C2F"/>
    <w:rsid w:val="0047735D"/>
    <w:rsid w:val="00480C52"/>
    <w:rsid w:val="00481294"/>
    <w:rsid w:val="00483D99"/>
    <w:rsid w:val="00490777"/>
    <w:rsid w:val="00492D16"/>
    <w:rsid w:val="00497D74"/>
    <w:rsid w:val="004A5401"/>
    <w:rsid w:val="004A5D93"/>
    <w:rsid w:val="004A6C68"/>
    <w:rsid w:val="004B225D"/>
    <w:rsid w:val="004B244E"/>
    <w:rsid w:val="004C3096"/>
    <w:rsid w:val="004D480E"/>
    <w:rsid w:val="004D51B2"/>
    <w:rsid w:val="004D6B7B"/>
    <w:rsid w:val="004E03ED"/>
    <w:rsid w:val="004E1FD5"/>
    <w:rsid w:val="004E2F7B"/>
    <w:rsid w:val="004E34BC"/>
    <w:rsid w:val="004E513C"/>
    <w:rsid w:val="004E666A"/>
    <w:rsid w:val="004F01E7"/>
    <w:rsid w:val="00500996"/>
    <w:rsid w:val="005037D9"/>
    <w:rsid w:val="00520639"/>
    <w:rsid w:val="00526FAC"/>
    <w:rsid w:val="005310C5"/>
    <w:rsid w:val="00531482"/>
    <w:rsid w:val="005422BC"/>
    <w:rsid w:val="00542830"/>
    <w:rsid w:val="005565C3"/>
    <w:rsid w:val="00562E0A"/>
    <w:rsid w:val="00563056"/>
    <w:rsid w:val="00563899"/>
    <w:rsid w:val="00566382"/>
    <w:rsid w:val="0057480C"/>
    <w:rsid w:val="00580757"/>
    <w:rsid w:val="005903E8"/>
    <w:rsid w:val="0059488C"/>
    <w:rsid w:val="005A0548"/>
    <w:rsid w:val="005A7015"/>
    <w:rsid w:val="005B0DE3"/>
    <w:rsid w:val="005B43BC"/>
    <w:rsid w:val="005B5156"/>
    <w:rsid w:val="005B6655"/>
    <w:rsid w:val="005B6C48"/>
    <w:rsid w:val="005B6D55"/>
    <w:rsid w:val="005C62DE"/>
    <w:rsid w:val="005C6D48"/>
    <w:rsid w:val="005D17C7"/>
    <w:rsid w:val="005D2B52"/>
    <w:rsid w:val="005D36B7"/>
    <w:rsid w:val="005E4C0A"/>
    <w:rsid w:val="005E50CC"/>
    <w:rsid w:val="005F0A2D"/>
    <w:rsid w:val="005F7CFB"/>
    <w:rsid w:val="0060119D"/>
    <w:rsid w:val="006064BB"/>
    <w:rsid w:val="00624A52"/>
    <w:rsid w:val="0063451B"/>
    <w:rsid w:val="006358D3"/>
    <w:rsid w:val="00635ABD"/>
    <w:rsid w:val="00642ED5"/>
    <w:rsid w:val="00642F65"/>
    <w:rsid w:val="00645638"/>
    <w:rsid w:val="006635C5"/>
    <w:rsid w:val="00667476"/>
    <w:rsid w:val="00667DD8"/>
    <w:rsid w:val="006732C3"/>
    <w:rsid w:val="00677CAC"/>
    <w:rsid w:val="00680EAF"/>
    <w:rsid w:val="00684470"/>
    <w:rsid w:val="006866AE"/>
    <w:rsid w:val="00690E0C"/>
    <w:rsid w:val="00694756"/>
    <w:rsid w:val="006A0573"/>
    <w:rsid w:val="006A48B7"/>
    <w:rsid w:val="006A5EF4"/>
    <w:rsid w:val="006B50CE"/>
    <w:rsid w:val="006B7F97"/>
    <w:rsid w:val="006C193D"/>
    <w:rsid w:val="006C4068"/>
    <w:rsid w:val="006D3B6F"/>
    <w:rsid w:val="006D4D58"/>
    <w:rsid w:val="006D5300"/>
    <w:rsid w:val="006D5CA2"/>
    <w:rsid w:val="006D6A71"/>
    <w:rsid w:val="006D6D76"/>
    <w:rsid w:val="006E187C"/>
    <w:rsid w:val="006E3523"/>
    <w:rsid w:val="006E75FF"/>
    <w:rsid w:val="006F1FDB"/>
    <w:rsid w:val="006F33C9"/>
    <w:rsid w:val="006F40DF"/>
    <w:rsid w:val="0070307C"/>
    <w:rsid w:val="007042E6"/>
    <w:rsid w:val="007049F8"/>
    <w:rsid w:val="0071196A"/>
    <w:rsid w:val="00713F50"/>
    <w:rsid w:val="00725782"/>
    <w:rsid w:val="00726332"/>
    <w:rsid w:val="00744331"/>
    <w:rsid w:val="0074790A"/>
    <w:rsid w:val="00751F6C"/>
    <w:rsid w:val="00752E4B"/>
    <w:rsid w:val="0075351C"/>
    <w:rsid w:val="007543EC"/>
    <w:rsid w:val="00756093"/>
    <w:rsid w:val="00775CB8"/>
    <w:rsid w:val="0077651C"/>
    <w:rsid w:val="0077677F"/>
    <w:rsid w:val="00784F75"/>
    <w:rsid w:val="00787E9A"/>
    <w:rsid w:val="00790A0F"/>
    <w:rsid w:val="0079429F"/>
    <w:rsid w:val="0079739C"/>
    <w:rsid w:val="007B50AF"/>
    <w:rsid w:val="007B6ABD"/>
    <w:rsid w:val="007B71A3"/>
    <w:rsid w:val="007C132F"/>
    <w:rsid w:val="007C5E2E"/>
    <w:rsid w:val="007C6BDD"/>
    <w:rsid w:val="007D51A2"/>
    <w:rsid w:val="007D559C"/>
    <w:rsid w:val="007D6FB9"/>
    <w:rsid w:val="007D7073"/>
    <w:rsid w:val="007E1B97"/>
    <w:rsid w:val="007E2565"/>
    <w:rsid w:val="007E662D"/>
    <w:rsid w:val="007E7898"/>
    <w:rsid w:val="007F439A"/>
    <w:rsid w:val="00802621"/>
    <w:rsid w:val="0080362E"/>
    <w:rsid w:val="00804025"/>
    <w:rsid w:val="008041E2"/>
    <w:rsid w:val="00807BA9"/>
    <w:rsid w:val="00810C4C"/>
    <w:rsid w:val="00821646"/>
    <w:rsid w:val="00822733"/>
    <w:rsid w:val="0082670B"/>
    <w:rsid w:val="00831C15"/>
    <w:rsid w:val="00832CF1"/>
    <w:rsid w:val="00836E8C"/>
    <w:rsid w:val="00841B72"/>
    <w:rsid w:val="00850F83"/>
    <w:rsid w:val="00851A48"/>
    <w:rsid w:val="00852F0A"/>
    <w:rsid w:val="00854224"/>
    <w:rsid w:val="008662A3"/>
    <w:rsid w:val="00875A89"/>
    <w:rsid w:val="00877D53"/>
    <w:rsid w:val="008869FB"/>
    <w:rsid w:val="00897EF8"/>
    <w:rsid w:val="008A4DF0"/>
    <w:rsid w:val="008A7FDE"/>
    <w:rsid w:val="008D0174"/>
    <w:rsid w:val="008D01D9"/>
    <w:rsid w:val="008D0432"/>
    <w:rsid w:val="008E18D8"/>
    <w:rsid w:val="008E3C8F"/>
    <w:rsid w:val="008E4762"/>
    <w:rsid w:val="008E564C"/>
    <w:rsid w:val="008E6261"/>
    <w:rsid w:val="008F2373"/>
    <w:rsid w:val="0090541D"/>
    <w:rsid w:val="009226A4"/>
    <w:rsid w:val="0092408A"/>
    <w:rsid w:val="00934EFB"/>
    <w:rsid w:val="009362A8"/>
    <w:rsid w:val="00936DB5"/>
    <w:rsid w:val="00940C80"/>
    <w:rsid w:val="00951F59"/>
    <w:rsid w:val="00952C69"/>
    <w:rsid w:val="00953508"/>
    <w:rsid w:val="00970AF2"/>
    <w:rsid w:val="00971C63"/>
    <w:rsid w:val="00980BC1"/>
    <w:rsid w:val="00983A43"/>
    <w:rsid w:val="00987109"/>
    <w:rsid w:val="00990545"/>
    <w:rsid w:val="00990929"/>
    <w:rsid w:val="00992D9E"/>
    <w:rsid w:val="00997F85"/>
    <w:rsid w:val="009A1FBB"/>
    <w:rsid w:val="009A3D4C"/>
    <w:rsid w:val="009B3814"/>
    <w:rsid w:val="009B616B"/>
    <w:rsid w:val="009C207B"/>
    <w:rsid w:val="009D08C8"/>
    <w:rsid w:val="009D149E"/>
    <w:rsid w:val="009D282F"/>
    <w:rsid w:val="009D3E7A"/>
    <w:rsid w:val="009D7F65"/>
    <w:rsid w:val="009E227A"/>
    <w:rsid w:val="009E4258"/>
    <w:rsid w:val="009E5562"/>
    <w:rsid w:val="00A01022"/>
    <w:rsid w:val="00A04595"/>
    <w:rsid w:val="00A05997"/>
    <w:rsid w:val="00A11545"/>
    <w:rsid w:val="00A122C5"/>
    <w:rsid w:val="00A17DEE"/>
    <w:rsid w:val="00A241BF"/>
    <w:rsid w:val="00A275AF"/>
    <w:rsid w:val="00A45B3F"/>
    <w:rsid w:val="00A53426"/>
    <w:rsid w:val="00A663E3"/>
    <w:rsid w:val="00A667F4"/>
    <w:rsid w:val="00A75F14"/>
    <w:rsid w:val="00A90173"/>
    <w:rsid w:val="00A91E99"/>
    <w:rsid w:val="00A978BA"/>
    <w:rsid w:val="00AA4BF7"/>
    <w:rsid w:val="00AA7386"/>
    <w:rsid w:val="00AB4980"/>
    <w:rsid w:val="00AB6D81"/>
    <w:rsid w:val="00AC3E53"/>
    <w:rsid w:val="00AC521D"/>
    <w:rsid w:val="00AC7F88"/>
    <w:rsid w:val="00AD0A4E"/>
    <w:rsid w:val="00AE22DA"/>
    <w:rsid w:val="00AE5B9D"/>
    <w:rsid w:val="00AE6358"/>
    <w:rsid w:val="00AF30C1"/>
    <w:rsid w:val="00AF7694"/>
    <w:rsid w:val="00B02EF9"/>
    <w:rsid w:val="00B120AB"/>
    <w:rsid w:val="00B3382E"/>
    <w:rsid w:val="00B44435"/>
    <w:rsid w:val="00B44941"/>
    <w:rsid w:val="00B5282E"/>
    <w:rsid w:val="00B54F01"/>
    <w:rsid w:val="00B620BD"/>
    <w:rsid w:val="00B632D3"/>
    <w:rsid w:val="00B64D06"/>
    <w:rsid w:val="00B66D91"/>
    <w:rsid w:val="00B66E22"/>
    <w:rsid w:val="00B672DC"/>
    <w:rsid w:val="00B74554"/>
    <w:rsid w:val="00B75A8A"/>
    <w:rsid w:val="00B82E0E"/>
    <w:rsid w:val="00B83C5F"/>
    <w:rsid w:val="00B87ECB"/>
    <w:rsid w:val="00B92ABC"/>
    <w:rsid w:val="00B96CB8"/>
    <w:rsid w:val="00BA5D10"/>
    <w:rsid w:val="00BA76F7"/>
    <w:rsid w:val="00BA7BC8"/>
    <w:rsid w:val="00BB4E17"/>
    <w:rsid w:val="00BB5CBE"/>
    <w:rsid w:val="00BC753A"/>
    <w:rsid w:val="00BD3073"/>
    <w:rsid w:val="00BF05AE"/>
    <w:rsid w:val="00BF4F52"/>
    <w:rsid w:val="00BF7E64"/>
    <w:rsid w:val="00C03818"/>
    <w:rsid w:val="00C11969"/>
    <w:rsid w:val="00C13208"/>
    <w:rsid w:val="00C16BA6"/>
    <w:rsid w:val="00C17D02"/>
    <w:rsid w:val="00C2141A"/>
    <w:rsid w:val="00C21538"/>
    <w:rsid w:val="00C25017"/>
    <w:rsid w:val="00C310BB"/>
    <w:rsid w:val="00C33EA6"/>
    <w:rsid w:val="00C36CE3"/>
    <w:rsid w:val="00C43118"/>
    <w:rsid w:val="00C515C2"/>
    <w:rsid w:val="00C553BA"/>
    <w:rsid w:val="00C61E2A"/>
    <w:rsid w:val="00C63F07"/>
    <w:rsid w:val="00C65874"/>
    <w:rsid w:val="00C65E2E"/>
    <w:rsid w:val="00C66D72"/>
    <w:rsid w:val="00C7000C"/>
    <w:rsid w:val="00C7014B"/>
    <w:rsid w:val="00C703EE"/>
    <w:rsid w:val="00C8315D"/>
    <w:rsid w:val="00C84626"/>
    <w:rsid w:val="00C8751C"/>
    <w:rsid w:val="00C9187F"/>
    <w:rsid w:val="00C93978"/>
    <w:rsid w:val="00C948B8"/>
    <w:rsid w:val="00CA1860"/>
    <w:rsid w:val="00CA26F2"/>
    <w:rsid w:val="00CA72A0"/>
    <w:rsid w:val="00CB573D"/>
    <w:rsid w:val="00CC592F"/>
    <w:rsid w:val="00CC708E"/>
    <w:rsid w:val="00CC7866"/>
    <w:rsid w:val="00CD1645"/>
    <w:rsid w:val="00CD4D0E"/>
    <w:rsid w:val="00CD7D0B"/>
    <w:rsid w:val="00CE00A3"/>
    <w:rsid w:val="00CE6BC5"/>
    <w:rsid w:val="00CF01E9"/>
    <w:rsid w:val="00CF0295"/>
    <w:rsid w:val="00CF208D"/>
    <w:rsid w:val="00D101D6"/>
    <w:rsid w:val="00D14BC3"/>
    <w:rsid w:val="00D1630B"/>
    <w:rsid w:val="00D208B6"/>
    <w:rsid w:val="00D23C86"/>
    <w:rsid w:val="00D25BAE"/>
    <w:rsid w:val="00D27DD8"/>
    <w:rsid w:val="00D30FD9"/>
    <w:rsid w:val="00D310FE"/>
    <w:rsid w:val="00D3411A"/>
    <w:rsid w:val="00D3466A"/>
    <w:rsid w:val="00D40D37"/>
    <w:rsid w:val="00D435E9"/>
    <w:rsid w:val="00D46265"/>
    <w:rsid w:val="00D51AB3"/>
    <w:rsid w:val="00D62783"/>
    <w:rsid w:val="00D65ADA"/>
    <w:rsid w:val="00D71022"/>
    <w:rsid w:val="00D71403"/>
    <w:rsid w:val="00D72752"/>
    <w:rsid w:val="00D8496A"/>
    <w:rsid w:val="00D869F6"/>
    <w:rsid w:val="00D90298"/>
    <w:rsid w:val="00D92222"/>
    <w:rsid w:val="00D95B43"/>
    <w:rsid w:val="00D960E6"/>
    <w:rsid w:val="00D96502"/>
    <w:rsid w:val="00D96A0B"/>
    <w:rsid w:val="00DA56CD"/>
    <w:rsid w:val="00DA5C08"/>
    <w:rsid w:val="00DB2EDC"/>
    <w:rsid w:val="00DC0B69"/>
    <w:rsid w:val="00DD2D9E"/>
    <w:rsid w:val="00DD570F"/>
    <w:rsid w:val="00DE180E"/>
    <w:rsid w:val="00DF366A"/>
    <w:rsid w:val="00E010C2"/>
    <w:rsid w:val="00E045B1"/>
    <w:rsid w:val="00E054AA"/>
    <w:rsid w:val="00E05C6C"/>
    <w:rsid w:val="00E14308"/>
    <w:rsid w:val="00E14BB6"/>
    <w:rsid w:val="00E14CCB"/>
    <w:rsid w:val="00E30478"/>
    <w:rsid w:val="00E30769"/>
    <w:rsid w:val="00E331D7"/>
    <w:rsid w:val="00E34E42"/>
    <w:rsid w:val="00E35887"/>
    <w:rsid w:val="00E370B8"/>
    <w:rsid w:val="00E37E7A"/>
    <w:rsid w:val="00E4375D"/>
    <w:rsid w:val="00E55FCA"/>
    <w:rsid w:val="00E56BE2"/>
    <w:rsid w:val="00E576D5"/>
    <w:rsid w:val="00E600E6"/>
    <w:rsid w:val="00E61182"/>
    <w:rsid w:val="00E61F9B"/>
    <w:rsid w:val="00E6471A"/>
    <w:rsid w:val="00E655B3"/>
    <w:rsid w:val="00E734C9"/>
    <w:rsid w:val="00E7672B"/>
    <w:rsid w:val="00E80750"/>
    <w:rsid w:val="00E80B01"/>
    <w:rsid w:val="00E86742"/>
    <w:rsid w:val="00E90835"/>
    <w:rsid w:val="00EA6270"/>
    <w:rsid w:val="00EB2AB2"/>
    <w:rsid w:val="00EB407A"/>
    <w:rsid w:val="00EB42B6"/>
    <w:rsid w:val="00EB710F"/>
    <w:rsid w:val="00EC0009"/>
    <w:rsid w:val="00EC13C1"/>
    <w:rsid w:val="00EC40B8"/>
    <w:rsid w:val="00EC46DF"/>
    <w:rsid w:val="00EC4EBE"/>
    <w:rsid w:val="00ED20C9"/>
    <w:rsid w:val="00ED5A3F"/>
    <w:rsid w:val="00ED64E6"/>
    <w:rsid w:val="00ED6D7E"/>
    <w:rsid w:val="00ED7EC6"/>
    <w:rsid w:val="00EE2FEC"/>
    <w:rsid w:val="00EF07F3"/>
    <w:rsid w:val="00EF11A8"/>
    <w:rsid w:val="00EF1518"/>
    <w:rsid w:val="00EF63F0"/>
    <w:rsid w:val="00EF7137"/>
    <w:rsid w:val="00EF7447"/>
    <w:rsid w:val="00F17948"/>
    <w:rsid w:val="00F27402"/>
    <w:rsid w:val="00F40813"/>
    <w:rsid w:val="00F4360E"/>
    <w:rsid w:val="00F525A7"/>
    <w:rsid w:val="00F55710"/>
    <w:rsid w:val="00F56928"/>
    <w:rsid w:val="00F60EE4"/>
    <w:rsid w:val="00F626B6"/>
    <w:rsid w:val="00F659F4"/>
    <w:rsid w:val="00F67AE3"/>
    <w:rsid w:val="00F72FEA"/>
    <w:rsid w:val="00F776A5"/>
    <w:rsid w:val="00F83A9C"/>
    <w:rsid w:val="00F83F89"/>
    <w:rsid w:val="00F853BA"/>
    <w:rsid w:val="00F86B07"/>
    <w:rsid w:val="00FA278F"/>
    <w:rsid w:val="00FA675F"/>
    <w:rsid w:val="00FB087C"/>
    <w:rsid w:val="00FB11D8"/>
    <w:rsid w:val="00FB4C46"/>
    <w:rsid w:val="00FB66D5"/>
    <w:rsid w:val="00FB7A46"/>
    <w:rsid w:val="00FC1DAF"/>
    <w:rsid w:val="00FC41FF"/>
    <w:rsid w:val="00FC4A9C"/>
    <w:rsid w:val="00FC583E"/>
    <w:rsid w:val="00FD22F5"/>
    <w:rsid w:val="00FE054B"/>
    <w:rsid w:val="00FE0724"/>
    <w:rsid w:val="00FE59DE"/>
    <w:rsid w:val="00FF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330806D6"/>
  <w15:chartTrackingRefBased/>
  <w15:docId w15:val="{39ED52C0-B2F3-4F54-A4C9-D59CD151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C65E2E"/>
    <w:pPr>
      <w:tabs>
        <w:tab w:val="center" w:pos="4252"/>
        <w:tab w:val="right" w:pos="8504"/>
      </w:tabs>
      <w:snapToGrid w:val="0"/>
    </w:pPr>
  </w:style>
  <w:style w:type="paragraph" w:styleId="a5">
    <w:name w:val="footer"/>
    <w:basedOn w:val="a"/>
    <w:link w:val="a6"/>
    <w:rsid w:val="00C65E2E"/>
    <w:pPr>
      <w:tabs>
        <w:tab w:val="center" w:pos="4252"/>
        <w:tab w:val="right" w:pos="8504"/>
      </w:tabs>
      <w:snapToGrid w:val="0"/>
    </w:pPr>
  </w:style>
  <w:style w:type="paragraph" w:styleId="a7">
    <w:name w:val="Balloon Text"/>
    <w:basedOn w:val="a"/>
    <w:link w:val="a8"/>
    <w:rsid w:val="00B96CB8"/>
    <w:rPr>
      <w:rFonts w:ascii="Arial" w:eastAsia="ＭＳ ゴシック" w:hAnsi="Arial"/>
      <w:sz w:val="18"/>
      <w:szCs w:val="18"/>
    </w:rPr>
  </w:style>
  <w:style w:type="character" w:customStyle="1" w:styleId="a8">
    <w:name w:val="吹き出し (文字)"/>
    <w:link w:val="a7"/>
    <w:rsid w:val="00B96CB8"/>
    <w:rPr>
      <w:rFonts w:ascii="Arial" w:eastAsia="ＭＳ ゴシック" w:hAnsi="Arial" w:cs="Times New Roman"/>
      <w:kern w:val="2"/>
      <w:sz w:val="18"/>
      <w:szCs w:val="18"/>
    </w:rPr>
  </w:style>
  <w:style w:type="paragraph" w:customStyle="1" w:styleId="Default">
    <w:name w:val="Default"/>
    <w:rsid w:val="00EB407A"/>
    <w:pPr>
      <w:widowControl w:val="0"/>
      <w:autoSpaceDE w:val="0"/>
      <w:autoSpaceDN w:val="0"/>
      <w:adjustRightInd w:val="0"/>
    </w:pPr>
    <w:rPr>
      <w:rFonts w:ascii="ＭＳ 明朝" w:cs="ＭＳ 明朝"/>
      <w:color w:val="000000"/>
      <w:sz w:val="24"/>
      <w:szCs w:val="24"/>
    </w:rPr>
  </w:style>
  <w:style w:type="character" w:customStyle="1" w:styleId="st">
    <w:name w:val="st"/>
    <w:rsid w:val="00F27402"/>
  </w:style>
  <w:style w:type="paragraph" w:styleId="Web">
    <w:name w:val="Normal (Web)"/>
    <w:basedOn w:val="a"/>
    <w:uiPriority w:val="99"/>
    <w:unhideWhenUsed/>
    <w:rsid w:val="00DD2D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rsid w:val="000E1AEB"/>
    <w:rPr>
      <w:sz w:val="18"/>
      <w:szCs w:val="18"/>
    </w:rPr>
  </w:style>
  <w:style w:type="paragraph" w:styleId="aa">
    <w:name w:val="annotation text"/>
    <w:basedOn w:val="a"/>
    <w:link w:val="ab"/>
    <w:rsid w:val="000E1AEB"/>
    <w:pPr>
      <w:jc w:val="left"/>
    </w:pPr>
  </w:style>
  <w:style w:type="character" w:customStyle="1" w:styleId="ab">
    <w:name w:val="コメント文字列 (文字)"/>
    <w:link w:val="aa"/>
    <w:rsid w:val="000E1AEB"/>
    <w:rPr>
      <w:kern w:val="2"/>
      <w:sz w:val="21"/>
      <w:szCs w:val="24"/>
    </w:rPr>
  </w:style>
  <w:style w:type="paragraph" w:styleId="ac">
    <w:name w:val="annotation subject"/>
    <w:basedOn w:val="aa"/>
    <w:next w:val="aa"/>
    <w:link w:val="ad"/>
    <w:rsid w:val="000E1AEB"/>
    <w:rPr>
      <w:b/>
      <w:bCs/>
    </w:rPr>
  </w:style>
  <w:style w:type="character" w:customStyle="1" w:styleId="ad">
    <w:name w:val="コメント内容 (文字)"/>
    <w:link w:val="ac"/>
    <w:rsid w:val="000E1AEB"/>
    <w:rPr>
      <w:b/>
      <w:bCs/>
      <w:kern w:val="2"/>
      <w:sz w:val="21"/>
      <w:szCs w:val="24"/>
    </w:rPr>
  </w:style>
  <w:style w:type="character" w:customStyle="1" w:styleId="a6">
    <w:name w:val="フッター (文字)"/>
    <w:link w:val="a5"/>
    <w:uiPriority w:val="99"/>
    <w:rsid w:val="00A45B3F"/>
    <w:rPr>
      <w:kern w:val="2"/>
      <w:sz w:val="21"/>
      <w:szCs w:val="24"/>
    </w:rPr>
  </w:style>
  <w:style w:type="character" w:styleId="ae">
    <w:name w:val="page number"/>
    <w:rsid w:val="00875A89"/>
  </w:style>
  <w:style w:type="paragraph" w:styleId="af">
    <w:name w:val="Date"/>
    <w:basedOn w:val="a"/>
    <w:next w:val="a"/>
    <w:link w:val="af0"/>
    <w:rsid w:val="00875A89"/>
  </w:style>
  <w:style w:type="character" w:customStyle="1" w:styleId="af0">
    <w:name w:val="日付 (文字)"/>
    <w:link w:val="af"/>
    <w:rsid w:val="00875A89"/>
    <w:rPr>
      <w:kern w:val="2"/>
      <w:sz w:val="21"/>
      <w:szCs w:val="24"/>
    </w:rPr>
  </w:style>
  <w:style w:type="paragraph" w:styleId="af1">
    <w:name w:val="Body Text Indent"/>
    <w:basedOn w:val="a"/>
    <w:link w:val="af2"/>
    <w:rsid w:val="00875A89"/>
    <w:pPr>
      <w:tabs>
        <w:tab w:val="left" w:pos="540"/>
      </w:tabs>
      <w:ind w:left="220" w:hangingChars="100" w:hanging="220"/>
    </w:pPr>
    <w:rPr>
      <w:rFonts w:ascii="ＭＳ 明朝" w:hAnsi="ＭＳ 明朝"/>
      <w:kern w:val="0"/>
      <w:sz w:val="22"/>
      <w:szCs w:val="20"/>
    </w:rPr>
  </w:style>
  <w:style w:type="character" w:customStyle="1" w:styleId="af2">
    <w:name w:val="本文インデント (文字)"/>
    <w:link w:val="af1"/>
    <w:rsid w:val="00875A89"/>
    <w:rPr>
      <w:rFonts w:ascii="ＭＳ 明朝" w:hAnsi="ＭＳ 明朝"/>
      <w:sz w:val="22"/>
    </w:rPr>
  </w:style>
  <w:style w:type="paragraph" w:styleId="2">
    <w:name w:val="Body Text Indent 2"/>
    <w:basedOn w:val="a"/>
    <w:link w:val="20"/>
    <w:rsid w:val="00875A89"/>
    <w:pPr>
      <w:tabs>
        <w:tab w:val="left" w:pos="540"/>
      </w:tabs>
      <w:ind w:left="224" w:hangingChars="100" w:hanging="224"/>
    </w:pPr>
    <w:rPr>
      <w:rFonts w:ascii="ＭＳ 明朝" w:hAnsi="ＭＳ 明朝" w:hint="eastAsia"/>
      <w:kern w:val="0"/>
      <w:szCs w:val="20"/>
    </w:rPr>
  </w:style>
  <w:style w:type="character" w:customStyle="1" w:styleId="20">
    <w:name w:val="本文インデント 2 (文字)"/>
    <w:link w:val="2"/>
    <w:rsid w:val="00875A89"/>
    <w:rPr>
      <w:rFonts w:ascii="ＭＳ 明朝" w:hAnsi="ＭＳ 明朝"/>
      <w:sz w:val="21"/>
    </w:rPr>
  </w:style>
  <w:style w:type="table" w:styleId="af3">
    <w:name w:val="Table Grid"/>
    <w:basedOn w:val="a1"/>
    <w:rsid w:val="00875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875A89"/>
    <w:pPr>
      <w:jc w:val="center"/>
    </w:pPr>
    <w:rPr>
      <w:rFonts w:ascii="ＭＳ 明朝" w:hAnsi="ＭＳ 明朝" w:cs="ＭＳ Ｐゴシック"/>
      <w:bCs/>
      <w:kern w:val="36"/>
      <w:szCs w:val="21"/>
    </w:rPr>
  </w:style>
  <w:style w:type="character" w:customStyle="1" w:styleId="af5">
    <w:name w:val="記 (文字)"/>
    <w:link w:val="af4"/>
    <w:rsid w:val="00875A89"/>
    <w:rPr>
      <w:rFonts w:ascii="ＭＳ 明朝" w:hAnsi="ＭＳ 明朝" w:cs="ＭＳ Ｐゴシック"/>
      <w:bCs/>
      <w:kern w:val="36"/>
      <w:sz w:val="21"/>
      <w:szCs w:val="21"/>
    </w:rPr>
  </w:style>
  <w:style w:type="paragraph" w:styleId="af6">
    <w:name w:val="Closing"/>
    <w:basedOn w:val="a"/>
    <w:link w:val="af7"/>
    <w:rsid w:val="00875A89"/>
    <w:pPr>
      <w:jc w:val="right"/>
    </w:pPr>
    <w:rPr>
      <w:rFonts w:ascii="ＭＳ 明朝" w:hAnsi="ＭＳ 明朝" w:cs="ＭＳ Ｐゴシック"/>
      <w:bCs/>
      <w:kern w:val="36"/>
      <w:szCs w:val="21"/>
    </w:rPr>
  </w:style>
  <w:style w:type="character" w:customStyle="1" w:styleId="af7">
    <w:name w:val="結語 (文字)"/>
    <w:link w:val="af6"/>
    <w:rsid w:val="00875A89"/>
    <w:rPr>
      <w:rFonts w:ascii="ＭＳ 明朝" w:hAnsi="ＭＳ 明朝" w:cs="ＭＳ Ｐゴシック"/>
      <w:bCs/>
      <w:kern w:val="36"/>
      <w:sz w:val="21"/>
      <w:szCs w:val="21"/>
    </w:rPr>
  </w:style>
  <w:style w:type="paragraph" w:styleId="HTML">
    <w:name w:val="HTML Preformatted"/>
    <w:basedOn w:val="a"/>
    <w:link w:val="HTML0"/>
    <w:rsid w:val="00875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875A8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2705">
      <w:bodyDiv w:val="1"/>
      <w:marLeft w:val="0"/>
      <w:marRight w:val="0"/>
      <w:marTop w:val="0"/>
      <w:marBottom w:val="0"/>
      <w:divBdr>
        <w:top w:val="none" w:sz="0" w:space="0" w:color="auto"/>
        <w:left w:val="none" w:sz="0" w:space="0" w:color="auto"/>
        <w:bottom w:val="none" w:sz="0" w:space="0" w:color="auto"/>
        <w:right w:val="none" w:sz="0" w:space="0" w:color="auto"/>
      </w:divBdr>
    </w:div>
    <w:div w:id="18028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AFBC2-6B3F-409B-9829-508E77A8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606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国立大学法人奈良教育大学における公的研究費の適正な取扱い等に関する規則（案）</vt:lpstr>
    </vt:vector>
  </TitlesOfParts>
  <Manager/>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高島弘樹</dc:creator>
  <cp:keywords/>
  <dc:description/>
  <cp:lastModifiedBy>山本政彦</cp:lastModifiedBy>
  <cp:revision>3</cp:revision>
  <cp:lastPrinted>2016-11-18T07:10:00Z</cp:lastPrinted>
  <dcterms:created xsi:type="dcterms:W3CDTF">2025-02-18T02:36:00Z</dcterms:created>
  <dcterms:modified xsi:type="dcterms:W3CDTF">2025-02-18T02:37:00Z</dcterms:modified>
  <cp:category/>
</cp:coreProperties>
</file>