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4A85" w14:textId="77777777" w:rsidR="00B705B3" w:rsidRDefault="00B705B3" w:rsidP="00B705B3">
      <w:pPr>
        <w:rPr>
          <w:lang w:eastAsia="zh-CN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様式第６号（第６条関係）</w:t>
      </w:r>
    </w:p>
    <w:p w14:paraId="2677CA3A" w14:textId="77777777" w:rsidR="00B705B3" w:rsidRDefault="00B705B3" w:rsidP="00B705B3">
      <w:pPr>
        <w:rPr>
          <w:lang w:eastAsia="zh-CN"/>
        </w:rPr>
      </w:pPr>
    </w:p>
    <w:p w14:paraId="5C95DAED" w14:textId="77777777" w:rsidR="00B705B3" w:rsidRDefault="00B705B3" w:rsidP="00B705B3">
      <w:pPr>
        <w:rPr>
          <w:lang w:eastAsia="zh-CN"/>
        </w:rPr>
      </w:pPr>
      <w:r>
        <w:rPr>
          <w:lang w:eastAsia="zh-CN"/>
        </w:rPr>
        <w:t xml:space="preserve">                                                </w:t>
      </w:r>
      <w:r>
        <w:rPr>
          <w:rFonts w:hint="eastAsia"/>
          <w:lang w:eastAsia="zh-CN"/>
        </w:rPr>
        <w:t xml:space="preserve">　　　　</w:t>
      </w:r>
      <w:r>
        <w:rPr>
          <w:lang w:eastAsia="zh-CN"/>
        </w:rPr>
        <w:t xml:space="preserve">         </w:t>
      </w:r>
      <w:r>
        <w:rPr>
          <w:rFonts w:hint="eastAsia"/>
          <w:lang w:eastAsia="zh-CN"/>
        </w:rPr>
        <w:t>（</w:t>
      </w:r>
      <w:r>
        <w:rPr>
          <w:lang w:eastAsia="zh-CN"/>
        </w:rPr>
        <w:t>A</w:t>
      </w:r>
      <w:r>
        <w:rPr>
          <w:rFonts w:hint="eastAsia"/>
          <w:lang w:eastAsia="zh-CN"/>
        </w:rPr>
        <w:t>３版用紙）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180"/>
      </w:tblGrid>
      <w:tr w:rsidR="00B705B3" w14:paraId="62C87AB8" w14:textId="77777777" w:rsidTr="00B705B3"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FC975A" w14:textId="77777777" w:rsidR="00B705B3" w:rsidRDefault="00B705B3">
            <w:pPr>
              <w:rPr>
                <w:lang w:eastAsia="zh-CN"/>
              </w:rPr>
            </w:pPr>
          </w:p>
          <w:p w14:paraId="24474F0F" w14:textId="3CD8A94C" w:rsidR="00B705B3" w:rsidRDefault="00B705B3">
            <w:r>
              <w:rPr>
                <w:lang w:eastAsia="zh-CN"/>
              </w:rPr>
              <w:t xml:space="preserve">                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      </w:t>
            </w:r>
            <w:r w:rsidR="00DC2B1A">
              <w:rPr>
                <w:rFonts w:hint="eastAsia"/>
                <w:sz w:val="18"/>
                <w:lang w:eastAsia="zh-CN"/>
              </w:rPr>
              <w:t xml:space="preserve"> </w:t>
            </w:r>
            <w:r w:rsidR="00DC2B1A"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</w:rPr>
              <w:t>年　月　日</w:t>
            </w:r>
          </w:p>
          <w:p w14:paraId="5EB0B38F" w14:textId="77777777" w:rsidR="00B705B3" w:rsidRDefault="00B705B3"/>
          <w:p w14:paraId="3BE56F3C" w14:textId="77777777" w:rsidR="00B705B3" w:rsidRDefault="00B705B3">
            <w:r>
              <w:rPr>
                <w:rFonts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所　信　書</w:t>
            </w:r>
          </w:p>
          <w:p w14:paraId="6BE9150E" w14:textId="77777777" w:rsidR="00B705B3" w:rsidRDefault="00B705B3" w:rsidP="006656C7">
            <w:pPr>
              <w:ind w:left="211" w:hangingChars="100" w:hanging="211"/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１．国立大学法人琉球大学の運営等に関する　所信</w:t>
            </w:r>
          </w:p>
          <w:p w14:paraId="67D9A621" w14:textId="77777777" w:rsidR="00B705B3" w:rsidRDefault="00B705B3"/>
          <w:p w14:paraId="23C73D7F" w14:textId="77777777" w:rsidR="00B705B3" w:rsidRDefault="00B705B3"/>
          <w:p w14:paraId="2D8EEE21" w14:textId="77777777" w:rsidR="00B705B3" w:rsidRDefault="00B705B3"/>
          <w:p w14:paraId="5F523C48" w14:textId="77777777" w:rsidR="00B705B3" w:rsidRDefault="00B705B3"/>
          <w:p w14:paraId="70DF7D41" w14:textId="77777777" w:rsidR="00B705B3" w:rsidRDefault="00B705B3"/>
          <w:p w14:paraId="48D5246B" w14:textId="77777777" w:rsidR="00B705B3" w:rsidRDefault="00B705B3"/>
          <w:p w14:paraId="33E2F5D0" w14:textId="77777777" w:rsidR="00B705B3" w:rsidRDefault="00B705B3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4FCF758" w14:textId="77777777" w:rsidR="00B705B3" w:rsidRDefault="00B705B3"/>
          <w:p w14:paraId="17A9A916" w14:textId="77777777" w:rsidR="00B705B3" w:rsidRDefault="00B705B3" w:rsidP="006656C7">
            <w:pPr>
              <w:ind w:left="211" w:hangingChars="100" w:hanging="211"/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２．国立大学法人琉球大学の中期目標・中　期計画，将来構想等基本となる方針に関　する所信</w:t>
            </w:r>
          </w:p>
        </w:tc>
      </w:tr>
      <w:tr w:rsidR="00B705B3" w14:paraId="62C6DC77" w14:textId="77777777" w:rsidTr="00B705B3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DADB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90E09F" w14:textId="77777777" w:rsidR="00B705B3" w:rsidRDefault="00B705B3"/>
          <w:p w14:paraId="1505FE2B" w14:textId="77777777" w:rsidR="00B705B3" w:rsidRDefault="00B705B3">
            <w:r>
              <w:t xml:space="preserve"> </w:t>
            </w:r>
            <w:r>
              <w:rPr>
                <w:rFonts w:hint="eastAsia"/>
                <w:sz w:val="18"/>
              </w:rPr>
              <w:t>国立大学法人琉球大学学長選考細則第６条の規定に基づき提出いたします。また，この様式の内容が公表されても差し支えありません。</w:t>
            </w:r>
          </w:p>
          <w:p w14:paraId="21F47943" w14:textId="77777777" w:rsidR="00B705B3" w:rsidRDefault="00B705B3"/>
          <w:p w14:paraId="3ADCB750" w14:textId="6F366121" w:rsidR="00B705B3" w:rsidRDefault="00B705B3"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 w:rsidR="005045A0">
              <w:rPr>
                <w:rFonts w:hint="eastAsia"/>
                <w:sz w:val="18"/>
              </w:rPr>
              <w:t xml:space="preserve"> </w:t>
            </w:r>
            <w:r w:rsidR="005045A0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月　日</w:t>
            </w:r>
          </w:p>
          <w:p w14:paraId="407145D7" w14:textId="77777777" w:rsidR="00B705B3" w:rsidRDefault="00B705B3">
            <w:r>
              <w:rPr>
                <w:spacing w:val="-1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pacing w:val="-1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spacing w:val="-1"/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>印</w:t>
            </w:r>
          </w:p>
          <w:p w14:paraId="54911169" w14:textId="77777777" w:rsidR="00B705B3" w:rsidRDefault="00B705B3"/>
          <w:p w14:paraId="5C55CDD9" w14:textId="77777777" w:rsidR="00B705B3" w:rsidRDefault="00B705B3"/>
        </w:tc>
      </w:tr>
    </w:tbl>
    <w:p w14:paraId="0204AAE2" w14:textId="77777777" w:rsidR="00B705B3" w:rsidRDefault="00B705B3" w:rsidP="00B705B3"/>
    <w:p w14:paraId="081C57ED" w14:textId="77777777" w:rsidR="00B705B3" w:rsidRDefault="00B705B3" w:rsidP="00B705B3">
      <w:r>
        <w:t xml:space="preserve">  </w:t>
      </w:r>
      <w:r>
        <w:rPr>
          <w:rFonts w:hint="eastAsia"/>
          <w:sz w:val="18"/>
        </w:rPr>
        <w:t>※国立大学法人琉球大学の運営等に関する所信をそれぞれ８００字程度で作成してください。</w:t>
      </w:r>
    </w:p>
    <w:p w14:paraId="4265DEF0" w14:textId="77777777" w:rsidR="00B705B3" w:rsidRDefault="00B705B3" w:rsidP="00B705B3"/>
    <w:sectPr w:rsidR="00B70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C460" w14:textId="77777777" w:rsidR="00F6326C" w:rsidRDefault="00F6326C" w:rsidP="00AA3EB8">
      <w:r>
        <w:separator/>
      </w:r>
    </w:p>
  </w:endnote>
  <w:endnote w:type="continuationSeparator" w:id="0">
    <w:p w14:paraId="15FCC4A8" w14:textId="77777777" w:rsidR="00F6326C" w:rsidRDefault="00F6326C" w:rsidP="00AA3EB8">
      <w:r>
        <w:continuationSeparator/>
      </w:r>
    </w:p>
  </w:endnote>
  <w:endnote w:type="continuationNotice" w:id="1">
    <w:p w14:paraId="3734E3E5" w14:textId="77777777" w:rsidR="00F6326C" w:rsidRDefault="00F63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7317" w14:textId="77777777" w:rsidR="00F6326C" w:rsidRDefault="00F6326C" w:rsidP="00AA3EB8">
      <w:r>
        <w:separator/>
      </w:r>
    </w:p>
  </w:footnote>
  <w:footnote w:type="continuationSeparator" w:id="0">
    <w:p w14:paraId="5FA8D55B" w14:textId="77777777" w:rsidR="00F6326C" w:rsidRDefault="00F6326C" w:rsidP="00AA3EB8">
      <w:r>
        <w:continuationSeparator/>
      </w:r>
    </w:p>
  </w:footnote>
  <w:footnote w:type="continuationNotice" w:id="1">
    <w:p w14:paraId="0FFABBBA" w14:textId="77777777" w:rsidR="00F6326C" w:rsidRDefault="00F632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B3"/>
    <w:rsid w:val="00006A0A"/>
    <w:rsid w:val="00056606"/>
    <w:rsid w:val="000710D0"/>
    <w:rsid w:val="001050BA"/>
    <w:rsid w:val="00120811"/>
    <w:rsid w:val="001428F3"/>
    <w:rsid w:val="00161FF0"/>
    <w:rsid w:val="001716AE"/>
    <w:rsid w:val="001B73EC"/>
    <w:rsid w:val="001C561C"/>
    <w:rsid w:val="002237DB"/>
    <w:rsid w:val="0023784D"/>
    <w:rsid w:val="00241770"/>
    <w:rsid w:val="00253928"/>
    <w:rsid w:val="002B34CD"/>
    <w:rsid w:val="003142D5"/>
    <w:rsid w:val="003329F6"/>
    <w:rsid w:val="00333DC8"/>
    <w:rsid w:val="00335CC1"/>
    <w:rsid w:val="003B626F"/>
    <w:rsid w:val="003D1217"/>
    <w:rsid w:val="00425088"/>
    <w:rsid w:val="00464165"/>
    <w:rsid w:val="004726D3"/>
    <w:rsid w:val="004B60D8"/>
    <w:rsid w:val="004F376C"/>
    <w:rsid w:val="005045A0"/>
    <w:rsid w:val="005503A9"/>
    <w:rsid w:val="00591242"/>
    <w:rsid w:val="005D6263"/>
    <w:rsid w:val="006318F5"/>
    <w:rsid w:val="00632ACD"/>
    <w:rsid w:val="006656C7"/>
    <w:rsid w:val="00674775"/>
    <w:rsid w:val="0068565C"/>
    <w:rsid w:val="006B51CA"/>
    <w:rsid w:val="006D7499"/>
    <w:rsid w:val="006E7193"/>
    <w:rsid w:val="007165E3"/>
    <w:rsid w:val="007349B1"/>
    <w:rsid w:val="00781C64"/>
    <w:rsid w:val="00793FC7"/>
    <w:rsid w:val="007A2AEB"/>
    <w:rsid w:val="007D2AA7"/>
    <w:rsid w:val="007F3CBC"/>
    <w:rsid w:val="00834A76"/>
    <w:rsid w:val="00891E3A"/>
    <w:rsid w:val="00893F15"/>
    <w:rsid w:val="008C7E39"/>
    <w:rsid w:val="008D1811"/>
    <w:rsid w:val="009042A4"/>
    <w:rsid w:val="009244F3"/>
    <w:rsid w:val="00944157"/>
    <w:rsid w:val="0094674E"/>
    <w:rsid w:val="00956060"/>
    <w:rsid w:val="009D6A17"/>
    <w:rsid w:val="009E30D8"/>
    <w:rsid w:val="00A11B4B"/>
    <w:rsid w:val="00A235F7"/>
    <w:rsid w:val="00A46AE5"/>
    <w:rsid w:val="00A632BE"/>
    <w:rsid w:val="00AA3EB8"/>
    <w:rsid w:val="00AB4EFC"/>
    <w:rsid w:val="00AD4A12"/>
    <w:rsid w:val="00B4558D"/>
    <w:rsid w:val="00B54B2D"/>
    <w:rsid w:val="00B65CBF"/>
    <w:rsid w:val="00B6629C"/>
    <w:rsid w:val="00B705B3"/>
    <w:rsid w:val="00B8539D"/>
    <w:rsid w:val="00BA45C6"/>
    <w:rsid w:val="00BB42B4"/>
    <w:rsid w:val="00BC49A6"/>
    <w:rsid w:val="00C179A6"/>
    <w:rsid w:val="00C6291C"/>
    <w:rsid w:val="00D01E49"/>
    <w:rsid w:val="00D163E1"/>
    <w:rsid w:val="00D167A3"/>
    <w:rsid w:val="00D64DC4"/>
    <w:rsid w:val="00DA20DD"/>
    <w:rsid w:val="00DB23E5"/>
    <w:rsid w:val="00DC2B1A"/>
    <w:rsid w:val="00E2662F"/>
    <w:rsid w:val="00E33923"/>
    <w:rsid w:val="00E61F6D"/>
    <w:rsid w:val="00E77A7D"/>
    <w:rsid w:val="00EB463A"/>
    <w:rsid w:val="00ED74B9"/>
    <w:rsid w:val="00EF2326"/>
    <w:rsid w:val="00F6326C"/>
    <w:rsid w:val="00F704FA"/>
    <w:rsid w:val="00F836F5"/>
    <w:rsid w:val="00F94A83"/>
    <w:rsid w:val="00FB6279"/>
    <w:rsid w:val="00FB6703"/>
    <w:rsid w:val="00FD213C"/>
    <w:rsid w:val="00FD49AD"/>
    <w:rsid w:val="00FF0CB1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20A71"/>
  <w15:chartTrackingRefBased/>
  <w15:docId w15:val="{AEF26181-BE76-4C49-A419-F208E64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B3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4">
    <w:name w:val="header"/>
    <w:basedOn w:val="a"/>
    <w:link w:val="a3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5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BB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3EC44A5B21B41AF818FAE3977CFA1" ma:contentTypeVersion="12" ma:contentTypeDescription="新しいドキュメントを作成します。" ma:contentTypeScope="" ma:versionID="1c606fdcb6698f87d410f85f2b4a8bb1">
  <xsd:schema xmlns:xsd="http://www.w3.org/2001/XMLSchema" xmlns:xs="http://www.w3.org/2001/XMLSchema" xmlns:p="http://schemas.microsoft.com/office/2006/metadata/properties" xmlns:ns2="2b95c596-ae16-4538-b7aa-7986b06b9f24" xmlns:ns3="33f72273-630d-4c27-8604-ae0d6d28727f" targetNamespace="http://schemas.microsoft.com/office/2006/metadata/properties" ma:root="true" ma:fieldsID="1ddf8f3fda495704f33ad28375942e79" ns2:_="" ns3:_="">
    <xsd:import namespace="2b95c596-ae16-4538-b7aa-7986b06b9f24"/>
    <xsd:import namespace="33f72273-630d-4c27-8604-ae0d6d28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596-ae16-4538-b7aa-7986b06b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273-630d-4c27-8604-ae0d6d28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da4863-d625-4a98-864f-f67ce01e2220}" ma:internalName="TaxCatchAll" ma:showField="CatchAllData" ma:web="33f72273-630d-4c27-8604-ae0d6d287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5c596-ae16-4538-b7aa-7986b06b9f24">
      <Terms xmlns="http://schemas.microsoft.com/office/infopath/2007/PartnerControls"/>
    </lcf76f155ced4ddcb4097134ff3c332f>
    <TaxCatchAll xmlns="33f72273-630d-4c27-8604-ae0d6d2872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B873-B2E0-4CA4-8949-F64257DA3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15F40-D706-4CE0-BA8A-C5D309A0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c596-ae16-4538-b7aa-7986b06b9f24"/>
    <ds:schemaRef ds:uri="33f72273-630d-4c27-8604-ae0d6d28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B2EA9-010C-4BFD-A8CF-90699A4D102D}">
  <ds:schemaRefs>
    <ds:schemaRef ds:uri="http://schemas.microsoft.com/office/2006/metadata/properties"/>
    <ds:schemaRef ds:uri="http://schemas.microsoft.com/office/infopath/2007/PartnerControls"/>
    <ds:schemaRef ds:uri="2b95c596-ae16-4538-b7aa-7986b06b9f24"/>
    <ds:schemaRef ds:uri="33f72273-630d-4c27-8604-ae0d6d28727f"/>
  </ds:schemaRefs>
</ds:datastoreItem>
</file>

<file path=customXml/itemProps4.xml><?xml version="1.0" encoding="utf-8"?>
<ds:datastoreItem xmlns:ds="http://schemas.openxmlformats.org/officeDocument/2006/customXml" ds:itemID="{51F1595C-D369-493C-B7FA-578447B6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14</cp:revision>
  <cp:lastPrinted>2022-03-30T09:37:00Z</cp:lastPrinted>
  <dcterms:created xsi:type="dcterms:W3CDTF">2022-03-30T06:38:00Z</dcterms:created>
  <dcterms:modified xsi:type="dcterms:W3CDTF">2022-08-17T08:58:00Z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0x0101003B33EC44A5B21B41AF818FAE3977CFA1</vt:lpwstr>
  </property>
  <property fmtid="{D5CDD505-2E9C-101B-9397-08002B2CF9AE}" pid="3" name="MediaServiceImageTags">
    <vt:lpwstr/>
  </property>
</Properties>
</file>