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EB8" w14:textId="78D60C4E" w:rsidR="008A40CB" w:rsidRPr="002B7D7C" w:rsidRDefault="00BE785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="00E45AD1" w:rsidRPr="002B7D7C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 w:rsidR="00660E7E" w:rsidRPr="002B7D7C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9F7AEF" w:rsidRPr="002B7D7C">
        <w:rPr>
          <w:rFonts w:ascii="ＭＳ 明朝" w:hAnsi="ＭＳ 明朝" w:hint="eastAsia"/>
          <w:color w:val="000000" w:themeColor="text1"/>
          <w:sz w:val="22"/>
          <w:szCs w:val="22"/>
        </w:rPr>
        <w:t>規程</w:t>
      </w:r>
      <w:r w:rsidR="00660E7E" w:rsidRPr="002B7D7C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E45AD1" w:rsidRPr="002B7D7C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="00660E7E" w:rsidRPr="002B7D7C">
        <w:rPr>
          <w:rFonts w:ascii="ＭＳ 明朝" w:hAnsi="ＭＳ 明朝" w:hint="eastAsia"/>
          <w:color w:val="000000" w:themeColor="text1"/>
          <w:sz w:val="22"/>
          <w:szCs w:val="22"/>
        </w:rPr>
        <w:t>条関係）</w:t>
      </w:r>
    </w:p>
    <w:p w14:paraId="63849B5E" w14:textId="77777777" w:rsidR="008A40CB" w:rsidRPr="002B7D7C" w:rsidRDefault="00BE785B">
      <w:pPr>
        <w:adjustRightInd/>
        <w:spacing w:line="260" w:lineRule="exact"/>
        <w:jc w:val="center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取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消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手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数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料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等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請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求</w:t>
      </w:r>
      <w:r w:rsidRPr="002B7D7C">
        <w:rPr>
          <w:rFonts w:ascii="ＭＳ 明朝" w:hAnsi="ＭＳ 明朝" w:cs="Times New Roman"/>
          <w:color w:val="000000" w:themeColor="text1"/>
          <w:sz w:val="26"/>
          <w:szCs w:val="26"/>
        </w:rPr>
        <w:t xml:space="preserve"> </w:t>
      </w:r>
      <w:r w:rsidRPr="002B7D7C">
        <w:rPr>
          <w:rFonts w:ascii="ＭＳ 明朝" w:hAnsi="ＭＳ 明朝" w:hint="eastAsia"/>
          <w:color w:val="000000" w:themeColor="text1"/>
          <w:sz w:val="26"/>
          <w:szCs w:val="26"/>
        </w:rPr>
        <w:t>書</w:t>
      </w:r>
    </w:p>
    <w:p w14:paraId="71494F2B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46F25A6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5704230D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54C18A14" w14:textId="77777777" w:rsidR="008A40CB" w:rsidRPr="002B7D7C" w:rsidRDefault="00BE785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pacing w:val="28"/>
          <w:sz w:val="22"/>
          <w:szCs w:val="22"/>
        </w:rPr>
        <w:t xml:space="preserve">　　　</w:t>
      </w:r>
      <w:r w:rsidR="00482A0B" w:rsidRPr="002B7D7C">
        <w:rPr>
          <w:rFonts w:ascii="ＭＳ 明朝" w:hAnsi="ＭＳ 明朝" w:hint="eastAsia"/>
          <w:color w:val="000000" w:themeColor="text1"/>
          <w:spacing w:val="55"/>
          <w:sz w:val="22"/>
          <w:szCs w:val="22"/>
          <w:fitText w:val="1540" w:id="2071151361"/>
        </w:rPr>
        <w:t>予算責任</w:t>
      </w:r>
      <w:r w:rsidR="00482A0B" w:rsidRPr="002B7D7C">
        <w:rPr>
          <w:rFonts w:ascii="ＭＳ 明朝" w:hAnsi="ＭＳ 明朝" w:hint="eastAsia"/>
          <w:color w:val="000000" w:themeColor="text1"/>
          <w:sz w:val="22"/>
          <w:szCs w:val="22"/>
          <w:fitText w:val="1540" w:id="2071151361"/>
        </w:rPr>
        <w:t>者</w:t>
      </w:r>
      <w:r w:rsidR="00482A0B" w:rsidRPr="002B7D7C">
        <w:rPr>
          <w:rFonts w:ascii="ＭＳ 明朝" w:hAnsi="ＭＳ 明朝" w:hint="eastAsia"/>
          <w:color w:val="000000" w:themeColor="text1"/>
          <w:spacing w:val="28"/>
          <w:sz w:val="22"/>
          <w:szCs w:val="22"/>
        </w:rPr>
        <w:t xml:space="preserve">　　</w:t>
      </w:r>
      <w:r w:rsidRPr="002B7D7C">
        <w:rPr>
          <w:rFonts w:ascii="ＭＳ 明朝" w:hAnsi="ＭＳ 明朝" w:hint="eastAsia"/>
          <w:color w:val="000000" w:themeColor="text1"/>
          <w:spacing w:val="28"/>
          <w:sz w:val="22"/>
          <w:szCs w:val="22"/>
        </w:rPr>
        <w:t xml:space="preserve">　　殿</w:t>
      </w:r>
    </w:p>
    <w:p w14:paraId="1FDB11BC" w14:textId="77777777" w:rsidR="008A40CB" w:rsidRPr="002B7D7C" w:rsidRDefault="00BE785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cs="Times New Roman"/>
          <w:color w:val="000000" w:themeColor="text1"/>
          <w:spacing w:val="14"/>
          <w:sz w:val="22"/>
          <w:szCs w:val="22"/>
        </w:rPr>
        <w:t xml:space="preserve">      </w:t>
      </w:r>
      <w:r w:rsidRPr="002B7D7C">
        <w:rPr>
          <w:rFonts w:ascii="ＭＳ 明朝" w:hAnsi="ＭＳ 明朝" w:hint="eastAsia"/>
          <w:color w:val="000000" w:themeColor="text1"/>
          <w:spacing w:val="28"/>
          <w:sz w:val="22"/>
          <w:szCs w:val="22"/>
        </w:rPr>
        <w:t>（学部長等）</w:t>
      </w:r>
    </w:p>
    <w:p w14:paraId="3244256D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8E8D85D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07C13E55" w14:textId="52BBE78C" w:rsidR="008A40CB" w:rsidRPr="002B7D7C" w:rsidRDefault="00BE785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年　　月　　日付申請の旅行について</w:t>
      </w:r>
      <w:r w:rsidR="00563C72" w:rsidRPr="002B7D7C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2B7D7C">
        <w:rPr>
          <w:rFonts w:ascii="ＭＳ 明朝" w:hAnsi="ＭＳ 明朝" w:hint="eastAsia"/>
          <w:color w:val="000000" w:themeColor="text1"/>
          <w:sz w:val="22"/>
          <w:szCs w:val="22"/>
        </w:rPr>
        <w:t>下記のとおり取消手数料等が発生しましたので</w:t>
      </w:r>
      <w:r w:rsidR="00967131" w:rsidRPr="002B7D7C">
        <w:rPr>
          <w:rFonts w:ascii="ＭＳ 明朝" w:hAnsi="ＭＳ 明朝" w:hint="eastAsia"/>
          <w:color w:val="000000" w:themeColor="text1"/>
          <w:sz w:val="22"/>
          <w:szCs w:val="22"/>
        </w:rPr>
        <w:t>請求</w:t>
      </w:r>
      <w:r w:rsidRPr="002B7D7C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14:paraId="1B80EE7D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6"/>
        <w:gridCol w:w="11137"/>
      </w:tblGrid>
      <w:tr w:rsidR="002B7D7C" w:rsidRPr="002B7D7C" w14:paraId="179FA0CF" w14:textId="77777777" w:rsidTr="00DE701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A004F" w14:textId="77777777" w:rsidR="008A40CB" w:rsidRPr="002B7D7C" w:rsidRDefault="00BE785B" w:rsidP="00DE701D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200" w:id="2070102786"/>
              </w:rPr>
              <w:t>取消手数料等発生理由</w:t>
            </w:r>
          </w:p>
        </w:tc>
        <w:tc>
          <w:tcPr>
            <w:tcW w:w="1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ABACD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16DD3E17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（記載例）</w:t>
            </w:r>
          </w:p>
          <w:p w14:paraId="40A3B652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  <w:t xml:space="preserve">      </w:t>
            </w: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出張申請の変更のため</w:t>
            </w:r>
          </w:p>
          <w:p w14:paraId="639649F1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出張申請の取消のため</w:t>
            </w:r>
          </w:p>
        </w:tc>
      </w:tr>
      <w:tr w:rsidR="002B7D7C" w:rsidRPr="002B7D7C" w14:paraId="08D03915" w14:textId="77777777" w:rsidTr="00DE701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8DB25" w14:textId="77777777" w:rsidR="008A40CB" w:rsidRPr="002B7D7C" w:rsidRDefault="00DE701D" w:rsidP="00DE70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cs="Times New Roman" w:hint="eastAsia"/>
                <w:color w:val="000000" w:themeColor="text1"/>
                <w:spacing w:val="31"/>
                <w:sz w:val="22"/>
                <w:szCs w:val="22"/>
                <w:fitText w:val="2200" w:id="2070102785"/>
              </w:rPr>
              <w:t>変更・取消の理</w:t>
            </w:r>
            <w:r w:rsidRPr="002B7D7C">
              <w:rPr>
                <w:rFonts w:ascii="ＭＳ 明朝" w:hAnsi="ＭＳ 明朝" w:cs="Times New Roman" w:hint="eastAsia"/>
                <w:color w:val="000000" w:themeColor="text1"/>
                <w:spacing w:val="3"/>
                <w:sz w:val="22"/>
                <w:szCs w:val="22"/>
                <w:fitText w:val="2200" w:id="2070102785"/>
              </w:rPr>
              <w:t>由</w:t>
            </w:r>
          </w:p>
        </w:tc>
        <w:tc>
          <w:tcPr>
            <w:tcW w:w="1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C1241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5EC50C19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（詳細に記載願います。）</w:t>
            </w:r>
          </w:p>
          <w:p w14:paraId="486DF5AC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3D76921D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2B7D7C" w:rsidRPr="002B7D7C" w14:paraId="6F85E6D2" w14:textId="77777777" w:rsidTr="00DE701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A863D" w14:textId="77777777" w:rsidR="008A40CB" w:rsidRPr="002B7D7C" w:rsidRDefault="00DE701D" w:rsidP="00DE70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cs="Times New Roman" w:hint="eastAsia"/>
                <w:color w:val="000000" w:themeColor="text1"/>
                <w:spacing w:val="220"/>
                <w:sz w:val="22"/>
                <w:szCs w:val="22"/>
                <w:fitText w:val="2200" w:id="2070102784"/>
              </w:rPr>
              <w:t>料金区</w:t>
            </w:r>
            <w:r w:rsidRPr="002B7D7C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  <w:fitText w:val="2200" w:id="2070102784"/>
              </w:rPr>
              <w:t>分</w:t>
            </w:r>
          </w:p>
        </w:tc>
        <w:tc>
          <w:tcPr>
            <w:tcW w:w="1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A10F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636BA08D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（記載例）</w:t>
            </w:r>
          </w:p>
          <w:p w14:paraId="32FB34D7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航空運賃のキャンセル料等</w:t>
            </w:r>
          </w:p>
          <w:p w14:paraId="6A26D9FE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  <w:tr w:rsidR="008A40CB" w:rsidRPr="002B7D7C" w14:paraId="6677A666" w14:textId="77777777" w:rsidTr="00DE701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08A9" w14:textId="77777777" w:rsidR="008A40CB" w:rsidRPr="002B7D7C" w:rsidRDefault="00DE701D" w:rsidP="00DE70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cs="Times New Roman" w:hint="eastAsia"/>
                <w:color w:val="000000" w:themeColor="text1"/>
                <w:spacing w:val="385"/>
                <w:sz w:val="22"/>
                <w:szCs w:val="22"/>
                <w:fitText w:val="2200" w:id="2070102787"/>
              </w:rPr>
              <w:t>請求</w:t>
            </w:r>
            <w:r w:rsidRPr="002B7D7C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  <w:fitText w:val="2200" w:id="2070102787"/>
              </w:rPr>
              <w:t>額</w:t>
            </w:r>
          </w:p>
        </w:tc>
        <w:tc>
          <w:tcPr>
            <w:tcW w:w="1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DB3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35FDAAB5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5F8AC1CF" w14:textId="77777777" w:rsidR="008A40CB" w:rsidRPr="002B7D7C" w:rsidRDefault="00BE78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  <w:r w:rsidRPr="002B7D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円　　</w:t>
            </w:r>
            <w:r w:rsidRPr="002B7D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＊払戻明細書（内訳明細）及び領収書等を添付してください。</w:t>
            </w:r>
          </w:p>
          <w:p w14:paraId="15CFE0F3" w14:textId="77777777" w:rsidR="008A40CB" w:rsidRPr="002B7D7C" w:rsidRDefault="008A4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  <w:p w14:paraId="757D6424" w14:textId="2EEEAF82" w:rsidR="00885FC4" w:rsidRPr="002B7D7C" w:rsidRDefault="00885FC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737717F" w14:textId="77777777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4C390CD" w14:textId="3F03D76D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018CDA96" w14:textId="77777777" w:rsidR="00885FC4" w:rsidRPr="002B7D7C" w:rsidRDefault="00885FC4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7D96D9B1" w14:textId="6EFA3816" w:rsidR="008A40CB" w:rsidRPr="002B7D7C" w:rsidRDefault="00BE785B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年　　月　　日</w:t>
      </w:r>
    </w:p>
    <w:p w14:paraId="10468507" w14:textId="7C6A19B5" w:rsidR="000832EA" w:rsidRPr="002B7D7C" w:rsidRDefault="000832EA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0D692F7D" w14:textId="174F9645" w:rsidR="000832EA" w:rsidRPr="002B7D7C" w:rsidRDefault="000832EA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63448FF5" w14:textId="77777777" w:rsidR="000832EA" w:rsidRPr="002B7D7C" w:rsidRDefault="000832EA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6006E9F2" w14:textId="77777777" w:rsidR="00BB5271" w:rsidRPr="002B7D7C" w:rsidRDefault="00BB5271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  <w:sectPr w:rsidR="00BB5271" w:rsidRPr="002B7D7C" w:rsidSect="00885FC4">
          <w:footerReference w:type="default" r:id="rId7"/>
          <w:pgSz w:w="16838" w:h="11906" w:orient="landscape"/>
          <w:pgMar w:top="1418" w:right="1418" w:bottom="1134" w:left="1418" w:header="720" w:footer="720" w:gutter="0"/>
          <w:cols w:space="720"/>
          <w:noEndnote/>
          <w:docGrid w:type="linesAndChars" w:linePitch="221"/>
        </w:sectPr>
      </w:pPr>
    </w:p>
    <w:p w14:paraId="1F2A579C" w14:textId="44D15102" w:rsidR="008A40CB" w:rsidRPr="002B7D7C" w:rsidRDefault="008A40CB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D1D9A76" w14:textId="63BB6773" w:rsidR="000832EA" w:rsidRPr="002B7D7C" w:rsidRDefault="000832EA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77C84AA" w14:textId="77777777" w:rsidR="000832EA" w:rsidRPr="002B7D7C" w:rsidRDefault="000832EA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14FD04A3" w14:textId="5D9F56C9" w:rsidR="00BB5271" w:rsidRPr="002B7D7C" w:rsidRDefault="00BB5271">
      <w:pPr>
        <w:adjustRightInd/>
        <w:spacing w:line="220" w:lineRule="exact"/>
        <w:rPr>
          <w:rFonts w:ascii="ＭＳ 明朝" w:hAnsi="ＭＳ 明朝" w:cs="Times New Roman"/>
          <w:color w:val="000000" w:themeColor="text1"/>
          <w:sz w:val="22"/>
          <w:szCs w:val="22"/>
        </w:rPr>
      </w:pPr>
    </w:p>
    <w:p w14:paraId="2015D9E6" w14:textId="5CECCBD2" w:rsidR="00BB5271" w:rsidRPr="002B7D7C" w:rsidRDefault="00BB5271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035416AD" w14:textId="4BF6A717" w:rsidR="00BB5271" w:rsidRPr="002B7D7C" w:rsidRDefault="00BB5271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5074F8B2" w14:textId="77777777" w:rsidR="00BB5271" w:rsidRPr="002B7D7C" w:rsidRDefault="00BB5271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756A887F" w14:textId="77777777" w:rsidR="00BB5271" w:rsidRPr="002B7D7C" w:rsidRDefault="00BB5271" w:rsidP="00BB5271">
      <w:pPr>
        <w:adjustRightInd/>
        <w:spacing w:line="220" w:lineRule="exact"/>
        <w:ind w:firstLineChars="600" w:firstLine="1320"/>
        <w:jc w:val="left"/>
        <w:rPr>
          <w:rFonts w:ascii="ＭＳ 明朝" w:hAnsi="ＭＳ 明朝" w:cs="Times New Roman"/>
          <w:color w:val="000000" w:themeColor="text1"/>
          <w:sz w:val="22"/>
          <w:szCs w:val="22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所属部局課　　　　　　　　　　　　　　　　　</w:t>
      </w:r>
    </w:p>
    <w:p w14:paraId="5F5F9DEA" w14:textId="656B4B3D" w:rsidR="00BB5271" w:rsidRPr="002B7D7C" w:rsidRDefault="00BB5271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026FE6E8" w14:textId="57BF0968" w:rsidR="00BB5271" w:rsidRPr="002B7D7C" w:rsidRDefault="00BB5271" w:rsidP="00BB5271">
      <w:pPr>
        <w:adjustRightInd/>
        <w:spacing w:line="220" w:lineRule="exact"/>
        <w:ind w:firstLineChars="600" w:firstLine="13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職　　　名　　　　　　　　　　　　　　　　　</w:t>
      </w:r>
    </w:p>
    <w:p w14:paraId="7724BEF7" w14:textId="56D8C866" w:rsidR="00BB5271" w:rsidRPr="002B7D7C" w:rsidRDefault="00BB5271">
      <w:pPr>
        <w:adjustRightInd/>
        <w:spacing w:line="220" w:lineRule="exac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44A2FD1A" w14:textId="77777777" w:rsidR="002B7D7C" w:rsidRDefault="00BB5271" w:rsidP="00EC5933">
      <w:pPr>
        <w:adjustRightInd/>
        <w:spacing w:line="220" w:lineRule="exact"/>
        <w:ind w:firstLineChars="600" w:firstLine="13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2B7D7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氏　　　名　　　　　　　　　　　　　　　</w:t>
      </w:r>
      <w:r w:rsidR="006A624B" w:rsidRPr="002B7D7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2B7D7C" w:rsidRPr="002B7D7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</w:p>
    <w:sectPr w:rsidR="002B7D7C" w:rsidSect="002B7D7C">
      <w:headerReference w:type="default" r:id="rId8"/>
      <w:type w:val="continuous"/>
      <w:pgSz w:w="16838" w:h="11906" w:orient="landscape"/>
      <w:pgMar w:top="1418" w:right="1418" w:bottom="1418" w:left="1418" w:header="720" w:footer="720" w:gutter="0"/>
      <w:cols w:num="2" w:space="720"/>
      <w:noEndnote/>
      <w:docGrid w:type="linesAndChars" w:linePitch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ACB5" w14:textId="77777777" w:rsidR="00A3416A" w:rsidRDefault="00A3416A">
      <w:r>
        <w:separator/>
      </w:r>
    </w:p>
  </w:endnote>
  <w:endnote w:type="continuationSeparator" w:id="0">
    <w:p w14:paraId="0218FCD0" w14:textId="77777777" w:rsidR="00A3416A" w:rsidRDefault="00A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6513"/>
      <w:docPartObj>
        <w:docPartGallery w:val="Page Numbers (Bottom of Page)"/>
        <w:docPartUnique/>
      </w:docPartObj>
    </w:sdtPr>
    <w:sdtContent>
      <w:p w14:paraId="1F7BE210" w14:textId="79F82916" w:rsidR="00EC5933" w:rsidRDefault="00EC59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75BF72" w14:textId="77777777" w:rsidR="00EC5933" w:rsidRDefault="00EC5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9367" w14:textId="77777777" w:rsidR="00A3416A" w:rsidRDefault="00A341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EBDB8F" w14:textId="77777777" w:rsidR="00A3416A" w:rsidRDefault="00A3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C248" w14:textId="77777777" w:rsidR="00A04C59" w:rsidRPr="00E45AD1" w:rsidRDefault="00A04C59" w:rsidP="00E45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5B"/>
    <w:rsid w:val="00004444"/>
    <w:rsid w:val="00006D66"/>
    <w:rsid w:val="00014F00"/>
    <w:rsid w:val="00021BA3"/>
    <w:rsid w:val="000232CC"/>
    <w:rsid w:val="00023D32"/>
    <w:rsid w:val="00034703"/>
    <w:rsid w:val="00045CE7"/>
    <w:rsid w:val="00047813"/>
    <w:rsid w:val="00051BDF"/>
    <w:rsid w:val="00055E55"/>
    <w:rsid w:val="00061F3D"/>
    <w:rsid w:val="00064713"/>
    <w:rsid w:val="00064D90"/>
    <w:rsid w:val="00077391"/>
    <w:rsid w:val="0008207A"/>
    <w:rsid w:val="000832EA"/>
    <w:rsid w:val="00087378"/>
    <w:rsid w:val="000927AE"/>
    <w:rsid w:val="00095066"/>
    <w:rsid w:val="0009611B"/>
    <w:rsid w:val="00097474"/>
    <w:rsid w:val="000A6659"/>
    <w:rsid w:val="000B02FA"/>
    <w:rsid w:val="000B0931"/>
    <w:rsid w:val="000B1BB0"/>
    <w:rsid w:val="000C34CC"/>
    <w:rsid w:val="000C7AB7"/>
    <w:rsid w:val="000D1CD8"/>
    <w:rsid w:val="000D275E"/>
    <w:rsid w:val="000E008E"/>
    <w:rsid w:val="000E4220"/>
    <w:rsid w:val="00103AA4"/>
    <w:rsid w:val="001055B0"/>
    <w:rsid w:val="00116677"/>
    <w:rsid w:val="0011701A"/>
    <w:rsid w:val="00133311"/>
    <w:rsid w:val="00140F78"/>
    <w:rsid w:val="00143896"/>
    <w:rsid w:val="00157A8F"/>
    <w:rsid w:val="001636A1"/>
    <w:rsid w:val="00180599"/>
    <w:rsid w:val="0018114A"/>
    <w:rsid w:val="001A6FDD"/>
    <w:rsid w:val="001B3B27"/>
    <w:rsid w:val="001C09DB"/>
    <w:rsid w:val="001D01D8"/>
    <w:rsid w:val="001D0CBC"/>
    <w:rsid w:val="001D2A57"/>
    <w:rsid w:val="001D5FC5"/>
    <w:rsid w:val="001E4584"/>
    <w:rsid w:val="00203B38"/>
    <w:rsid w:val="00213AF5"/>
    <w:rsid w:val="00225910"/>
    <w:rsid w:val="00226432"/>
    <w:rsid w:val="00227538"/>
    <w:rsid w:val="00227BC0"/>
    <w:rsid w:val="00241DDE"/>
    <w:rsid w:val="002616C0"/>
    <w:rsid w:val="0026502A"/>
    <w:rsid w:val="0027273A"/>
    <w:rsid w:val="002847B8"/>
    <w:rsid w:val="00292DAC"/>
    <w:rsid w:val="002A5392"/>
    <w:rsid w:val="002A74BB"/>
    <w:rsid w:val="002A7925"/>
    <w:rsid w:val="002B7D7C"/>
    <w:rsid w:val="002D681B"/>
    <w:rsid w:val="002D7322"/>
    <w:rsid w:val="002E0E76"/>
    <w:rsid w:val="00313464"/>
    <w:rsid w:val="00322028"/>
    <w:rsid w:val="003422C3"/>
    <w:rsid w:val="0034612E"/>
    <w:rsid w:val="00354A6F"/>
    <w:rsid w:val="00354B13"/>
    <w:rsid w:val="00386705"/>
    <w:rsid w:val="003A3C51"/>
    <w:rsid w:val="003A58B5"/>
    <w:rsid w:val="003A73D2"/>
    <w:rsid w:val="003A7EF8"/>
    <w:rsid w:val="003C49C2"/>
    <w:rsid w:val="003C574C"/>
    <w:rsid w:val="004075F8"/>
    <w:rsid w:val="00407FD2"/>
    <w:rsid w:val="00416C02"/>
    <w:rsid w:val="0042369F"/>
    <w:rsid w:val="00424F3F"/>
    <w:rsid w:val="00444622"/>
    <w:rsid w:val="00447DDB"/>
    <w:rsid w:val="00482A0B"/>
    <w:rsid w:val="00487A12"/>
    <w:rsid w:val="0049043B"/>
    <w:rsid w:val="004941D3"/>
    <w:rsid w:val="00496A40"/>
    <w:rsid w:val="004A022B"/>
    <w:rsid w:val="004D01AE"/>
    <w:rsid w:val="004F7985"/>
    <w:rsid w:val="005015BF"/>
    <w:rsid w:val="00511CA1"/>
    <w:rsid w:val="0052684E"/>
    <w:rsid w:val="00527BD2"/>
    <w:rsid w:val="00530914"/>
    <w:rsid w:val="00533206"/>
    <w:rsid w:val="00544EC2"/>
    <w:rsid w:val="005507D6"/>
    <w:rsid w:val="00556184"/>
    <w:rsid w:val="00560A1A"/>
    <w:rsid w:val="00561F7B"/>
    <w:rsid w:val="00563C72"/>
    <w:rsid w:val="005721F1"/>
    <w:rsid w:val="005800CB"/>
    <w:rsid w:val="005967B0"/>
    <w:rsid w:val="005A0FEF"/>
    <w:rsid w:val="005A3157"/>
    <w:rsid w:val="005B1178"/>
    <w:rsid w:val="005C47D0"/>
    <w:rsid w:val="005D7C3A"/>
    <w:rsid w:val="005E0077"/>
    <w:rsid w:val="005E0978"/>
    <w:rsid w:val="005F29E4"/>
    <w:rsid w:val="005F628D"/>
    <w:rsid w:val="0060473D"/>
    <w:rsid w:val="00610C24"/>
    <w:rsid w:val="00614D24"/>
    <w:rsid w:val="00621600"/>
    <w:rsid w:val="00627673"/>
    <w:rsid w:val="006300B6"/>
    <w:rsid w:val="006451D0"/>
    <w:rsid w:val="006530E1"/>
    <w:rsid w:val="00660E7E"/>
    <w:rsid w:val="00666932"/>
    <w:rsid w:val="0066791D"/>
    <w:rsid w:val="0068180E"/>
    <w:rsid w:val="00684E58"/>
    <w:rsid w:val="006A3232"/>
    <w:rsid w:val="006A624B"/>
    <w:rsid w:val="006A638D"/>
    <w:rsid w:val="006B1AFC"/>
    <w:rsid w:val="006C62E7"/>
    <w:rsid w:val="006D0E18"/>
    <w:rsid w:val="006D201A"/>
    <w:rsid w:val="006E17A0"/>
    <w:rsid w:val="006F033D"/>
    <w:rsid w:val="006F6345"/>
    <w:rsid w:val="006F748A"/>
    <w:rsid w:val="00701384"/>
    <w:rsid w:val="007015E6"/>
    <w:rsid w:val="00701FDF"/>
    <w:rsid w:val="00705A55"/>
    <w:rsid w:val="00715EB6"/>
    <w:rsid w:val="00725DA7"/>
    <w:rsid w:val="00727DFD"/>
    <w:rsid w:val="007317E9"/>
    <w:rsid w:val="007464E1"/>
    <w:rsid w:val="00756D0B"/>
    <w:rsid w:val="007638D6"/>
    <w:rsid w:val="00766217"/>
    <w:rsid w:val="007772A7"/>
    <w:rsid w:val="00784C46"/>
    <w:rsid w:val="00790C80"/>
    <w:rsid w:val="00793294"/>
    <w:rsid w:val="00796DEC"/>
    <w:rsid w:val="007A2A42"/>
    <w:rsid w:val="007A7288"/>
    <w:rsid w:val="007C3EBC"/>
    <w:rsid w:val="007D0C7A"/>
    <w:rsid w:val="007D3359"/>
    <w:rsid w:val="007D3CA7"/>
    <w:rsid w:val="007D5E16"/>
    <w:rsid w:val="007D781F"/>
    <w:rsid w:val="007E063E"/>
    <w:rsid w:val="007F3121"/>
    <w:rsid w:val="007F6AA9"/>
    <w:rsid w:val="008014B9"/>
    <w:rsid w:val="008015EC"/>
    <w:rsid w:val="00802E16"/>
    <w:rsid w:val="00807D91"/>
    <w:rsid w:val="0081220E"/>
    <w:rsid w:val="00813A47"/>
    <w:rsid w:val="0082356E"/>
    <w:rsid w:val="0082725F"/>
    <w:rsid w:val="00831E9B"/>
    <w:rsid w:val="008654B1"/>
    <w:rsid w:val="0087536D"/>
    <w:rsid w:val="008757CD"/>
    <w:rsid w:val="00882FB9"/>
    <w:rsid w:val="00885FC4"/>
    <w:rsid w:val="008A40CB"/>
    <w:rsid w:val="008A5803"/>
    <w:rsid w:val="008A6456"/>
    <w:rsid w:val="008A73B7"/>
    <w:rsid w:val="008B2835"/>
    <w:rsid w:val="008B66A6"/>
    <w:rsid w:val="008F40A0"/>
    <w:rsid w:val="009015D6"/>
    <w:rsid w:val="009028B3"/>
    <w:rsid w:val="0091209C"/>
    <w:rsid w:val="00913D9D"/>
    <w:rsid w:val="0091576D"/>
    <w:rsid w:val="009240AD"/>
    <w:rsid w:val="00925CA4"/>
    <w:rsid w:val="00931ABD"/>
    <w:rsid w:val="00933650"/>
    <w:rsid w:val="009370FA"/>
    <w:rsid w:val="009569CE"/>
    <w:rsid w:val="00967131"/>
    <w:rsid w:val="00975F20"/>
    <w:rsid w:val="00976789"/>
    <w:rsid w:val="00976807"/>
    <w:rsid w:val="00980818"/>
    <w:rsid w:val="00984174"/>
    <w:rsid w:val="00994D60"/>
    <w:rsid w:val="009B1534"/>
    <w:rsid w:val="009B3209"/>
    <w:rsid w:val="009B4093"/>
    <w:rsid w:val="009C1C99"/>
    <w:rsid w:val="009D0478"/>
    <w:rsid w:val="009E21D0"/>
    <w:rsid w:val="009F0A4C"/>
    <w:rsid w:val="009F1E77"/>
    <w:rsid w:val="009F7AEF"/>
    <w:rsid w:val="00A00ABD"/>
    <w:rsid w:val="00A022ED"/>
    <w:rsid w:val="00A046A1"/>
    <w:rsid w:val="00A04C59"/>
    <w:rsid w:val="00A05C46"/>
    <w:rsid w:val="00A10E3B"/>
    <w:rsid w:val="00A11AA4"/>
    <w:rsid w:val="00A12A53"/>
    <w:rsid w:val="00A1691B"/>
    <w:rsid w:val="00A30AF7"/>
    <w:rsid w:val="00A32016"/>
    <w:rsid w:val="00A3416A"/>
    <w:rsid w:val="00A40C41"/>
    <w:rsid w:val="00A42007"/>
    <w:rsid w:val="00A42785"/>
    <w:rsid w:val="00A52AB3"/>
    <w:rsid w:val="00A54F57"/>
    <w:rsid w:val="00A565A4"/>
    <w:rsid w:val="00A72BE8"/>
    <w:rsid w:val="00A80E93"/>
    <w:rsid w:val="00A86A8C"/>
    <w:rsid w:val="00A9107E"/>
    <w:rsid w:val="00A9259E"/>
    <w:rsid w:val="00AA59C2"/>
    <w:rsid w:val="00AC3AB9"/>
    <w:rsid w:val="00AC56D1"/>
    <w:rsid w:val="00AE5B7A"/>
    <w:rsid w:val="00B20BAA"/>
    <w:rsid w:val="00B473DE"/>
    <w:rsid w:val="00B51078"/>
    <w:rsid w:val="00B536C9"/>
    <w:rsid w:val="00B631C5"/>
    <w:rsid w:val="00B70752"/>
    <w:rsid w:val="00B72234"/>
    <w:rsid w:val="00B82721"/>
    <w:rsid w:val="00B94427"/>
    <w:rsid w:val="00BB5271"/>
    <w:rsid w:val="00BC0310"/>
    <w:rsid w:val="00BC3C13"/>
    <w:rsid w:val="00BE0C49"/>
    <w:rsid w:val="00BE785B"/>
    <w:rsid w:val="00BF4C57"/>
    <w:rsid w:val="00BF6988"/>
    <w:rsid w:val="00C06703"/>
    <w:rsid w:val="00C11A6F"/>
    <w:rsid w:val="00C20BF8"/>
    <w:rsid w:val="00C31CE2"/>
    <w:rsid w:val="00C3432C"/>
    <w:rsid w:val="00C365E9"/>
    <w:rsid w:val="00C4081F"/>
    <w:rsid w:val="00C529DA"/>
    <w:rsid w:val="00C54334"/>
    <w:rsid w:val="00C54716"/>
    <w:rsid w:val="00C709BC"/>
    <w:rsid w:val="00C81F77"/>
    <w:rsid w:val="00CA1DEB"/>
    <w:rsid w:val="00CA2615"/>
    <w:rsid w:val="00CD7BC0"/>
    <w:rsid w:val="00CE112A"/>
    <w:rsid w:val="00CE2154"/>
    <w:rsid w:val="00CE40BF"/>
    <w:rsid w:val="00CE49A3"/>
    <w:rsid w:val="00CF632C"/>
    <w:rsid w:val="00D1336D"/>
    <w:rsid w:val="00D167F5"/>
    <w:rsid w:val="00D17BD4"/>
    <w:rsid w:val="00D2471C"/>
    <w:rsid w:val="00D30D60"/>
    <w:rsid w:val="00D31EE8"/>
    <w:rsid w:val="00D36272"/>
    <w:rsid w:val="00D363B9"/>
    <w:rsid w:val="00D63160"/>
    <w:rsid w:val="00D63AF0"/>
    <w:rsid w:val="00D65F3D"/>
    <w:rsid w:val="00D75A8B"/>
    <w:rsid w:val="00D80206"/>
    <w:rsid w:val="00D80548"/>
    <w:rsid w:val="00D83D07"/>
    <w:rsid w:val="00D8583D"/>
    <w:rsid w:val="00D91D83"/>
    <w:rsid w:val="00DA7806"/>
    <w:rsid w:val="00DC08FB"/>
    <w:rsid w:val="00DD5D5F"/>
    <w:rsid w:val="00DE29F5"/>
    <w:rsid w:val="00DE701D"/>
    <w:rsid w:val="00DF4FEE"/>
    <w:rsid w:val="00DF55C6"/>
    <w:rsid w:val="00DF6EBD"/>
    <w:rsid w:val="00E277AA"/>
    <w:rsid w:val="00E45AD1"/>
    <w:rsid w:val="00E50A6E"/>
    <w:rsid w:val="00E6113F"/>
    <w:rsid w:val="00E63199"/>
    <w:rsid w:val="00E708BA"/>
    <w:rsid w:val="00E822B0"/>
    <w:rsid w:val="00E8445C"/>
    <w:rsid w:val="00E869B9"/>
    <w:rsid w:val="00E86ADF"/>
    <w:rsid w:val="00E86E74"/>
    <w:rsid w:val="00E87D10"/>
    <w:rsid w:val="00EB17A8"/>
    <w:rsid w:val="00EC2BB5"/>
    <w:rsid w:val="00EC420B"/>
    <w:rsid w:val="00EC4EB8"/>
    <w:rsid w:val="00EC5933"/>
    <w:rsid w:val="00ED0EA4"/>
    <w:rsid w:val="00ED5F51"/>
    <w:rsid w:val="00EF0716"/>
    <w:rsid w:val="00EF0A22"/>
    <w:rsid w:val="00F0033A"/>
    <w:rsid w:val="00F027E1"/>
    <w:rsid w:val="00F03961"/>
    <w:rsid w:val="00F14092"/>
    <w:rsid w:val="00F17674"/>
    <w:rsid w:val="00F40909"/>
    <w:rsid w:val="00F44B55"/>
    <w:rsid w:val="00F4775B"/>
    <w:rsid w:val="00F477BC"/>
    <w:rsid w:val="00F5021F"/>
    <w:rsid w:val="00F56E3B"/>
    <w:rsid w:val="00F635E8"/>
    <w:rsid w:val="00F63868"/>
    <w:rsid w:val="00F65E5D"/>
    <w:rsid w:val="00F747B9"/>
    <w:rsid w:val="00F81276"/>
    <w:rsid w:val="00F911C9"/>
    <w:rsid w:val="00FA2227"/>
    <w:rsid w:val="00FA6372"/>
    <w:rsid w:val="00FA7B31"/>
    <w:rsid w:val="00FB0889"/>
    <w:rsid w:val="00FB2B7F"/>
    <w:rsid w:val="00FC05C2"/>
    <w:rsid w:val="00FC6A85"/>
    <w:rsid w:val="00FE2CF3"/>
    <w:rsid w:val="00FE4E2C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0BD40"/>
  <w14:defaultImageDpi w14:val="0"/>
  <w15:docId w15:val="{5A508BA9-774C-4E8C-A699-9416DC5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91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30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914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0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0A4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F0A4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F0A4C"/>
    <w:rPr>
      <w:rFonts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0A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A4C"/>
    <w:rPr>
      <w:rFonts w:cs="ＭＳ 明朝"/>
      <w:b/>
      <w:bCs/>
      <w:color w:val="000000"/>
      <w:kern w:val="0"/>
      <w:szCs w:val="21"/>
    </w:rPr>
  </w:style>
  <w:style w:type="paragraph" w:styleId="ae">
    <w:name w:val="Revision"/>
    <w:hidden/>
    <w:uiPriority w:val="99"/>
    <w:semiHidden/>
    <w:rsid w:val="00DE701D"/>
    <w:rPr>
      <w:rFonts w:cs="ＭＳ 明朝"/>
      <w:color w:val="000000"/>
      <w:kern w:val="0"/>
      <w:szCs w:val="21"/>
    </w:rPr>
  </w:style>
  <w:style w:type="table" w:styleId="af">
    <w:name w:val="Table Grid"/>
    <w:basedOn w:val="a1"/>
    <w:uiPriority w:val="39"/>
    <w:rsid w:val="00BB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0D36-7DA9-4A09-91D6-922DEFB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国立大学法人琉球大学旅費支給取扱要領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国立大学法人琉球大学旅費支給取扱要領</dc:title>
  <dc:subject/>
  <dc:creator>株式会社 ジャストシステム</dc:creator>
  <cp:keywords/>
  <dc:description/>
  <cp:lastModifiedBy>大城　綾子(経理課)</cp:lastModifiedBy>
  <cp:revision>2</cp:revision>
  <cp:lastPrinted>2023-03-15T11:45:00Z</cp:lastPrinted>
  <dcterms:created xsi:type="dcterms:W3CDTF">2023-03-25T02:26:00Z</dcterms:created>
  <dcterms:modified xsi:type="dcterms:W3CDTF">2023-03-25T02:26:00Z</dcterms:modified>
</cp:coreProperties>
</file>