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B9AEC" w14:textId="4CA1D5E9" w:rsidR="00C94C6E" w:rsidRPr="006078E5" w:rsidRDefault="00C94C6E" w:rsidP="006078E5">
      <w:pPr>
        <w:spacing w:line="383" w:lineRule="exact"/>
        <w:jc w:val="center"/>
        <w:rPr>
          <w:rFonts w:hint="default"/>
          <w:color w:val="auto"/>
          <w:spacing w:val="-7"/>
          <w:sz w:val="22"/>
        </w:rPr>
      </w:pPr>
      <w:r w:rsidRPr="00A96958">
        <w:rPr>
          <w:color w:val="auto"/>
          <w:sz w:val="22"/>
        </w:rPr>
        <w:t>国立大学法人</w:t>
      </w:r>
      <w:r w:rsidRPr="00A96958">
        <w:rPr>
          <w:rFonts w:hint="default"/>
          <w:color w:val="auto"/>
          <w:sz w:val="22"/>
        </w:rPr>
        <w:t>琉球大学</w:t>
      </w:r>
      <w:r w:rsidRPr="00A96958">
        <w:rPr>
          <w:color w:val="auto"/>
          <w:sz w:val="22"/>
        </w:rPr>
        <w:t>理事</w:t>
      </w:r>
      <w:r w:rsidR="00D94A09">
        <w:rPr>
          <w:color w:val="auto"/>
          <w:sz w:val="22"/>
        </w:rPr>
        <w:t>、</w:t>
      </w:r>
      <w:r w:rsidRPr="00A96958">
        <w:rPr>
          <w:rFonts w:hint="default"/>
          <w:color w:val="auto"/>
          <w:sz w:val="22"/>
        </w:rPr>
        <w:t>副理事</w:t>
      </w:r>
      <w:r w:rsidR="008A4DF0">
        <w:rPr>
          <w:color w:val="auto"/>
          <w:sz w:val="22"/>
        </w:rPr>
        <w:t>、</w:t>
      </w:r>
      <w:r w:rsidRPr="00A96958">
        <w:rPr>
          <w:rFonts w:hint="default"/>
          <w:color w:val="auto"/>
          <w:sz w:val="22"/>
        </w:rPr>
        <w:t>学長補佐</w:t>
      </w:r>
      <w:r w:rsidRPr="00A96958">
        <w:rPr>
          <w:color w:val="auto"/>
          <w:sz w:val="22"/>
        </w:rPr>
        <w:t>及び琉球大学</w:t>
      </w:r>
      <w:r w:rsidRPr="00A96958">
        <w:rPr>
          <w:rFonts w:hint="default"/>
          <w:color w:val="auto"/>
          <w:sz w:val="22"/>
        </w:rPr>
        <w:t>副学長</w:t>
      </w:r>
      <w:r w:rsidRPr="00A96958">
        <w:rPr>
          <w:color w:val="auto"/>
          <w:spacing w:val="-7"/>
          <w:sz w:val="22"/>
        </w:rPr>
        <w:t>の</w:t>
      </w:r>
      <w:r w:rsidRPr="00A96958">
        <w:rPr>
          <w:rFonts w:hint="default"/>
          <w:color w:val="auto"/>
          <w:spacing w:val="-7"/>
          <w:sz w:val="22"/>
        </w:rPr>
        <w:t>職務分担</w:t>
      </w:r>
    </w:p>
    <w:tbl>
      <w:tblPr>
        <w:tblW w:w="14019" w:type="dxa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"/>
        <w:gridCol w:w="2410"/>
        <w:gridCol w:w="3544"/>
        <w:gridCol w:w="6520"/>
      </w:tblGrid>
      <w:tr w:rsidR="006C687B" w:rsidRPr="00A96958" w14:paraId="168BE9FF" w14:textId="77777777">
        <w:trPr>
          <w:trHeight w:val="24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130DA0" w14:textId="77777777" w:rsidR="006C687B" w:rsidRPr="00A96958" w:rsidRDefault="006C687B" w:rsidP="00351F2E">
            <w:pPr>
              <w:spacing w:line="211" w:lineRule="exact"/>
              <w:jc w:val="center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A96958">
              <w:rPr>
                <w:color w:val="auto"/>
                <w:spacing w:val="-5"/>
                <w:sz w:val="18"/>
                <w:szCs w:val="18"/>
              </w:rPr>
              <w:t>役職</w:t>
            </w:r>
          </w:p>
          <w:p w14:paraId="62FE8E50" w14:textId="77777777" w:rsidR="006C687B" w:rsidRPr="00A96958" w:rsidRDefault="006C687B" w:rsidP="00351F2E">
            <w:pPr>
              <w:spacing w:line="211" w:lineRule="exact"/>
              <w:jc w:val="center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A96958">
              <w:rPr>
                <w:color w:val="auto"/>
                <w:spacing w:val="-5"/>
                <w:sz w:val="18"/>
                <w:szCs w:val="18"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66F13" w14:textId="77777777" w:rsidR="006C687B" w:rsidRPr="00A96958" w:rsidRDefault="006C687B" w:rsidP="00351F2E">
            <w:pPr>
              <w:jc w:val="center"/>
              <w:rPr>
                <w:rFonts w:hint="default"/>
                <w:color w:val="auto"/>
                <w:spacing w:val="-5"/>
                <w:position w:val="-9"/>
                <w:sz w:val="18"/>
                <w:szCs w:val="18"/>
              </w:rPr>
            </w:pPr>
            <w:r w:rsidRPr="00A96958">
              <w:rPr>
                <w:color w:val="auto"/>
                <w:spacing w:val="-5"/>
                <w:position w:val="-9"/>
                <w:sz w:val="18"/>
                <w:szCs w:val="18"/>
              </w:rPr>
              <w:t>主</w:t>
            </w:r>
            <w:r w:rsidRPr="00A96958">
              <w:rPr>
                <w:rFonts w:hint="default"/>
                <w:color w:val="auto"/>
                <w:spacing w:val="-5"/>
                <w:position w:val="-9"/>
                <w:sz w:val="18"/>
                <w:szCs w:val="18"/>
              </w:rPr>
              <w:t>な</w:t>
            </w:r>
            <w:r w:rsidRPr="00A96958">
              <w:rPr>
                <w:color w:val="auto"/>
                <w:spacing w:val="-5"/>
                <w:position w:val="-9"/>
                <w:sz w:val="18"/>
                <w:szCs w:val="18"/>
              </w:rPr>
              <w:t>担当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0007D7" w14:textId="77777777" w:rsidR="006C687B" w:rsidRPr="00A96958" w:rsidRDefault="006C687B" w:rsidP="00351F2E">
            <w:pPr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A96958">
              <w:rPr>
                <w:color w:val="auto"/>
                <w:spacing w:val="-5"/>
                <w:position w:val="-9"/>
                <w:sz w:val="18"/>
                <w:szCs w:val="18"/>
              </w:rPr>
              <w:t>担当職務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399814" w14:textId="3B68032D" w:rsidR="006C687B" w:rsidRPr="00A96958" w:rsidRDefault="006C687B" w:rsidP="00351F2E">
            <w:pPr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A96958">
              <w:rPr>
                <w:color w:val="auto"/>
                <w:spacing w:val="-5"/>
                <w:position w:val="-9"/>
                <w:sz w:val="18"/>
                <w:szCs w:val="18"/>
              </w:rPr>
              <w:t>担当する主な会議</w:t>
            </w:r>
            <w:r w:rsidRPr="00A96958">
              <w:rPr>
                <w:rFonts w:hint="default"/>
                <w:color w:val="auto"/>
                <w:spacing w:val="-5"/>
                <w:position w:val="-9"/>
                <w:sz w:val="18"/>
                <w:szCs w:val="18"/>
              </w:rPr>
              <w:t>・</w:t>
            </w:r>
            <w:r w:rsidRPr="00A96958">
              <w:rPr>
                <w:color w:val="auto"/>
                <w:spacing w:val="-5"/>
                <w:position w:val="-9"/>
                <w:sz w:val="18"/>
                <w:szCs w:val="18"/>
              </w:rPr>
              <w:t>委員会等</w:t>
            </w:r>
            <w:r w:rsidR="00465170">
              <w:rPr>
                <w:color w:val="auto"/>
                <w:spacing w:val="-5"/>
                <w:position w:val="-9"/>
                <w:sz w:val="18"/>
                <w:szCs w:val="18"/>
              </w:rPr>
              <w:t xml:space="preserve">　</w:t>
            </w:r>
          </w:p>
        </w:tc>
      </w:tr>
      <w:tr w:rsidR="006C687B" w:rsidRPr="006C2AC1" w14:paraId="51A3E595" w14:textId="77777777">
        <w:trPr>
          <w:trHeight w:val="112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9C8DFE" w14:textId="77777777" w:rsidR="006C687B" w:rsidRPr="006C2AC1" w:rsidRDefault="006C687B" w:rsidP="00351F2E">
            <w:pPr>
              <w:spacing w:line="211" w:lineRule="exact"/>
              <w:jc w:val="lef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学長</w:t>
            </w:r>
          </w:p>
          <w:p w14:paraId="60FFFF25" w14:textId="20F24D15" w:rsidR="006C687B" w:rsidRPr="006C2AC1" w:rsidRDefault="00C752C1" w:rsidP="00351F2E">
            <w:pPr>
              <w:spacing w:line="211" w:lineRule="exact"/>
              <w:jc w:val="lef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喜納　育江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EC1F48" w14:textId="77777777" w:rsidR="006C687B" w:rsidRPr="006C2AC1" w:rsidRDefault="006C687B" w:rsidP="00351F2E">
            <w:pPr>
              <w:jc w:val="left"/>
              <w:rPr>
                <w:rFonts w:hint="default"/>
                <w:color w:val="auto"/>
                <w:spacing w:val="-5"/>
                <w:position w:val="-9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1DD342" w14:textId="3F7EEB58" w:rsidR="006C687B" w:rsidRPr="006C2AC1" w:rsidRDefault="006C687B" w:rsidP="003D5E0F">
            <w:pPr>
              <w:spacing w:line="211" w:lineRule="exact"/>
              <w:rPr>
                <w:rFonts w:hint="default"/>
                <w:color w:val="auto"/>
                <w:spacing w:val="-5"/>
                <w:position w:val="-9"/>
                <w:sz w:val="18"/>
                <w:szCs w:val="18"/>
              </w:rPr>
            </w:pPr>
            <w:r w:rsidRPr="006C2AC1">
              <w:rPr>
                <w:rFonts w:hint="default"/>
                <w:color w:val="auto"/>
                <w:spacing w:val="-5"/>
                <w:sz w:val="18"/>
                <w:szCs w:val="18"/>
              </w:rPr>
              <w:t>総括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3E4FD6" w14:textId="106CDD07" w:rsidR="006C687B" w:rsidRPr="006C2AC1" w:rsidRDefault="006C687B" w:rsidP="00351F2E">
            <w:pPr>
              <w:spacing w:line="211" w:lineRule="exact"/>
              <w:jc w:val="left"/>
              <w:rPr>
                <w:rFonts w:hint="default"/>
                <w:color w:val="auto"/>
                <w:spacing w:val="-4"/>
                <w:sz w:val="18"/>
                <w:szCs w:val="18"/>
              </w:rPr>
            </w:pPr>
            <w:r w:rsidRPr="006C2AC1">
              <w:rPr>
                <w:color w:val="auto"/>
                <w:spacing w:val="-4"/>
                <w:sz w:val="18"/>
                <w:szCs w:val="18"/>
              </w:rPr>
              <w:t>・</w:t>
            </w:r>
            <w:r w:rsidRPr="006C2AC1">
              <w:rPr>
                <w:rFonts w:hint="default"/>
                <w:color w:val="auto"/>
                <w:spacing w:val="-4"/>
                <w:sz w:val="18"/>
                <w:szCs w:val="18"/>
              </w:rPr>
              <w:t>役員会</w:t>
            </w:r>
          </w:p>
          <w:p w14:paraId="54899BCF" w14:textId="204EB795" w:rsidR="006C687B" w:rsidRPr="006C2AC1" w:rsidRDefault="006C687B" w:rsidP="00351F2E">
            <w:pPr>
              <w:spacing w:line="211" w:lineRule="exact"/>
              <w:jc w:val="left"/>
              <w:rPr>
                <w:rFonts w:hint="default"/>
                <w:color w:val="auto"/>
                <w:spacing w:val="-4"/>
                <w:sz w:val="18"/>
                <w:szCs w:val="18"/>
              </w:rPr>
            </w:pPr>
            <w:r w:rsidRPr="006C2AC1">
              <w:rPr>
                <w:color w:val="auto"/>
                <w:spacing w:val="-4"/>
                <w:sz w:val="18"/>
                <w:szCs w:val="18"/>
              </w:rPr>
              <w:t>・</w:t>
            </w:r>
            <w:r w:rsidRPr="006C2AC1">
              <w:rPr>
                <w:rFonts w:hint="default"/>
                <w:color w:val="auto"/>
                <w:spacing w:val="-4"/>
                <w:sz w:val="18"/>
                <w:szCs w:val="18"/>
              </w:rPr>
              <w:t>経営協議会</w:t>
            </w:r>
          </w:p>
          <w:p w14:paraId="3E2B3096" w14:textId="06E587A1" w:rsidR="006C687B" w:rsidRPr="006C2AC1" w:rsidRDefault="006C687B" w:rsidP="00351F2E">
            <w:pPr>
              <w:spacing w:line="211" w:lineRule="exact"/>
              <w:jc w:val="left"/>
              <w:rPr>
                <w:rFonts w:hint="default"/>
                <w:color w:val="auto"/>
                <w:spacing w:val="-4"/>
                <w:sz w:val="18"/>
                <w:szCs w:val="18"/>
              </w:rPr>
            </w:pPr>
            <w:r w:rsidRPr="006C2AC1">
              <w:rPr>
                <w:color w:val="auto"/>
                <w:spacing w:val="-4"/>
                <w:sz w:val="18"/>
                <w:szCs w:val="18"/>
              </w:rPr>
              <w:t>・</w:t>
            </w:r>
            <w:r w:rsidRPr="006C2AC1">
              <w:rPr>
                <w:rFonts w:hint="default"/>
                <w:color w:val="auto"/>
                <w:spacing w:val="-4"/>
                <w:sz w:val="18"/>
                <w:szCs w:val="18"/>
              </w:rPr>
              <w:t>教育</w:t>
            </w:r>
            <w:r w:rsidRPr="006C2AC1">
              <w:rPr>
                <w:color w:val="auto"/>
                <w:spacing w:val="-4"/>
                <w:sz w:val="18"/>
                <w:szCs w:val="18"/>
              </w:rPr>
              <w:t>研究評議会</w:t>
            </w:r>
          </w:p>
          <w:p w14:paraId="19F3C2E9" w14:textId="2E90DD51" w:rsidR="006C687B" w:rsidRPr="006C2AC1" w:rsidRDefault="006C687B" w:rsidP="00351F2E">
            <w:pPr>
              <w:spacing w:line="211" w:lineRule="exact"/>
              <w:jc w:val="left"/>
              <w:rPr>
                <w:rFonts w:hint="default"/>
                <w:color w:val="auto"/>
                <w:spacing w:val="-4"/>
                <w:sz w:val="18"/>
                <w:szCs w:val="18"/>
              </w:rPr>
            </w:pPr>
            <w:r w:rsidRPr="006C2AC1">
              <w:rPr>
                <w:color w:val="auto"/>
                <w:spacing w:val="-4"/>
                <w:sz w:val="18"/>
                <w:szCs w:val="18"/>
              </w:rPr>
              <w:t>・</w:t>
            </w:r>
            <w:r w:rsidRPr="006C2AC1">
              <w:rPr>
                <w:rFonts w:hint="default"/>
                <w:color w:val="auto"/>
                <w:spacing w:val="-4"/>
                <w:sz w:val="18"/>
                <w:szCs w:val="18"/>
              </w:rPr>
              <w:t>企画経営戦略会議</w:t>
            </w:r>
          </w:p>
          <w:p w14:paraId="37892502" w14:textId="06873E40" w:rsidR="006C687B" w:rsidRPr="006C2AC1" w:rsidRDefault="006C687B" w:rsidP="00351F2E">
            <w:pPr>
              <w:spacing w:line="211" w:lineRule="exact"/>
              <w:jc w:val="left"/>
              <w:rPr>
                <w:rFonts w:hint="default"/>
                <w:color w:val="auto"/>
                <w:spacing w:val="-4"/>
                <w:sz w:val="18"/>
                <w:szCs w:val="18"/>
              </w:rPr>
            </w:pPr>
            <w:r w:rsidRPr="006C2AC1">
              <w:rPr>
                <w:color w:val="auto"/>
                <w:spacing w:val="-4"/>
                <w:sz w:val="18"/>
                <w:szCs w:val="18"/>
              </w:rPr>
              <w:t>・</w:t>
            </w:r>
            <w:r w:rsidRPr="006C2AC1">
              <w:rPr>
                <w:rFonts w:hint="default"/>
                <w:color w:val="auto"/>
                <w:spacing w:val="-4"/>
                <w:sz w:val="18"/>
                <w:szCs w:val="18"/>
              </w:rPr>
              <w:t>部局長等懇談会</w:t>
            </w:r>
          </w:p>
          <w:p w14:paraId="235D98B1" w14:textId="0D6BDE37" w:rsidR="006C687B" w:rsidRPr="006C2AC1" w:rsidRDefault="006C687B" w:rsidP="00351F2E">
            <w:pPr>
              <w:spacing w:line="211" w:lineRule="exact"/>
              <w:jc w:val="left"/>
              <w:rPr>
                <w:rFonts w:hint="default"/>
                <w:color w:val="auto"/>
                <w:spacing w:val="-4"/>
                <w:sz w:val="18"/>
                <w:szCs w:val="18"/>
              </w:rPr>
            </w:pPr>
            <w:r w:rsidRPr="006C2AC1">
              <w:rPr>
                <w:color w:val="auto"/>
                <w:spacing w:val="-4"/>
                <w:sz w:val="18"/>
                <w:szCs w:val="18"/>
              </w:rPr>
              <w:t>・</w:t>
            </w:r>
            <w:r w:rsidRPr="006C2AC1">
              <w:rPr>
                <w:rFonts w:hint="default"/>
                <w:color w:val="auto"/>
                <w:spacing w:val="-4"/>
                <w:sz w:val="18"/>
                <w:szCs w:val="18"/>
              </w:rPr>
              <w:t>全学教員人事委員会</w:t>
            </w:r>
          </w:p>
          <w:p w14:paraId="58B78568" w14:textId="7E38A9F6" w:rsidR="006C687B" w:rsidRPr="006C2AC1" w:rsidRDefault="006C687B" w:rsidP="00351F2E">
            <w:pPr>
              <w:spacing w:line="211" w:lineRule="exact"/>
              <w:rPr>
                <w:rFonts w:hint="default"/>
                <w:color w:val="auto"/>
                <w:spacing w:val="-4"/>
                <w:sz w:val="18"/>
                <w:szCs w:val="18"/>
              </w:rPr>
            </w:pPr>
            <w:r w:rsidRPr="006C2AC1">
              <w:rPr>
                <w:color w:val="auto"/>
                <w:spacing w:val="-4"/>
                <w:sz w:val="18"/>
                <w:szCs w:val="18"/>
              </w:rPr>
              <w:t>・日本学生支援機構奨学金返還免除候補者選考委員会</w:t>
            </w:r>
          </w:p>
          <w:p w14:paraId="1385CF16" w14:textId="5EDD353B" w:rsidR="006C687B" w:rsidRPr="006C2AC1" w:rsidRDefault="006C687B" w:rsidP="00351F2E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・入学試験管理委員会</w:t>
            </w:r>
          </w:p>
          <w:p w14:paraId="0F662C7A" w14:textId="675003CE" w:rsidR="006C687B" w:rsidRPr="006C2AC1" w:rsidRDefault="006C687B" w:rsidP="00351F2E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・基金</w:t>
            </w:r>
            <w:r w:rsidRPr="006C2AC1">
              <w:rPr>
                <w:rFonts w:hint="default"/>
                <w:color w:val="auto"/>
                <w:spacing w:val="-5"/>
                <w:sz w:val="18"/>
                <w:szCs w:val="18"/>
              </w:rPr>
              <w:t>運営委員会</w:t>
            </w:r>
          </w:p>
          <w:p w14:paraId="5DC5019C" w14:textId="03AEDAD8" w:rsidR="006C687B" w:rsidRPr="006C2AC1" w:rsidRDefault="006C687B" w:rsidP="00351F2E">
            <w:pPr>
              <w:spacing w:line="211" w:lineRule="exact"/>
              <w:jc w:val="lef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・</w:t>
            </w:r>
            <w:r w:rsidRPr="006C2AC1">
              <w:rPr>
                <w:rFonts w:hint="default"/>
                <w:color w:val="auto"/>
                <w:spacing w:val="-5"/>
                <w:sz w:val="18"/>
                <w:szCs w:val="18"/>
              </w:rPr>
              <w:t>（</w:t>
            </w:r>
            <w:r w:rsidRPr="006C2AC1">
              <w:rPr>
                <w:color w:val="auto"/>
                <w:spacing w:val="-5"/>
                <w:sz w:val="18"/>
                <w:szCs w:val="18"/>
              </w:rPr>
              <w:t>琉球大学後援財団</w:t>
            </w:r>
            <w:r w:rsidRPr="006C2AC1">
              <w:rPr>
                <w:rFonts w:hint="default"/>
                <w:color w:val="auto"/>
                <w:spacing w:val="-5"/>
                <w:sz w:val="18"/>
                <w:szCs w:val="18"/>
              </w:rPr>
              <w:t>理事会）</w:t>
            </w:r>
          </w:p>
          <w:p w14:paraId="2BA8E7B9" w14:textId="7496B727" w:rsidR="006C687B" w:rsidRPr="006C2AC1" w:rsidRDefault="006C687B" w:rsidP="00351F2E">
            <w:pPr>
              <w:spacing w:line="211" w:lineRule="exact"/>
              <w:jc w:val="lef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・全学業績評価委員会</w:t>
            </w:r>
          </w:p>
          <w:p w14:paraId="42DC3261" w14:textId="77777777" w:rsidR="004F0817" w:rsidRPr="006C2AC1" w:rsidRDefault="004F0817" w:rsidP="00351F2E">
            <w:pPr>
              <w:spacing w:line="211" w:lineRule="exact"/>
              <w:jc w:val="left"/>
              <w:rPr>
                <w:rFonts w:hint="default"/>
                <w:sz w:val="18"/>
                <w:szCs w:val="18"/>
              </w:rPr>
            </w:pPr>
            <w:r w:rsidRPr="006C2AC1">
              <w:rPr>
                <w:sz w:val="18"/>
                <w:szCs w:val="18"/>
              </w:rPr>
              <w:t>・</w:t>
            </w:r>
            <w:r w:rsidRPr="006C2AC1">
              <w:rPr>
                <w:sz w:val="18"/>
                <w:szCs w:val="18"/>
              </w:rPr>
              <w:t>RX</w:t>
            </w:r>
            <w:r w:rsidRPr="006C2AC1">
              <w:rPr>
                <w:sz w:val="18"/>
                <w:szCs w:val="18"/>
              </w:rPr>
              <w:t>推進本部会議</w:t>
            </w:r>
          </w:p>
          <w:p w14:paraId="79EEA0E3" w14:textId="77777777" w:rsidR="00C8338A" w:rsidRPr="006C2AC1" w:rsidRDefault="004037A9" w:rsidP="00351F2E">
            <w:pPr>
              <w:spacing w:line="211" w:lineRule="exact"/>
              <w:jc w:val="left"/>
              <w:rPr>
                <w:rFonts w:hint="default"/>
                <w:sz w:val="18"/>
                <w:szCs w:val="18"/>
              </w:rPr>
            </w:pPr>
            <w:r w:rsidRPr="006C2AC1">
              <w:rPr>
                <w:sz w:val="18"/>
                <w:szCs w:val="18"/>
              </w:rPr>
              <w:t>・国際戦略本部会議</w:t>
            </w:r>
          </w:p>
          <w:p w14:paraId="09CE7D27" w14:textId="7DEE57C2" w:rsidR="005D0B00" w:rsidRPr="006C2AC1" w:rsidRDefault="005D0B00" w:rsidP="00351F2E">
            <w:pPr>
              <w:spacing w:line="211" w:lineRule="exact"/>
              <w:jc w:val="left"/>
              <w:rPr>
                <w:rFonts w:hint="default"/>
                <w:sz w:val="18"/>
                <w:szCs w:val="18"/>
              </w:rPr>
            </w:pPr>
          </w:p>
        </w:tc>
      </w:tr>
      <w:tr w:rsidR="006C687B" w:rsidRPr="006C2AC1" w14:paraId="426D4C50" w14:textId="77777777">
        <w:trPr>
          <w:trHeight w:val="321"/>
        </w:trPr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68E7AC" w14:textId="77777777" w:rsidR="00C752C1" w:rsidRPr="006C2AC1" w:rsidRDefault="006C687B" w:rsidP="00C752C1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理事・</w:t>
            </w:r>
            <w:r w:rsidRPr="006C2AC1">
              <w:rPr>
                <w:rFonts w:hint="default"/>
                <w:color w:val="auto"/>
                <w:spacing w:val="-5"/>
                <w:sz w:val="18"/>
                <w:szCs w:val="18"/>
              </w:rPr>
              <w:t>副学長</w:t>
            </w:r>
          </w:p>
          <w:p w14:paraId="75136465" w14:textId="56EF28F5" w:rsidR="00540CA6" w:rsidRPr="006C2AC1" w:rsidRDefault="004037A9" w:rsidP="00C752C1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福治　友英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6AD6" w14:textId="000C6B3B" w:rsidR="00C752C1" w:rsidRPr="006C2AC1" w:rsidRDefault="004037A9" w:rsidP="00C8338A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企画・教育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C97C2C" w14:textId="77777777" w:rsidR="004037A9" w:rsidRPr="006C2AC1" w:rsidRDefault="004037A9" w:rsidP="004037A9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①企画・評価・経営戦略</w:t>
            </w:r>
          </w:p>
          <w:p w14:paraId="007E2925" w14:textId="132D960C" w:rsidR="007C081C" w:rsidRPr="006C2AC1" w:rsidRDefault="007C081C" w:rsidP="007C081C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②中期目標・中期計画・年度計画策定</w:t>
            </w:r>
          </w:p>
          <w:p w14:paraId="399D06C4" w14:textId="77777777" w:rsidR="00C8338A" w:rsidRPr="006C2AC1" w:rsidRDefault="00C8338A" w:rsidP="00C8338A">
            <w:pPr>
              <w:spacing w:line="211" w:lineRule="exact"/>
              <w:rPr>
                <w:rFonts w:hint="default"/>
                <w:color w:val="auto"/>
                <w:sz w:val="18"/>
                <w:szCs w:val="18"/>
              </w:rPr>
            </w:pPr>
            <w:r w:rsidRPr="006C2AC1">
              <w:rPr>
                <w:color w:val="auto"/>
                <w:sz w:val="18"/>
                <w:szCs w:val="18"/>
              </w:rPr>
              <w:t>③上原キャンパス跡地利用</w:t>
            </w:r>
          </w:p>
          <w:p w14:paraId="02FD2858" w14:textId="2B3CAB24" w:rsidR="007C081C" w:rsidRPr="006C2AC1" w:rsidRDefault="00C8338A" w:rsidP="007C081C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④</w:t>
            </w:r>
            <w:r w:rsidR="007C081C" w:rsidRPr="006C2AC1">
              <w:rPr>
                <w:color w:val="auto"/>
                <w:spacing w:val="-5"/>
                <w:sz w:val="18"/>
                <w:szCs w:val="18"/>
              </w:rPr>
              <w:t>設置改廃・組織改組手続</w:t>
            </w:r>
          </w:p>
          <w:p w14:paraId="29AAE05B" w14:textId="7D11C346" w:rsidR="00577E96" w:rsidRPr="006C2AC1" w:rsidRDefault="00C8338A" w:rsidP="00577E96">
            <w:pPr>
              <w:spacing w:line="211" w:lineRule="exact"/>
              <w:rPr>
                <w:rFonts w:hint="default"/>
                <w:color w:val="auto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⑤</w:t>
            </w:r>
            <w:r w:rsidR="00577E96" w:rsidRPr="006C2AC1">
              <w:rPr>
                <w:color w:val="auto"/>
                <w:spacing w:val="-5"/>
                <w:sz w:val="18"/>
                <w:szCs w:val="18"/>
              </w:rPr>
              <w:t>教育</w:t>
            </w:r>
          </w:p>
          <w:p w14:paraId="2D5FFCC3" w14:textId="37FEF03B" w:rsidR="00577E96" w:rsidRPr="006C2AC1" w:rsidRDefault="00C8338A" w:rsidP="00577E96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⑥</w:t>
            </w:r>
            <w:r w:rsidR="00577E96" w:rsidRPr="006C2AC1">
              <w:rPr>
                <w:color w:val="auto"/>
                <w:spacing w:val="-5"/>
                <w:sz w:val="18"/>
                <w:szCs w:val="18"/>
              </w:rPr>
              <w:t>学生生活・学生支援・メンタルヘルス</w:t>
            </w:r>
          </w:p>
          <w:p w14:paraId="5670855A" w14:textId="6A45C4D9" w:rsidR="00577E96" w:rsidRPr="006C2AC1" w:rsidRDefault="00C8338A" w:rsidP="00577E96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⑦</w:t>
            </w:r>
            <w:r w:rsidR="00577E96" w:rsidRPr="006C2AC1">
              <w:rPr>
                <w:color w:val="auto"/>
                <w:spacing w:val="-5"/>
                <w:sz w:val="18"/>
                <w:szCs w:val="18"/>
              </w:rPr>
              <w:t>高大接続</w:t>
            </w:r>
            <w:r w:rsidR="00577E96" w:rsidRPr="006C2AC1">
              <w:rPr>
                <w:rFonts w:hint="default"/>
                <w:color w:val="auto"/>
                <w:spacing w:val="-5"/>
                <w:sz w:val="18"/>
                <w:szCs w:val="18"/>
              </w:rPr>
              <w:t>・キャリア</w:t>
            </w:r>
            <w:r w:rsidR="00577E96" w:rsidRPr="006C2AC1">
              <w:rPr>
                <w:color w:val="auto"/>
                <w:spacing w:val="-5"/>
                <w:sz w:val="18"/>
                <w:szCs w:val="18"/>
              </w:rPr>
              <w:t>教育</w:t>
            </w:r>
          </w:p>
          <w:p w14:paraId="35B8B699" w14:textId="76A72A27" w:rsidR="00577E96" w:rsidRPr="006C2AC1" w:rsidRDefault="00C8338A" w:rsidP="00577E96">
            <w:pPr>
              <w:spacing w:line="211" w:lineRule="exact"/>
              <w:rPr>
                <w:rFonts w:hint="default"/>
                <w:color w:val="auto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⑧</w:t>
            </w:r>
            <w:r w:rsidR="00577E96" w:rsidRPr="006C2AC1">
              <w:rPr>
                <w:rFonts w:hint="default"/>
                <w:color w:val="auto"/>
                <w:spacing w:val="-5"/>
                <w:sz w:val="18"/>
                <w:szCs w:val="18"/>
              </w:rPr>
              <w:t>入試</w:t>
            </w:r>
          </w:p>
          <w:p w14:paraId="0A41CA73" w14:textId="13ED4CA4" w:rsidR="00577E96" w:rsidRPr="006C2AC1" w:rsidRDefault="00C8338A" w:rsidP="00577E96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⑨</w:t>
            </w:r>
            <w:r w:rsidR="00577E96" w:rsidRPr="006C2AC1">
              <w:rPr>
                <w:color w:val="auto"/>
                <w:spacing w:val="-5"/>
                <w:sz w:val="18"/>
                <w:szCs w:val="18"/>
              </w:rPr>
              <w:t>附属学校</w:t>
            </w:r>
          </w:p>
          <w:p w14:paraId="10B101F6" w14:textId="664F01FE" w:rsidR="00577E96" w:rsidRPr="006C2AC1" w:rsidRDefault="00C8338A" w:rsidP="00577E96">
            <w:pPr>
              <w:spacing w:line="211" w:lineRule="exact"/>
              <w:rPr>
                <w:rFonts w:hint="default"/>
                <w:color w:val="auto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⑩</w:t>
            </w:r>
            <w:r w:rsidR="00577E96" w:rsidRPr="006C2AC1">
              <w:rPr>
                <w:rFonts w:hint="default"/>
                <w:color w:val="auto"/>
                <w:spacing w:val="-5"/>
                <w:sz w:val="18"/>
                <w:szCs w:val="18"/>
              </w:rPr>
              <w:t>ハラスメント</w:t>
            </w:r>
            <w:r w:rsidR="00577E96" w:rsidRPr="006C2AC1">
              <w:rPr>
                <w:color w:val="auto"/>
                <w:spacing w:val="-5"/>
                <w:sz w:val="18"/>
                <w:szCs w:val="18"/>
              </w:rPr>
              <w:t>防止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2F135F" w14:textId="5EDD6C88" w:rsidR="00577E96" w:rsidRPr="006C2AC1" w:rsidRDefault="00577E96" w:rsidP="00577E96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・企画経営戦略会議</w:t>
            </w:r>
          </w:p>
          <w:p w14:paraId="481ED236" w14:textId="16BEBF5E" w:rsidR="00577E96" w:rsidRPr="006C2AC1" w:rsidRDefault="00577E96" w:rsidP="00577E96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・自己点検・評価会議</w:t>
            </w:r>
          </w:p>
          <w:p w14:paraId="0DA1ED84" w14:textId="20A0AAD3" w:rsidR="00E8426E" w:rsidRPr="006C2AC1" w:rsidRDefault="00E8426E" w:rsidP="00577E96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・グローバル</w:t>
            </w:r>
            <w:r w:rsidRPr="006C2AC1">
              <w:rPr>
                <w:rFonts w:hint="default"/>
                <w:color w:val="auto"/>
                <w:spacing w:val="-5"/>
                <w:sz w:val="18"/>
                <w:szCs w:val="18"/>
              </w:rPr>
              <w:t>教育支援機構長として主宰する各種会議・委員会等</w:t>
            </w:r>
          </w:p>
          <w:p w14:paraId="52054410" w14:textId="3FDFF40A" w:rsidR="00577E96" w:rsidRPr="006C2AC1" w:rsidRDefault="00577E96" w:rsidP="00577E96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・大学院委員会</w:t>
            </w:r>
          </w:p>
          <w:p w14:paraId="2F10F3BB" w14:textId="21F5EDB5" w:rsidR="00577E96" w:rsidRPr="006C2AC1" w:rsidRDefault="00577E96" w:rsidP="00577E96">
            <w:pPr>
              <w:spacing w:line="211" w:lineRule="exact"/>
              <w:rPr>
                <w:rFonts w:hint="default"/>
                <w:color w:val="auto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・学生生活委員会</w:t>
            </w:r>
          </w:p>
          <w:p w14:paraId="38631637" w14:textId="64F32182" w:rsidR="00577E96" w:rsidRPr="006C2AC1" w:rsidRDefault="00577E96" w:rsidP="00577E96">
            <w:pPr>
              <w:spacing w:line="211" w:lineRule="exact"/>
              <w:rPr>
                <w:rFonts w:hint="default"/>
                <w:color w:val="auto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・学生懲戒委員会</w:t>
            </w:r>
          </w:p>
          <w:p w14:paraId="4C58082F" w14:textId="7C97C802" w:rsidR="00577E96" w:rsidRPr="006C2AC1" w:rsidRDefault="00577E96" w:rsidP="00577E96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・学生表彰選考委員会</w:t>
            </w:r>
          </w:p>
          <w:p w14:paraId="683EC27F" w14:textId="4463DE55" w:rsidR="00577E96" w:rsidRPr="006C2AC1" w:rsidRDefault="00577E96" w:rsidP="00577E96">
            <w:pPr>
              <w:spacing w:line="211" w:lineRule="exact"/>
              <w:ind w:left="192" w:hangingChars="100" w:hanging="192"/>
              <w:rPr>
                <w:rFonts w:hint="default"/>
                <w:color w:val="auto"/>
                <w:spacing w:val="-4"/>
                <w:sz w:val="18"/>
                <w:szCs w:val="18"/>
              </w:rPr>
            </w:pPr>
            <w:r w:rsidRPr="006C2AC1">
              <w:rPr>
                <w:color w:val="auto"/>
                <w:spacing w:val="-4"/>
                <w:sz w:val="18"/>
                <w:szCs w:val="18"/>
              </w:rPr>
              <w:t>・日本学生支援機構奨学金返還免除候補者選考委員会</w:t>
            </w:r>
          </w:p>
          <w:p w14:paraId="4AB870A8" w14:textId="1893606B" w:rsidR="00577E96" w:rsidRPr="006C2AC1" w:rsidRDefault="00577E96" w:rsidP="00577E96">
            <w:pPr>
              <w:spacing w:line="211" w:lineRule="exact"/>
              <w:rPr>
                <w:rFonts w:hint="default"/>
                <w:color w:val="auto"/>
                <w:spacing w:val="-4"/>
                <w:sz w:val="18"/>
                <w:szCs w:val="18"/>
              </w:rPr>
            </w:pPr>
            <w:r w:rsidRPr="006C2AC1">
              <w:rPr>
                <w:color w:val="auto"/>
                <w:spacing w:val="-4"/>
                <w:sz w:val="18"/>
                <w:szCs w:val="18"/>
              </w:rPr>
              <w:t>・修学支援基金運営委員会</w:t>
            </w:r>
          </w:p>
          <w:p w14:paraId="535A1782" w14:textId="05BDE355" w:rsidR="009C2634" w:rsidRPr="006C2AC1" w:rsidRDefault="009C2634" w:rsidP="00577E96">
            <w:pPr>
              <w:spacing w:line="211" w:lineRule="exact"/>
              <w:rPr>
                <w:rFonts w:hint="default"/>
                <w:color w:val="auto"/>
                <w:sz w:val="18"/>
                <w:szCs w:val="18"/>
              </w:rPr>
            </w:pPr>
            <w:r w:rsidRPr="006C2AC1">
              <w:rPr>
                <w:color w:val="auto"/>
                <w:spacing w:val="-4"/>
                <w:sz w:val="18"/>
                <w:szCs w:val="18"/>
              </w:rPr>
              <w:t>・</w:t>
            </w:r>
            <w:r w:rsidRPr="006C2AC1">
              <w:rPr>
                <w:color w:val="auto"/>
                <w:sz w:val="18"/>
                <w:szCs w:val="18"/>
              </w:rPr>
              <w:t>QUEST</w:t>
            </w:r>
            <w:r w:rsidRPr="006C2AC1">
              <w:rPr>
                <w:color w:val="auto"/>
                <w:sz w:val="18"/>
                <w:szCs w:val="18"/>
              </w:rPr>
              <w:t>基金運営委員会</w:t>
            </w:r>
          </w:p>
          <w:p w14:paraId="20C6B3CD" w14:textId="0AFFE205" w:rsidR="00577E96" w:rsidRPr="006C2AC1" w:rsidRDefault="00577E96" w:rsidP="00577E96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・教務事務電算化委員会</w:t>
            </w:r>
          </w:p>
          <w:p w14:paraId="01EC7FFD" w14:textId="0822B1D5" w:rsidR="00577E96" w:rsidRPr="006C2AC1" w:rsidRDefault="00577E96" w:rsidP="00577E96">
            <w:pPr>
              <w:spacing w:line="211" w:lineRule="exact"/>
              <w:rPr>
                <w:rFonts w:hint="default"/>
                <w:color w:val="auto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・入学試験管理委員会</w:t>
            </w:r>
          </w:p>
          <w:p w14:paraId="68F6CF72" w14:textId="7794B417" w:rsidR="00577E96" w:rsidRPr="006C2AC1" w:rsidRDefault="00577E96" w:rsidP="00577E96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・入学試験管理委員会中央実施委員会</w:t>
            </w:r>
          </w:p>
          <w:p w14:paraId="5F812DA5" w14:textId="1381FF4F" w:rsidR="00577E96" w:rsidRPr="006C2AC1" w:rsidRDefault="00577E96" w:rsidP="00577E96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・教員養成運営協議会</w:t>
            </w:r>
          </w:p>
          <w:p w14:paraId="79C0ECA1" w14:textId="282AAEB0" w:rsidR="00577E96" w:rsidRPr="006C2AC1" w:rsidRDefault="00577E96" w:rsidP="00577E96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・教育・学生支援に関する自己点検・評価委員会</w:t>
            </w:r>
          </w:p>
          <w:p w14:paraId="7942C695" w14:textId="3C8B0DC9" w:rsidR="00577E96" w:rsidRPr="006C2AC1" w:rsidRDefault="00577E96" w:rsidP="00577E96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・教育学部附属学校運営協議会</w:t>
            </w:r>
          </w:p>
          <w:p w14:paraId="3E48C620" w14:textId="77777777" w:rsidR="00C8338A" w:rsidRPr="006C2AC1" w:rsidRDefault="00577E96" w:rsidP="00577E96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・ハラスメント防止対策委員会</w:t>
            </w:r>
          </w:p>
          <w:p w14:paraId="574D100B" w14:textId="3BA9A969" w:rsidR="005D0B00" w:rsidRPr="006C2AC1" w:rsidRDefault="005D0B00" w:rsidP="00537A58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</w:p>
        </w:tc>
      </w:tr>
      <w:tr w:rsidR="006C687B" w:rsidRPr="006C2AC1" w14:paraId="77C436BF" w14:textId="77777777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157C7D" w14:textId="77777777" w:rsidR="006C687B" w:rsidRPr="006C2AC1" w:rsidRDefault="006C687B" w:rsidP="00351F2E">
            <w:pPr>
              <w:spacing w:line="211" w:lineRule="exact"/>
              <w:rPr>
                <w:rFonts w:hint="default"/>
                <w:color w:val="auto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理事・</w:t>
            </w:r>
            <w:r w:rsidRPr="006C2AC1">
              <w:rPr>
                <w:rFonts w:hint="default"/>
                <w:color w:val="auto"/>
                <w:spacing w:val="-5"/>
                <w:sz w:val="18"/>
                <w:szCs w:val="18"/>
              </w:rPr>
              <w:t>副学長</w:t>
            </w:r>
          </w:p>
          <w:p w14:paraId="69550D4A" w14:textId="09024C48" w:rsidR="006C687B" w:rsidRPr="006C2AC1" w:rsidRDefault="004037A9" w:rsidP="00351F2E">
            <w:pPr>
              <w:rPr>
                <w:rFonts w:hint="default"/>
                <w:color w:val="auto"/>
                <w:sz w:val="18"/>
                <w:szCs w:val="18"/>
              </w:rPr>
            </w:pPr>
            <w:r w:rsidRPr="006C2AC1">
              <w:rPr>
                <w:color w:val="auto"/>
                <w:sz w:val="18"/>
                <w:szCs w:val="18"/>
              </w:rPr>
              <w:t>名嘉村　盛和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84B0" w14:textId="106F08E3" w:rsidR="006C687B" w:rsidRPr="006C2AC1" w:rsidRDefault="004037A9" w:rsidP="00351F2E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研究・地域連携</w:t>
            </w:r>
          </w:p>
          <w:p w14:paraId="2FD0D58A" w14:textId="77777777" w:rsidR="00C752C1" w:rsidRPr="006C2AC1" w:rsidRDefault="00C752C1" w:rsidP="00351F2E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</w:p>
          <w:p w14:paraId="102D11F7" w14:textId="77777777" w:rsidR="00C752C1" w:rsidRPr="006C2AC1" w:rsidRDefault="00C752C1" w:rsidP="00351F2E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</w:p>
          <w:p w14:paraId="05B091C2" w14:textId="77777777" w:rsidR="00C752C1" w:rsidRPr="006C2AC1" w:rsidRDefault="00C752C1" w:rsidP="00351F2E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</w:p>
          <w:p w14:paraId="2C84A0BF" w14:textId="77777777" w:rsidR="00C752C1" w:rsidRPr="006C2AC1" w:rsidRDefault="00C752C1" w:rsidP="00351F2E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</w:p>
          <w:p w14:paraId="5F249A54" w14:textId="77777777" w:rsidR="00C752C1" w:rsidRPr="006C2AC1" w:rsidRDefault="00C752C1" w:rsidP="00351F2E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</w:p>
          <w:p w14:paraId="5A36056B" w14:textId="77777777" w:rsidR="00C752C1" w:rsidRPr="006C2AC1" w:rsidRDefault="00C752C1" w:rsidP="00351F2E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</w:p>
          <w:p w14:paraId="30C2CDFA" w14:textId="77777777" w:rsidR="00C752C1" w:rsidRPr="006C2AC1" w:rsidRDefault="00C752C1" w:rsidP="00351F2E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</w:p>
          <w:p w14:paraId="01BBA885" w14:textId="77777777" w:rsidR="00C752C1" w:rsidRPr="006C2AC1" w:rsidRDefault="00C752C1" w:rsidP="00351F2E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</w:p>
          <w:p w14:paraId="7EEBB34F" w14:textId="247CFFB4" w:rsidR="00C752C1" w:rsidRPr="006C2AC1" w:rsidRDefault="00C752C1" w:rsidP="00351F2E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C1E802" w14:textId="76F19B06" w:rsidR="00577E96" w:rsidRPr="006C2AC1" w:rsidRDefault="000C2E8F" w:rsidP="00577E96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①</w:t>
            </w:r>
            <w:r w:rsidR="00577E96" w:rsidRPr="006C2AC1">
              <w:rPr>
                <w:spacing w:val="-5"/>
                <w:sz w:val="18"/>
                <w:szCs w:val="18"/>
              </w:rPr>
              <w:t>研究</w:t>
            </w:r>
          </w:p>
          <w:p w14:paraId="269AEE84" w14:textId="1EC80E28" w:rsidR="006C687B" w:rsidRPr="006C2AC1" w:rsidRDefault="000C2E8F" w:rsidP="003D5E0F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②</w:t>
            </w:r>
            <w:r w:rsidR="00577E96" w:rsidRPr="006C2AC1">
              <w:rPr>
                <w:spacing w:val="-5"/>
                <w:sz w:val="18"/>
                <w:szCs w:val="18"/>
              </w:rPr>
              <w:t>産学官連携</w:t>
            </w:r>
          </w:p>
          <w:p w14:paraId="09BF8619" w14:textId="34374D6C" w:rsidR="00221B87" w:rsidRPr="006C2AC1" w:rsidRDefault="000C2E8F" w:rsidP="00221B87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③</w:t>
            </w:r>
            <w:r w:rsidR="00221B87" w:rsidRPr="006C2AC1">
              <w:rPr>
                <w:rFonts w:hint="default"/>
                <w:spacing w:val="-5"/>
                <w:sz w:val="18"/>
                <w:szCs w:val="18"/>
              </w:rPr>
              <w:t>地域貢献</w:t>
            </w:r>
          </w:p>
          <w:p w14:paraId="153D9AF2" w14:textId="77777777" w:rsidR="00221B87" w:rsidRPr="006C2AC1" w:rsidRDefault="000C2E8F" w:rsidP="003D5E0F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④</w:t>
            </w:r>
            <w:r w:rsidR="00221B87" w:rsidRPr="006C2AC1">
              <w:rPr>
                <w:spacing w:val="-5"/>
                <w:sz w:val="18"/>
                <w:szCs w:val="18"/>
              </w:rPr>
              <w:t>情報システム（</w:t>
            </w:r>
            <w:r w:rsidR="00221B87" w:rsidRPr="006C2AC1">
              <w:rPr>
                <w:spacing w:val="-5"/>
                <w:sz w:val="18"/>
                <w:szCs w:val="18"/>
              </w:rPr>
              <w:t>CIO,CISO</w:t>
            </w:r>
            <w:r w:rsidR="00221B87" w:rsidRPr="006C2AC1">
              <w:rPr>
                <w:spacing w:val="-5"/>
                <w:sz w:val="18"/>
                <w:szCs w:val="18"/>
              </w:rPr>
              <w:t>）</w:t>
            </w:r>
          </w:p>
          <w:p w14:paraId="4EAAD277" w14:textId="084B9C5E" w:rsidR="006C0DCB" w:rsidRPr="006C2AC1" w:rsidRDefault="006C0DCB" w:rsidP="003D5E0F">
            <w:pPr>
              <w:spacing w:line="211" w:lineRule="exact"/>
              <w:rPr>
                <w:rFonts w:hint="default"/>
                <w:color w:val="FF0000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⑤大学コンソーシアム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342688" w14:textId="32C66192" w:rsidR="009C2634" w:rsidRPr="00491162" w:rsidRDefault="009C2634" w:rsidP="009C2634">
            <w:pPr>
              <w:spacing w:line="211" w:lineRule="exact"/>
              <w:rPr>
                <w:color w:val="auto"/>
                <w:spacing w:val="-5"/>
                <w:sz w:val="18"/>
                <w:szCs w:val="18"/>
              </w:rPr>
            </w:pPr>
            <w:r w:rsidRPr="002E70EF">
              <w:rPr>
                <w:color w:val="auto"/>
                <w:spacing w:val="-5"/>
                <w:sz w:val="18"/>
                <w:szCs w:val="18"/>
              </w:rPr>
              <w:t>・</w:t>
            </w:r>
            <w:r w:rsidR="002E70EF" w:rsidRPr="00491162">
              <w:rPr>
                <w:color w:val="auto"/>
                <w:spacing w:val="-5"/>
                <w:sz w:val="18"/>
                <w:szCs w:val="18"/>
              </w:rPr>
              <w:t>研究共創</w:t>
            </w:r>
            <w:r w:rsidRPr="002E70EF">
              <w:rPr>
                <w:rFonts w:hint="default"/>
                <w:color w:val="auto"/>
                <w:spacing w:val="-5"/>
                <w:sz w:val="18"/>
                <w:szCs w:val="18"/>
              </w:rPr>
              <w:t>機構長</w:t>
            </w:r>
            <w:r w:rsidRPr="006C2AC1">
              <w:rPr>
                <w:rFonts w:hint="default"/>
                <w:color w:val="auto"/>
                <w:spacing w:val="-5"/>
                <w:sz w:val="18"/>
                <w:szCs w:val="18"/>
              </w:rPr>
              <w:t>として主宰する各種会議・委員会等</w:t>
            </w:r>
          </w:p>
          <w:p w14:paraId="3F1950DC" w14:textId="77777777" w:rsidR="000C2E8F" w:rsidRPr="006C2AC1" w:rsidRDefault="000C2E8F" w:rsidP="000C2E8F">
            <w:pPr>
              <w:spacing w:line="211" w:lineRule="exact"/>
              <w:rPr>
                <w:rFonts w:hint="default"/>
                <w:strike/>
                <w:color w:val="auto"/>
                <w:spacing w:val="-5"/>
                <w:sz w:val="18"/>
                <w:szCs w:val="18"/>
              </w:rPr>
            </w:pPr>
            <w:r w:rsidRPr="006C2AC1">
              <w:rPr>
                <w:sz w:val="18"/>
                <w:szCs w:val="18"/>
              </w:rPr>
              <w:t>・研究基盤統括センター運営委員会</w:t>
            </w:r>
          </w:p>
          <w:p w14:paraId="5FADCF85" w14:textId="04C4ADAE" w:rsidR="00577E96" w:rsidRPr="006C2AC1" w:rsidRDefault="00577E96" w:rsidP="00577E96">
            <w:pPr>
              <w:spacing w:line="211" w:lineRule="exact"/>
              <w:rPr>
                <w:rFonts w:hint="default"/>
                <w:color w:val="auto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・学術研究助成金選考委員会</w:t>
            </w:r>
          </w:p>
          <w:p w14:paraId="29FF190E" w14:textId="1040E54C" w:rsidR="00577E96" w:rsidRPr="006C2AC1" w:rsidRDefault="00577E96" w:rsidP="00577E96">
            <w:pPr>
              <w:spacing w:line="211" w:lineRule="exact"/>
              <w:rPr>
                <w:rFonts w:hint="default"/>
                <w:color w:val="auto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・公的研究費の不正防止計画推進室</w:t>
            </w:r>
          </w:p>
          <w:p w14:paraId="3A70EB9A" w14:textId="646B4DF4" w:rsidR="00577E96" w:rsidRPr="006C2AC1" w:rsidRDefault="00577E96" w:rsidP="00577E96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・研究に関する自己点検・評価委員会</w:t>
            </w:r>
          </w:p>
          <w:p w14:paraId="74CAA401" w14:textId="50305B67" w:rsidR="00577E96" w:rsidRPr="006C2AC1" w:rsidRDefault="00577E96" w:rsidP="00577E96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・利益相反マネジメント委員会</w:t>
            </w:r>
          </w:p>
          <w:p w14:paraId="1D02A1EB" w14:textId="0B16C958" w:rsidR="00577E96" w:rsidRPr="006C2AC1" w:rsidRDefault="00577E96" w:rsidP="00577E96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・軍事的安全保障研究倫理審査委員会</w:t>
            </w:r>
          </w:p>
          <w:p w14:paraId="751807B7" w14:textId="2F19E5D9" w:rsidR="005D7ED7" w:rsidRPr="006C2AC1" w:rsidRDefault="005D7ED7" w:rsidP="00577E96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・総合技術部運営委員会</w:t>
            </w:r>
          </w:p>
          <w:p w14:paraId="2F4C2521" w14:textId="7C4CAF59" w:rsidR="00221B87" w:rsidRPr="006C2AC1" w:rsidRDefault="00221B87" w:rsidP="00221B87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・</w:t>
            </w:r>
            <w:r w:rsidR="009C2634" w:rsidRPr="006C2AC1">
              <w:rPr>
                <w:color w:val="auto"/>
                <w:spacing w:val="-5"/>
                <w:sz w:val="18"/>
                <w:szCs w:val="18"/>
              </w:rPr>
              <w:t>琉大</w:t>
            </w:r>
            <w:r w:rsidRPr="006C2AC1">
              <w:rPr>
                <w:color w:val="auto"/>
                <w:spacing w:val="-5"/>
                <w:sz w:val="18"/>
                <w:szCs w:val="18"/>
              </w:rPr>
              <w:t>コミュニティキャンパス</w:t>
            </w:r>
            <w:r w:rsidR="009C2634" w:rsidRPr="006C2AC1">
              <w:rPr>
                <w:color w:val="auto"/>
                <w:spacing w:val="-5"/>
                <w:sz w:val="18"/>
                <w:szCs w:val="18"/>
              </w:rPr>
              <w:t>事業</w:t>
            </w:r>
            <w:r w:rsidRPr="006C2AC1">
              <w:rPr>
                <w:color w:val="auto"/>
                <w:spacing w:val="-5"/>
                <w:sz w:val="18"/>
                <w:szCs w:val="18"/>
              </w:rPr>
              <w:t>マネジメント会議</w:t>
            </w:r>
          </w:p>
          <w:p w14:paraId="17393FAD" w14:textId="4570D40C" w:rsidR="00221B87" w:rsidRPr="006C2AC1" w:rsidRDefault="00221B87" w:rsidP="00221B87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・社会連携に関する自己点検・評価委員会</w:t>
            </w:r>
          </w:p>
          <w:p w14:paraId="1D24C50B" w14:textId="0C9ABFEB" w:rsidR="00C050C0" w:rsidRPr="006C2AC1" w:rsidRDefault="00C050C0" w:rsidP="00C050C0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sz w:val="18"/>
                <w:szCs w:val="18"/>
              </w:rPr>
              <w:t>・全学情報システム運用委員会</w:t>
            </w:r>
          </w:p>
          <w:p w14:paraId="6C8D546C" w14:textId="77777777" w:rsidR="00C8338A" w:rsidRPr="006C2AC1" w:rsidRDefault="00C050C0" w:rsidP="00351F2E">
            <w:pPr>
              <w:spacing w:line="211" w:lineRule="exact"/>
              <w:rPr>
                <w:rFonts w:hint="default"/>
                <w:sz w:val="18"/>
                <w:szCs w:val="18"/>
              </w:rPr>
            </w:pPr>
            <w:r w:rsidRPr="006C2AC1">
              <w:rPr>
                <w:sz w:val="18"/>
                <w:szCs w:val="18"/>
              </w:rPr>
              <w:t>・全学情報システム技術専門委員会</w:t>
            </w:r>
          </w:p>
          <w:p w14:paraId="1EF203A0" w14:textId="77777777" w:rsidR="009C2634" w:rsidRPr="006C2AC1" w:rsidRDefault="009C2634" w:rsidP="009C2634">
            <w:pPr>
              <w:spacing w:line="211" w:lineRule="exact"/>
              <w:rPr>
                <w:rFonts w:hint="default"/>
                <w:sz w:val="18"/>
                <w:szCs w:val="18"/>
              </w:rPr>
            </w:pPr>
            <w:r w:rsidRPr="006C2AC1">
              <w:rPr>
                <w:sz w:val="18"/>
                <w:szCs w:val="18"/>
              </w:rPr>
              <w:t>・「つながる離島・広がる沖縄」教育未来基金運営委員会</w:t>
            </w:r>
          </w:p>
          <w:p w14:paraId="4581D9A8" w14:textId="77777777" w:rsidR="009C2634" w:rsidRPr="006C2AC1" w:rsidRDefault="009C2634" w:rsidP="009C2634">
            <w:pPr>
              <w:spacing w:line="211" w:lineRule="exact"/>
              <w:rPr>
                <w:rFonts w:hint="default"/>
                <w:sz w:val="18"/>
                <w:szCs w:val="18"/>
              </w:rPr>
            </w:pPr>
            <w:r w:rsidRPr="006C2AC1">
              <w:rPr>
                <w:sz w:val="18"/>
                <w:szCs w:val="18"/>
              </w:rPr>
              <w:t>・農水一体型サステイナブル陸上養殖共創拠点形成基金運営委員会</w:t>
            </w:r>
          </w:p>
          <w:p w14:paraId="45DE2F2A" w14:textId="76D4E567" w:rsidR="005D0B00" w:rsidRPr="006C2AC1" w:rsidRDefault="005D0B00" w:rsidP="00351F2E">
            <w:pPr>
              <w:spacing w:line="211" w:lineRule="exact"/>
              <w:rPr>
                <w:rFonts w:hint="default"/>
                <w:sz w:val="18"/>
                <w:szCs w:val="18"/>
              </w:rPr>
            </w:pPr>
          </w:p>
        </w:tc>
      </w:tr>
      <w:tr w:rsidR="006C687B" w:rsidRPr="006C2AC1" w14:paraId="39998DA0" w14:textId="77777777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752B15" w14:textId="77777777" w:rsidR="006C687B" w:rsidRPr="006C2AC1" w:rsidRDefault="006C687B" w:rsidP="00351F2E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理事・</w:t>
            </w:r>
            <w:r w:rsidRPr="006C2AC1">
              <w:rPr>
                <w:rFonts w:hint="default"/>
                <w:color w:val="auto"/>
                <w:spacing w:val="-5"/>
                <w:sz w:val="18"/>
                <w:szCs w:val="18"/>
              </w:rPr>
              <w:t>副学長</w:t>
            </w:r>
          </w:p>
          <w:p w14:paraId="3A038BD5" w14:textId="67614025" w:rsidR="006C687B" w:rsidRPr="006C2AC1" w:rsidRDefault="004037A9" w:rsidP="003D5E0F">
            <w:pPr>
              <w:spacing w:line="211" w:lineRule="exact"/>
              <w:rPr>
                <w:rFonts w:hint="default"/>
                <w:color w:val="auto"/>
                <w:sz w:val="18"/>
                <w:szCs w:val="18"/>
              </w:rPr>
            </w:pPr>
            <w:r w:rsidRPr="006C2AC1">
              <w:rPr>
                <w:color w:val="auto"/>
                <w:sz w:val="18"/>
                <w:szCs w:val="18"/>
              </w:rPr>
              <w:t>木暮　一啓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55D8" w14:textId="38528D34" w:rsidR="00C752C1" w:rsidRPr="006C2AC1" w:rsidRDefault="004037A9" w:rsidP="00351F2E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広報･渉外･国際連携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C58690" w14:textId="67058533" w:rsidR="00577E96" w:rsidRPr="006C2AC1" w:rsidRDefault="000C2E8F" w:rsidP="00577E96">
            <w:pPr>
              <w:spacing w:line="211" w:lineRule="exact"/>
              <w:rPr>
                <w:rFonts w:hint="default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①</w:t>
            </w:r>
            <w:r w:rsidR="00577E96" w:rsidRPr="006C2AC1">
              <w:rPr>
                <w:sz w:val="18"/>
                <w:szCs w:val="18"/>
              </w:rPr>
              <w:t>国際連携・国際交流</w:t>
            </w:r>
          </w:p>
          <w:p w14:paraId="0BB57780" w14:textId="04C8874E" w:rsidR="00577E96" w:rsidRPr="006C2AC1" w:rsidRDefault="000C2E8F" w:rsidP="00577E96">
            <w:pPr>
              <w:spacing w:line="211" w:lineRule="exact"/>
              <w:rPr>
                <w:rFonts w:hint="default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②</w:t>
            </w:r>
            <w:r w:rsidR="00577E96" w:rsidRPr="006C2AC1">
              <w:rPr>
                <w:spacing w:val="-5"/>
                <w:sz w:val="18"/>
                <w:szCs w:val="18"/>
              </w:rPr>
              <w:t>教員</w:t>
            </w:r>
            <w:r w:rsidR="00577E96" w:rsidRPr="006C2AC1">
              <w:rPr>
                <w:rFonts w:hint="default"/>
                <w:spacing w:val="-5"/>
                <w:sz w:val="18"/>
                <w:szCs w:val="18"/>
              </w:rPr>
              <w:t>人事</w:t>
            </w:r>
            <w:r w:rsidR="00577E96" w:rsidRPr="006C2AC1">
              <w:rPr>
                <w:spacing w:val="-5"/>
                <w:sz w:val="18"/>
                <w:szCs w:val="18"/>
              </w:rPr>
              <w:t>政策</w:t>
            </w:r>
          </w:p>
          <w:p w14:paraId="2C057876" w14:textId="63E51170" w:rsidR="00577E96" w:rsidRPr="006C2AC1" w:rsidRDefault="000C2E8F" w:rsidP="00577E96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③</w:t>
            </w:r>
            <w:r w:rsidR="00577E96" w:rsidRPr="006C2AC1">
              <w:rPr>
                <w:rFonts w:hint="default"/>
                <w:spacing w:val="-5"/>
                <w:sz w:val="18"/>
                <w:szCs w:val="18"/>
              </w:rPr>
              <w:t>基金</w:t>
            </w:r>
          </w:p>
          <w:p w14:paraId="68EB2127" w14:textId="2874ACD0" w:rsidR="00577E96" w:rsidRPr="006C2AC1" w:rsidRDefault="000C2E8F" w:rsidP="00577E96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④</w:t>
            </w:r>
            <w:r w:rsidR="00577E96" w:rsidRPr="006C2AC1">
              <w:rPr>
                <w:spacing w:val="-5"/>
                <w:sz w:val="18"/>
                <w:szCs w:val="18"/>
              </w:rPr>
              <w:t>広報・渉外マネジメント</w:t>
            </w:r>
          </w:p>
          <w:p w14:paraId="1F63D0A7" w14:textId="79117226" w:rsidR="00577E96" w:rsidRPr="006C2AC1" w:rsidRDefault="000C2E8F" w:rsidP="00577E96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⑤</w:t>
            </w:r>
            <w:r w:rsidR="00577E96" w:rsidRPr="006C2AC1">
              <w:rPr>
                <w:spacing w:val="-5"/>
                <w:sz w:val="18"/>
                <w:szCs w:val="18"/>
              </w:rPr>
              <w:t>同窓会・後援財団</w:t>
            </w:r>
          </w:p>
          <w:p w14:paraId="342FA5B5" w14:textId="13A46DD2" w:rsidR="001F57B5" w:rsidRPr="006C2AC1" w:rsidRDefault="00094092" w:rsidP="001F57B5">
            <w:pPr>
              <w:spacing w:line="211" w:lineRule="exact"/>
              <w:rPr>
                <w:rFonts w:hint="default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⑥</w:t>
            </w:r>
            <w:r w:rsidR="001F57B5" w:rsidRPr="006C2AC1">
              <w:rPr>
                <w:spacing w:val="-5"/>
                <w:sz w:val="18"/>
                <w:szCs w:val="18"/>
              </w:rPr>
              <w:t>ダイバーシティ推進</w:t>
            </w:r>
          </w:p>
          <w:p w14:paraId="45AD0583" w14:textId="05E444A8" w:rsidR="00EC506B" w:rsidRPr="006C2AC1" w:rsidRDefault="00094092" w:rsidP="00EC506B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⑦</w:t>
            </w:r>
            <w:r w:rsidR="00EC506B" w:rsidRPr="006C2AC1">
              <w:rPr>
                <w:spacing w:val="-5"/>
                <w:sz w:val="18"/>
                <w:szCs w:val="18"/>
              </w:rPr>
              <w:t>附属図書館</w:t>
            </w:r>
          </w:p>
          <w:p w14:paraId="1CE3CD5E" w14:textId="2615C2F8" w:rsidR="006C687B" w:rsidRPr="006C2AC1" w:rsidRDefault="00094092" w:rsidP="00EC506B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⑧</w:t>
            </w:r>
            <w:r w:rsidR="00EC506B" w:rsidRPr="006C2AC1">
              <w:rPr>
                <w:spacing w:val="-5"/>
                <w:sz w:val="18"/>
                <w:szCs w:val="18"/>
              </w:rPr>
              <w:t>出版会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C66922" w14:textId="34C048FC" w:rsidR="00577E96" w:rsidRPr="006C2AC1" w:rsidRDefault="00577E96" w:rsidP="00577E96">
            <w:pPr>
              <w:spacing w:line="211" w:lineRule="exact"/>
              <w:rPr>
                <w:rFonts w:hint="default"/>
                <w:sz w:val="18"/>
                <w:szCs w:val="18"/>
              </w:rPr>
            </w:pPr>
            <w:r w:rsidRPr="006C2AC1">
              <w:rPr>
                <w:sz w:val="18"/>
                <w:szCs w:val="18"/>
              </w:rPr>
              <w:t>・国際戦略本部会議</w:t>
            </w:r>
          </w:p>
          <w:p w14:paraId="1181E757" w14:textId="5F105547" w:rsidR="00577E96" w:rsidRPr="006C2AC1" w:rsidRDefault="00577E96" w:rsidP="00577E96">
            <w:pPr>
              <w:spacing w:line="211" w:lineRule="exact"/>
              <w:rPr>
                <w:rFonts w:hint="default"/>
                <w:sz w:val="18"/>
                <w:szCs w:val="18"/>
              </w:rPr>
            </w:pPr>
            <w:r w:rsidRPr="006C2AC1">
              <w:rPr>
                <w:sz w:val="18"/>
                <w:szCs w:val="18"/>
              </w:rPr>
              <w:t>・国際交流に関する自己点検・評価委員会</w:t>
            </w:r>
          </w:p>
          <w:p w14:paraId="4436F2EB" w14:textId="0F20E864" w:rsidR="00577E96" w:rsidRPr="006C2AC1" w:rsidRDefault="00577E96" w:rsidP="00577E96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z w:val="18"/>
                <w:szCs w:val="18"/>
              </w:rPr>
              <w:t>・海外拠点運営委員会</w:t>
            </w:r>
          </w:p>
          <w:p w14:paraId="32B93712" w14:textId="77777777" w:rsidR="005D7ED7" w:rsidRPr="006C2AC1" w:rsidRDefault="005D7ED7" w:rsidP="005D7ED7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・ＳＤＧｓ推進本部会議</w:t>
            </w:r>
          </w:p>
          <w:p w14:paraId="5434B51C" w14:textId="08A21D87" w:rsidR="00577E96" w:rsidRPr="006C2AC1" w:rsidRDefault="00577E96" w:rsidP="00577E96">
            <w:pPr>
              <w:spacing w:line="211" w:lineRule="exact"/>
              <w:rPr>
                <w:rFonts w:hint="default"/>
                <w:sz w:val="18"/>
                <w:szCs w:val="18"/>
              </w:rPr>
            </w:pPr>
            <w:r w:rsidRPr="006C2AC1">
              <w:rPr>
                <w:sz w:val="18"/>
                <w:szCs w:val="18"/>
              </w:rPr>
              <w:t>・全学教員人事委員会</w:t>
            </w:r>
          </w:p>
          <w:p w14:paraId="0514C393" w14:textId="3014E6C5" w:rsidR="00577E96" w:rsidRPr="006C2AC1" w:rsidRDefault="00577E96" w:rsidP="00577E96">
            <w:pPr>
              <w:spacing w:line="211" w:lineRule="exact"/>
              <w:rPr>
                <w:rFonts w:hint="default"/>
                <w:sz w:val="18"/>
                <w:szCs w:val="18"/>
              </w:rPr>
            </w:pPr>
            <w:r w:rsidRPr="006C2AC1">
              <w:rPr>
                <w:sz w:val="18"/>
                <w:szCs w:val="18"/>
              </w:rPr>
              <w:t>・教員人事学長諮問委員会</w:t>
            </w:r>
          </w:p>
          <w:p w14:paraId="089F8E0F" w14:textId="781A9FB3" w:rsidR="00577E96" w:rsidRPr="006C2AC1" w:rsidRDefault="00577E96" w:rsidP="00577E96">
            <w:pPr>
              <w:spacing w:line="211" w:lineRule="exact"/>
              <w:rPr>
                <w:rFonts w:hint="default"/>
                <w:sz w:val="18"/>
                <w:szCs w:val="18"/>
              </w:rPr>
            </w:pPr>
            <w:r w:rsidRPr="006C2AC1">
              <w:rPr>
                <w:sz w:val="18"/>
                <w:szCs w:val="18"/>
              </w:rPr>
              <w:t>・全学的戦略ポスト再配分等審査及び事業評価委員会</w:t>
            </w:r>
          </w:p>
          <w:p w14:paraId="6524ED61" w14:textId="6F54F4D0" w:rsidR="005D7ED7" w:rsidRPr="006C2AC1" w:rsidRDefault="005D7ED7" w:rsidP="00577E96">
            <w:pPr>
              <w:spacing w:line="211" w:lineRule="exact"/>
              <w:rPr>
                <w:rFonts w:hint="default"/>
                <w:sz w:val="18"/>
                <w:szCs w:val="18"/>
              </w:rPr>
            </w:pPr>
            <w:r w:rsidRPr="006C2AC1">
              <w:rPr>
                <w:sz w:val="18"/>
                <w:szCs w:val="18"/>
              </w:rPr>
              <w:t>・全学業績評価委員会</w:t>
            </w:r>
          </w:p>
          <w:p w14:paraId="6C199D01" w14:textId="14F70FC6" w:rsidR="00577E96" w:rsidRPr="006C2AC1" w:rsidRDefault="00577E96" w:rsidP="00577E96">
            <w:pPr>
              <w:spacing w:line="211" w:lineRule="exact"/>
              <w:rPr>
                <w:rFonts w:hint="default"/>
                <w:sz w:val="18"/>
                <w:szCs w:val="18"/>
              </w:rPr>
            </w:pPr>
            <w:r w:rsidRPr="006C2AC1">
              <w:rPr>
                <w:sz w:val="18"/>
                <w:szCs w:val="18"/>
              </w:rPr>
              <w:t>・教員懲戒委員会</w:t>
            </w:r>
          </w:p>
          <w:p w14:paraId="2DA91B1D" w14:textId="360F004A" w:rsidR="00577E96" w:rsidRPr="006C2AC1" w:rsidRDefault="00577E96" w:rsidP="00577E96">
            <w:pPr>
              <w:spacing w:line="211" w:lineRule="exact"/>
              <w:rPr>
                <w:rFonts w:hint="default"/>
                <w:sz w:val="18"/>
                <w:szCs w:val="18"/>
              </w:rPr>
            </w:pPr>
            <w:r w:rsidRPr="006C2AC1">
              <w:rPr>
                <w:sz w:val="18"/>
                <w:szCs w:val="18"/>
              </w:rPr>
              <w:t>・名誉博士審査委員会</w:t>
            </w:r>
          </w:p>
          <w:p w14:paraId="7829877E" w14:textId="29928B4D" w:rsidR="00221B87" w:rsidRPr="006C2AC1" w:rsidRDefault="00577E96" w:rsidP="00221B87">
            <w:pPr>
              <w:spacing w:line="211" w:lineRule="exact"/>
              <w:rPr>
                <w:rFonts w:hint="default"/>
                <w:sz w:val="18"/>
                <w:szCs w:val="18"/>
              </w:rPr>
            </w:pPr>
            <w:r w:rsidRPr="006C2AC1">
              <w:rPr>
                <w:sz w:val="18"/>
                <w:szCs w:val="18"/>
              </w:rPr>
              <w:t>・営利企業兼業審査委員会</w:t>
            </w:r>
          </w:p>
          <w:p w14:paraId="6EC871DC" w14:textId="77777777" w:rsidR="0034640E" w:rsidRPr="006C2AC1" w:rsidRDefault="0034640E" w:rsidP="0034640E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・基金</w:t>
            </w:r>
            <w:r w:rsidRPr="006C2AC1">
              <w:rPr>
                <w:rFonts w:hint="default"/>
                <w:color w:val="auto"/>
                <w:spacing w:val="-5"/>
                <w:sz w:val="18"/>
                <w:szCs w:val="18"/>
              </w:rPr>
              <w:t>運営委員会</w:t>
            </w:r>
          </w:p>
          <w:p w14:paraId="0DF738D2" w14:textId="77777777" w:rsidR="009C2634" w:rsidRPr="006C2AC1" w:rsidRDefault="009C2634" w:rsidP="009C2634">
            <w:pPr>
              <w:spacing w:line="211" w:lineRule="exact"/>
              <w:rPr>
                <w:rFonts w:hint="default"/>
                <w:color w:val="auto"/>
                <w:sz w:val="18"/>
                <w:szCs w:val="18"/>
              </w:rPr>
            </w:pPr>
            <w:r w:rsidRPr="006C2AC1">
              <w:rPr>
                <w:color w:val="auto"/>
                <w:sz w:val="18"/>
                <w:szCs w:val="18"/>
              </w:rPr>
              <w:t>・岸本遺贈基金運営委員会</w:t>
            </w:r>
          </w:p>
          <w:p w14:paraId="3DE801D5" w14:textId="12DF264E" w:rsidR="009C2634" w:rsidRPr="006C2AC1" w:rsidRDefault="009C2634" w:rsidP="0034640E">
            <w:pPr>
              <w:spacing w:line="211" w:lineRule="exact"/>
              <w:rPr>
                <w:rFonts w:hint="default"/>
                <w:color w:val="auto"/>
                <w:sz w:val="18"/>
                <w:szCs w:val="18"/>
              </w:rPr>
            </w:pPr>
            <w:r w:rsidRPr="006C2AC1">
              <w:rPr>
                <w:color w:val="auto"/>
                <w:sz w:val="18"/>
                <w:szCs w:val="18"/>
              </w:rPr>
              <w:t>・（岸本基金管理委員会）</w:t>
            </w:r>
          </w:p>
          <w:p w14:paraId="4325D9AC" w14:textId="77777777" w:rsidR="00537A58" w:rsidRPr="006C2AC1" w:rsidRDefault="00537A58" w:rsidP="00537A58">
            <w:pPr>
              <w:spacing w:line="211" w:lineRule="exact"/>
              <w:rPr>
                <w:rFonts w:hint="default"/>
                <w:color w:val="auto"/>
                <w:sz w:val="18"/>
                <w:szCs w:val="18"/>
              </w:rPr>
            </w:pPr>
            <w:r w:rsidRPr="006C2AC1">
              <w:rPr>
                <w:color w:val="auto"/>
                <w:sz w:val="18"/>
                <w:szCs w:val="18"/>
              </w:rPr>
              <w:t>・結転生（ゆいまーる）基金運営委員会</w:t>
            </w:r>
          </w:p>
          <w:p w14:paraId="1AC4E475" w14:textId="77777777" w:rsidR="0034640E" w:rsidRPr="006C2AC1" w:rsidRDefault="0034640E" w:rsidP="0034640E">
            <w:pPr>
              <w:spacing w:line="211" w:lineRule="exact"/>
              <w:rPr>
                <w:rFonts w:hint="default"/>
                <w:color w:val="auto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・</w:t>
            </w:r>
            <w:r w:rsidRPr="006C2AC1">
              <w:rPr>
                <w:rFonts w:hint="default"/>
                <w:color w:val="auto"/>
                <w:spacing w:val="-5"/>
                <w:sz w:val="18"/>
                <w:szCs w:val="18"/>
              </w:rPr>
              <w:t>広報戦略本部会議</w:t>
            </w:r>
          </w:p>
          <w:p w14:paraId="0E7D26C3" w14:textId="77777777" w:rsidR="0034640E" w:rsidRPr="006C2AC1" w:rsidRDefault="0034640E" w:rsidP="0034640E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・広報委員会</w:t>
            </w:r>
          </w:p>
          <w:p w14:paraId="1E2FF1D4" w14:textId="305D06EB" w:rsidR="0034640E" w:rsidRPr="006C2AC1" w:rsidRDefault="0034640E" w:rsidP="0034640E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・</w:t>
            </w:r>
            <w:r w:rsidRPr="006C2AC1">
              <w:rPr>
                <w:rFonts w:hint="default"/>
                <w:color w:val="auto"/>
                <w:spacing w:val="-5"/>
                <w:sz w:val="18"/>
                <w:szCs w:val="18"/>
              </w:rPr>
              <w:t>（</w:t>
            </w:r>
            <w:r w:rsidRPr="006C2AC1">
              <w:rPr>
                <w:color w:val="auto"/>
                <w:spacing w:val="-5"/>
                <w:sz w:val="18"/>
                <w:szCs w:val="18"/>
              </w:rPr>
              <w:t>琉球大学後援財団</w:t>
            </w:r>
            <w:r w:rsidRPr="006C2AC1">
              <w:rPr>
                <w:rFonts w:hint="default"/>
                <w:color w:val="auto"/>
                <w:spacing w:val="-5"/>
                <w:sz w:val="18"/>
                <w:szCs w:val="18"/>
              </w:rPr>
              <w:t>理事会</w:t>
            </w:r>
            <w:r w:rsidRPr="006C2AC1">
              <w:rPr>
                <w:color w:val="auto"/>
                <w:spacing w:val="-5"/>
                <w:sz w:val="18"/>
                <w:szCs w:val="18"/>
              </w:rPr>
              <w:t>）</w:t>
            </w:r>
          </w:p>
          <w:p w14:paraId="79690A8C" w14:textId="77777777" w:rsidR="0040768D" w:rsidRPr="006C2AC1" w:rsidRDefault="0040768D" w:rsidP="0040768D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・ダイバーシティ推進本部会議</w:t>
            </w:r>
          </w:p>
          <w:p w14:paraId="7F1CF005" w14:textId="77777777" w:rsidR="009C2634" w:rsidRPr="006C2AC1" w:rsidRDefault="009C2634" w:rsidP="009C2634">
            <w:pPr>
              <w:spacing w:line="211" w:lineRule="exact"/>
              <w:rPr>
                <w:rFonts w:hint="default"/>
                <w:color w:val="auto"/>
                <w:sz w:val="18"/>
                <w:szCs w:val="18"/>
              </w:rPr>
            </w:pPr>
            <w:r w:rsidRPr="006C2AC1">
              <w:rPr>
                <w:color w:val="auto"/>
                <w:sz w:val="18"/>
                <w:szCs w:val="18"/>
              </w:rPr>
              <w:t>・うない女性研究者・リーダー育成基金運営委員会</w:t>
            </w:r>
          </w:p>
          <w:p w14:paraId="654FA197" w14:textId="77777777" w:rsidR="00EC506B" w:rsidRPr="006C2AC1" w:rsidRDefault="00EC506B" w:rsidP="00EC506B">
            <w:pPr>
              <w:spacing w:line="211" w:lineRule="exact"/>
              <w:rPr>
                <w:rFonts w:hint="default"/>
                <w:sz w:val="18"/>
                <w:szCs w:val="18"/>
              </w:rPr>
            </w:pPr>
            <w:r w:rsidRPr="006C2AC1">
              <w:rPr>
                <w:sz w:val="18"/>
                <w:szCs w:val="18"/>
              </w:rPr>
              <w:t>・（附属図書館運営委員会）</w:t>
            </w:r>
          </w:p>
          <w:p w14:paraId="06ACCD06" w14:textId="77777777" w:rsidR="00C8338A" w:rsidRPr="006C2AC1" w:rsidRDefault="00EC506B" w:rsidP="00351F2E">
            <w:pPr>
              <w:spacing w:line="211" w:lineRule="exact"/>
              <w:rPr>
                <w:rFonts w:hint="default"/>
                <w:sz w:val="18"/>
                <w:szCs w:val="18"/>
              </w:rPr>
            </w:pPr>
            <w:r w:rsidRPr="006C2AC1">
              <w:rPr>
                <w:sz w:val="18"/>
                <w:szCs w:val="18"/>
              </w:rPr>
              <w:t>・出版会運営委員会</w:t>
            </w:r>
          </w:p>
          <w:p w14:paraId="439B585C" w14:textId="60718C77" w:rsidR="005D0B00" w:rsidRPr="006C2AC1" w:rsidRDefault="005D0B00" w:rsidP="00351F2E">
            <w:pPr>
              <w:spacing w:line="211" w:lineRule="exact"/>
              <w:rPr>
                <w:rFonts w:hint="default"/>
                <w:sz w:val="18"/>
                <w:szCs w:val="18"/>
              </w:rPr>
            </w:pPr>
          </w:p>
        </w:tc>
      </w:tr>
      <w:tr w:rsidR="006C687B" w:rsidRPr="006C2AC1" w14:paraId="1AC41AA9" w14:textId="77777777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DB028C" w14:textId="77777777" w:rsidR="006C687B" w:rsidRPr="006C2AC1" w:rsidRDefault="006C687B" w:rsidP="00351F2E">
            <w:pPr>
              <w:spacing w:line="211" w:lineRule="exact"/>
              <w:rPr>
                <w:rFonts w:hint="default"/>
                <w:color w:val="auto"/>
                <w:sz w:val="18"/>
                <w:szCs w:val="18"/>
              </w:rPr>
            </w:pPr>
            <w:r w:rsidRPr="006C2AC1">
              <w:rPr>
                <w:color w:val="auto"/>
                <w:sz w:val="18"/>
                <w:szCs w:val="18"/>
              </w:rPr>
              <w:t>理事・</w:t>
            </w:r>
            <w:r w:rsidRPr="006C2AC1">
              <w:rPr>
                <w:rFonts w:hint="default"/>
                <w:color w:val="auto"/>
                <w:sz w:val="18"/>
                <w:szCs w:val="18"/>
              </w:rPr>
              <w:t>副学長</w:t>
            </w:r>
            <w:r w:rsidRPr="006C2AC1">
              <w:rPr>
                <w:color w:val="auto"/>
                <w:sz w:val="18"/>
                <w:szCs w:val="18"/>
              </w:rPr>
              <w:t>・病院長</w:t>
            </w:r>
          </w:p>
          <w:p w14:paraId="36FDA361" w14:textId="0BE5379B" w:rsidR="006C687B" w:rsidRPr="006C2AC1" w:rsidRDefault="004037A9" w:rsidP="00351F2E">
            <w:pPr>
              <w:spacing w:line="211" w:lineRule="exact"/>
              <w:rPr>
                <w:rFonts w:hint="default"/>
                <w:color w:val="auto"/>
                <w:sz w:val="18"/>
                <w:szCs w:val="18"/>
              </w:rPr>
            </w:pPr>
            <w:r w:rsidRPr="006C2AC1">
              <w:rPr>
                <w:color w:val="auto"/>
                <w:sz w:val="18"/>
                <w:szCs w:val="18"/>
              </w:rPr>
              <w:t>鈴木　幹男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E83E" w14:textId="0EB7B2C9" w:rsidR="00C752C1" w:rsidRPr="006C2AC1" w:rsidRDefault="004037A9" w:rsidP="00351F2E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病院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48D41B" w14:textId="77777777" w:rsidR="00221B87" w:rsidRPr="006C2AC1" w:rsidRDefault="00221B87" w:rsidP="00221B87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①</w:t>
            </w:r>
            <w:r w:rsidRPr="006C2AC1">
              <w:rPr>
                <w:rFonts w:hint="default"/>
                <w:spacing w:val="-5"/>
                <w:sz w:val="18"/>
                <w:szCs w:val="18"/>
              </w:rPr>
              <w:t>病院</w:t>
            </w:r>
          </w:p>
          <w:p w14:paraId="40FE06DF" w14:textId="77777777" w:rsidR="00221B87" w:rsidRPr="006C2AC1" w:rsidRDefault="00221B87" w:rsidP="00221B87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②地域医療</w:t>
            </w:r>
          </w:p>
          <w:p w14:paraId="6C5A649D" w14:textId="77777777" w:rsidR="00221B87" w:rsidRPr="006C2AC1" w:rsidRDefault="00221B87" w:rsidP="00221B87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③医療人材養成</w:t>
            </w:r>
          </w:p>
          <w:p w14:paraId="0D2C8DF2" w14:textId="078F3598" w:rsidR="008A4DF0" w:rsidRPr="006C2AC1" w:rsidRDefault="00537A58" w:rsidP="00C8338A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④医学・医療の国際展開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154516" w14:textId="682F6023" w:rsidR="00221B87" w:rsidRPr="006C2AC1" w:rsidRDefault="00221B87" w:rsidP="00221B87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・病院長</w:t>
            </w:r>
            <w:r w:rsidRPr="006C2AC1">
              <w:rPr>
                <w:rFonts w:hint="default"/>
                <w:spacing w:val="-5"/>
                <w:sz w:val="18"/>
                <w:szCs w:val="18"/>
              </w:rPr>
              <w:t>として主宰する各種会議・委員会等</w:t>
            </w:r>
          </w:p>
          <w:p w14:paraId="003E525E" w14:textId="77777777" w:rsidR="006C687B" w:rsidRPr="006C2AC1" w:rsidRDefault="00221B87" w:rsidP="00221B87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・「琉球大学医学系研究の適正な実施に関する委任規則」により委任された事項</w:t>
            </w:r>
          </w:p>
          <w:p w14:paraId="1CC7704C" w14:textId="77777777" w:rsidR="001856AF" w:rsidRPr="006C2AC1" w:rsidRDefault="001856AF" w:rsidP="00221B87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・安全衛生委員会（西普天間事業場）</w:t>
            </w:r>
          </w:p>
          <w:p w14:paraId="284A5BF3" w14:textId="77777777" w:rsidR="009C2634" w:rsidRPr="006C2AC1" w:rsidRDefault="009C2634" w:rsidP="009C2634">
            <w:pPr>
              <w:spacing w:line="211" w:lineRule="exact"/>
              <w:rPr>
                <w:rFonts w:hint="default"/>
                <w:sz w:val="18"/>
                <w:szCs w:val="18"/>
              </w:rPr>
            </w:pPr>
            <w:r w:rsidRPr="006C2AC1">
              <w:rPr>
                <w:sz w:val="18"/>
                <w:szCs w:val="18"/>
              </w:rPr>
              <w:t>・沖縄健康医療推進基金運営委員会</w:t>
            </w:r>
          </w:p>
          <w:p w14:paraId="0F070128" w14:textId="39903C5B" w:rsidR="00C8338A" w:rsidRPr="006C2AC1" w:rsidRDefault="00C8338A" w:rsidP="00221B87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</w:p>
        </w:tc>
      </w:tr>
      <w:tr w:rsidR="006C687B" w:rsidRPr="006C2AC1" w14:paraId="68D74857" w14:textId="77777777">
        <w:trPr>
          <w:trHeight w:val="557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3F8D49" w14:textId="77777777" w:rsidR="006C687B" w:rsidRPr="006C2AC1" w:rsidRDefault="006C687B" w:rsidP="00351F2E">
            <w:pPr>
              <w:spacing w:line="211" w:lineRule="exact"/>
              <w:rPr>
                <w:rFonts w:hint="default"/>
                <w:color w:val="auto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理事</w:t>
            </w:r>
            <w:r w:rsidRPr="006C2AC1">
              <w:rPr>
                <w:color w:val="auto"/>
                <w:sz w:val="18"/>
                <w:szCs w:val="18"/>
              </w:rPr>
              <w:t>・</w:t>
            </w:r>
            <w:r w:rsidRPr="006C2AC1">
              <w:rPr>
                <w:rFonts w:hint="default"/>
                <w:color w:val="auto"/>
                <w:sz w:val="18"/>
                <w:szCs w:val="18"/>
              </w:rPr>
              <w:t>副学長</w:t>
            </w:r>
          </w:p>
          <w:p w14:paraId="511C2171" w14:textId="3DA20D69" w:rsidR="006C687B" w:rsidRPr="006C2AC1" w:rsidRDefault="003A36B1" w:rsidP="00351F2E">
            <w:pPr>
              <w:spacing w:line="211" w:lineRule="exact"/>
              <w:rPr>
                <w:rFonts w:hint="default"/>
                <w:sz w:val="18"/>
                <w:szCs w:val="18"/>
              </w:rPr>
            </w:pPr>
            <w:r w:rsidRPr="006C2AC1">
              <w:rPr>
                <w:sz w:val="18"/>
                <w:szCs w:val="18"/>
              </w:rPr>
              <w:t>島居　剛志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7F03" w14:textId="18FF2193" w:rsidR="00C752C1" w:rsidRPr="006C2AC1" w:rsidRDefault="00217CB2" w:rsidP="00351F2E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総務・</w:t>
            </w:r>
            <w:r w:rsidR="004037A9" w:rsidRPr="006C2AC1">
              <w:rPr>
                <w:color w:val="auto"/>
                <w:spacing w:val="-5"/>
                <w:sz w:val="18"/>
                <w:szCs w:val="18"/>
              </w:rPr>
              <w:t>財務・施設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CE816B" w14:textId="77777777" w:rsidR="00221B87" w:rsidRPr="006C2AC1" w:rsidRDefault="00221B87" w:rsidP="00221B87">
            <w:pPr>
              <w:spacing w:line="211" w:lineRule="exact"/>
              <w:rPr>
                <w:rFonts w:hint="default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①財務</w:t>
            </w:r>
          </w:p>
          <w:p w14:paraId="4B6BC0D8" w14:textId="77777777" w:rsidR="00221B87" w:rsidRPr="006C2AC1" w:rsidRDefault="00221B87" w:rsidP="00221B87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②施設・環境</w:t>
            </w:r>
          </w:p>
          <w:p w14:paraId="74D5738E" w14:textId="02ED666D" w:rsidR="005E6FAF" w:rsidRPr="006C2AC1" w:rsidRDefault="00094092" w:rsidP="005E6FAF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➂</w:t>
            </w:r>
            <w:r w:rsidR="005E6FAF" w:rsidRPr="006C2AC1">
              <w:rPr>
                <w:spacing w:val="-5"/>
                <w:sz w:val="18"/>
                <w:szCs w:val="18"/>
              </w:rPr>
              <w:t>安全衛生</w:t>
            </w:r>
          </w:p>
          <w:p w14:paraId="3BBEFD8E" w14:textId="687F2861" w:rsidR="005E6FAF" w:rsidRPr="006C2AC1" w:rsidRDefault="00094092" w:rsidP="005E6FAF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④</w:t>
            </w:r>
            <w:r w:rsidR="005E6FAF" w:rsidRPr="006C2AC1">
              <w:rPr>
                <w:spacing w:val="-5"/>
                <w:sz w:val="18"/>
                <w:szCs w:val="18"/>
              </w:rPr>
              <w:t>人事管理</w:t>
            </w:r>
            <w:r w:rsidR="005E6FAF" w:rsidRPr="006C2AC1">
              <w:rPr>
                <w:rFonts w:hint="default"/>
                <w:spacing w:val="-5"/>
                <w:sz w:val="18"/>
                <w:szCs w:val="18"/>
              </w:rPr>
              <w:t>（事務系）</w:t>
            </w:r>
          </w:p>
          <w:p w14:paraId="29120AE0" w14:textId="713D07B3" w:rsidR="005E6FAF" w:rsidRPr="006C2AC1" w:rsidRDefault="00094092" w:rsidP="005E6FAF">
            <w:pPr>
              <w:spacing w:line="211" w:lineRule="exact"/>
              <w:rPr>
                <w:rFonts w:hint="default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⑤</w:t>
            </w:r>
            <w:r w:rsidR="005E6FAF" w:rsidRPr="006C2AC1">
              <w:rPr>
                <w:spacing w:val="-5"/>
                <w:sz w:val="18"/>
                <w:szCs w:val="18"/>
              </w:rPr>
              <w:t>労務管理</w:t>
            </w:r>
          </w:p>
          <w:p w14:paraId="3438087F" w14:textId="4D5D558A" w:rsidR="005E6FAF" w:rsidRPr="006C2AC1" w:rsidRDefault="00094092" w:rsidP="005E6FAF">
            <w:pPr>
              <w:spacing w:line="211" w:lineRule="exact"/>
              <w:rPr>
                <w:rFonts w:hint="default"/>
                <w:sz w:val="18"/>
                <w:szCs w:val="18"/>
              </w:rPr>
            </w:pPr>
            <w:r w:rsidRPr="006C2AC1">
              <w:rPr>
                <w:sz w:val="18"/>
                <w:szCs w:val="18"/>
              </w:rPr>
              <w:t>⑥</w:t>
            </w:r>
            <w:r w:rsidR="005E6FAF" w:rsidRPr="006C2AC1">
              <w:rPr>
                <w:rFonts w:hint="default"/>
                <w:sz w:val="18"/>
                <w:szCs w:val="18"/>
              </w:rPr>
              <w:t>文書管理</w:t>
            </w:r>
          </w:p>
          <w:p w14:paraId="4975E57C" w14:textId="10A75E2F" w:rsidR="00DD2694" w:rsidRPr="006C2AC1" w:rsidRDefault="00094092" w:rsidP="00DD2694">
            <w:pPr>
              <w:spacing w:line="211" w:lineRule="exact"/>
              <w:rPr>
                <w:rFonts w:hint="default"/>
                <w:sz w:val="18"/>
                <w:szCs w:val="18"/>
              </w:rPr>
            </w:pPr>
            <w:r w:rsidRPr="006C2AC1">
              <w:rPr>
                <w:sz w:val="18"/>
                <w:szCs w:val="18"/>
              </w:rPr>
              <w:t>⑦</w:t>
            </w:r>
            <w:r w:rsidR="00DD2694" w:rsidRPr="006C2AC1">
              <w:rPr>
                <w:sz w:val="18"/>
                <w:szCs w:val="18"/>
              </w:rPr>
              <w:t>情報公開</w:t>
            </w:r>
          </w:p>
          <w:p w14:paraId="4AF1AAD3" w14:textId="7FD4FCC0" w:rsidR="00DD2694" w:rsidRPr="006C2AC1" w:rsidRDefault="00094092" w:rsidP="00DD2694">
            <w:pPr>
              <w:spacing w:line="211" w:lineRule="exact"/>
              <w:rPr>
                <w:rFonts w:hint="default"/>
                <w:sz w:val="18"/>
                <w:szCs w:val="18"/>
              </w:rPr>
            </w:pPr>
            <w:r w:rsidRPr="006C2AC1">
              <w:rPr>
                <w:sz w:val="18"/>
                <w:szCs w:val="18"/>
              </w:rPr>
              <w:t>⑧</w:t>
            </w:r>
            <w:r w:rsidR="00DD2694" w:rsidRPr="006C2AC1">
              <w:rPr>
                <w:sz w:val="18"/>
                <w:szCs w:val="18"/>
              </w:rPr>
              <w:t>個人情報保護</w:t>
            </w:r>
          </w:p>
          <w:p w14:paraId="267DA054" w14:textId="28F13D20" w:rsidR="00C050C0" w:rsidRPr="006C2AC1" w:rsidRDefault="00094092" w:rsidP="00C050C0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⑨</w:t>
            </w:r>
            <w:r w:rsidR="00C050C0" w:rsidRPr="006C2AC1">
              <w:rPr>
                <w:rFonts w:hint="default"/>
                <w:spacing w:val="-5"/>
                <w:sz w:val="18"/>
                <w:szCs w:val="18"/>
              </w:rPr>
              <w:t>内部統制</w:t>
            </w:r>
          </w:p>
          <w:p w14:paraId="097E045F" w14:textId="49C2B357" w:rsidR="00C050C0" w:rsidRPr="006C2AC1" w:rsidRDefault="00094092" w:rsidP="00351F2E">
            <w:pPr>
              <w:spacing w:line="211" w:lineRule="exact"/>
              <w:rPr>
                <w:rFonts w:hint="default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⑩</w:t>
            </w:r>
            <w:r w:rsidR="00C050C0" w:rsidRPr="006C2AC1">
              <w:rPr>
                <w:rFonts w:hint="default"/>
                <w:spacing w:val="-5"/>
                <w:sz w:val="18"/>
                <w:szCs w:val="18"/>
              </w:rPr>
              <w:t>事務組織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C013C5" w14:textId="6D436528" w:rsidR="00221B87" w:rsidRPr="006C2AC1" w:rsidRDefault="00221B87" w:rsidP="00221B87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・財務・施設管理に関する自己点検・評価委員会</w:t>
            </w:r>
          </w:p>
          <w:p w14:paraId="00C33BEB" w14:textId="09D742F6" w:rsidR="00221B87" w:rsidRPr="006C2AC1" w:rsidRDefault="00221B87" w:rsidP="00221B87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・会計監査人候補者選定委員会</w:t>
            </w:r>
          </w:p>
          <w:p w14:paraId="1E59241E" w14:textId="0925221F" w:rsidR="00221B87" w:rsidRPr="006C2AC1" w:rsidRDefault="00221B87" w:rsidP="00221B87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・競争参加資格等審査委員会</w:t>
            </w:r>
          </w:p>
          <w:p w14:paraId="5CCB6624" w14:textId="61FB5F92" w:rsidR="00221B87" w:rsidRPr="006C2AC1" w:rsidRDefault="00221B87" w:rsidP="00221B87">
            <w:pPr>
              <w:spacing w:line="211" w:lineRule="exact"/>
              <w:rPr>
                <w:rFonts w:hint="default"/>
                <w:sz w:val="18"/>
                <w:szCs w:val="18"/>
              </w:rPr>
            </w:pPr>
            <w:r w:rsidRPr="006C2AC1">
              <w:rPr>
                <w:sz w:val="18"/>
                <w:szCs w:val="18"/>
              </w:rPr>
              <w:t>・施設整備に関わる総合評価審査委員会</w:t>
            </w:r>
          </w:p>
          <w:p w14:paraId="021A6BB7" w14:textId="6A895464" w:rsidR="00221B87" w:rsidRPr="006C2AC1" w:rsidRDefault="00221B87" w:rsidP="00221B87">
            <w:pPr>
              <w:spacing w:line="211" w:lineRule="exact"/>
              <w:rPr>
                <w:rFonts w:hint="default"/>
                <w:sz w:val="18"/>
                <w:szCs w:val="18"/>
              </w:rPr>
            </w:pPr>
            <w:r w:rsidRPr="006C2AC1">
              <w:rPr>
                <w:sz w:val="18"/>
                <w:szCs w:val="18"/>
              </w:rPr>
              <w:t>・建設コンサルタント選定委員会</w:t>
            </w:r>
          </w:p>
          <w:p w14:paraId="4AA30FE4" w14:textId="0C6C0AD1" w:rsidR="00221B87" w:rsidRPr="006C2AC1" w:rsidRDefault="00221B87" w:rsidP="00221B87">
            <w:pPr>
              <w:spacing w:line="211" w:lineRule="exact"/>
              <w:rPr>
                <w:rFonts w:hint="default"/>
                <w:sz w:val="18"/>
                <w:szCs w:val="18"/>
              </w:rPr>
            </w:pPr>
            <w:r w:rsidRPr="006C2AC1">
              <w:rPr>
                <w:sz w:val="18"/>
                <w:szCs w:val="18"/>
              </w:rPr>
              <w:t>・公正入札調査委員会</w:t>
            </w:r>
          </w:p>
          <w:p w14:paraId="6CA57173" w14:textId="02D7E28E" w:rsidR="00221B87" w:rsidRPr="006C2AC1" w:rsidRDefault="00221B87" w:rsidP="00221B87">
            <w:pPr>
              <w:spacing w:line="211" w:lineRule="exact"/>
              <w:rPr>
                <w:rFonts w:hint="default"/>
                <w:sz w:val="18"/>
                <w:szCs w:val="18"/>
              </w:rPr>
            </w:pPr>
            <w:r w:rsidRPr="006C2AC1">
              <w:rPr>
                <w:sz w:val="18"/>
                <w:szCs w:val="18"/>
              </w:rPr>
              <w:t>・本部・附属図書館交通指導委員会</w:t>
            </w:r>
          </w:p>
          <w:p w14:paraId="533E91A8" w14:textId="26552059" w:rsidR="006C687B" w:rsidRPr="006C2AC1" w:rsidRDefault="00221B87" w:rsidP="00221B87">
            <w:pPr>
              <w:spacing w:line="211" w:lineRule="exact"/>
              <w:rPr>
                <w:rFonts w:hint="default"/>
                <w:sz w:val="18"/>
                <w:szCs w:val="18"/>
              </w:rPr>
            </w:pPr>
            <w:r w:rsidRPr="006C2AC1">
              <w:rPr>
                <w:sz w:val="18"/>
                <w:szCs w:val="18"/>
              </w:rPr>
              <w:t>・環境・施設マネジメント委員会</w:t>
            </w:r>
          </w:p>
          <w:p w14:paraId="2E18A74C" w14:textId="517A628A" w:rsidR="00D74E11" w:rsidRPr="006C2AC1" w:rsidRDefault="00D74E11" w:rsidP="00221B87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z w:val="18"/>
                <w:szCs w:val="18"/>
              </w:rPr>
              <w:t>・</w:t>
            </w:r>
            <w:r w:rsidRPr="006C2AC1">
              <w:rPr>
                <w:spacing w:val="-5"/>
                <w:sz w:val="18"/>
                <w:szCs w:val="18"/>
              </w:rPr>
              <w:t>安全衛生委員会</w:t>
            </w:r>
            <w:r w:rsidR="000B7C01" w:rsidRPr="006C2AC1">
              <w:rPr>
                <w:spacing w:val="-5"/>
                <w:sz w:val="18"/>
                <w:szCs w:val="18"/>
              </w:rPr>
              <w:t>（千原事業場）</w:t>
            </w:r>
          </w:p>
          <w:p w14:paraId="1551821A" w14:textId="2F336334" w:rsidR="005D44DB" w:rsidRPr="006C2AC1" w:rsidRDefault="005D44DB" w:rsidP="00221B87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・管理運営に関する自己点検・評価委員会</w:t>
            </w:r>
          </w:p>
          <w:p w14:paraId="69A1FBB0" w14:textId="77777777" w:rsidR="00BF5A40" w:rsidRPr="006C2AC1" w:rsidRDefault="00BF5A40" w:rsidP="00BF5A40">
            <w:pPr>
              <w:spacing w:line="211" w:lineRule="exact"/>
              <w:rPr>
                <w:rFonts w:hint="default"/>
                <w:sz w:val="18"/>
                <w:szCs w:val="18"/>
              </w:rPr>
            </w:pPr>
            <w:r w:rsidRPr="006C2AC1">
              <w:rPr>
                <w:sz w:val="18"/>
                <w:szCs w:val="18"/>
              </w:rPr>
              <w:t>・情報公開・個人情報保護委員会</w:t>
            </w:r>
          </w:p>
          <w:p w14:paraId="7742B851" w14:textId="2820E23F" w:rsidR="00BF5A40" w:rsidRPr="006C2AC1" w:rsidRDefault="00BF5A40" w:rsidP="00221B87">
            <w:pPr>
              <w:spacing w:line="211" w:lineRule="exact"/>
              <w:rPr>
                <w:rFonts w:hint="default"/>
                <w:sz w:val="18"/>
                <w:szCs w:val="18"/>
              </w:rPr>
            </w:pPr>
            <w:r w:rsidRPr="006C2AC1">
              <w:rPr>
                <w:sz w:val="18"/>
                <w:szCs w:val="18"/>
              </w:rPr>
              <w:t>・コンプライアンス・危機管理室会議</w:t>
            </w:r>
          </w:p>
          <w:p w14:paraId="37512E86" w14:textId="77777777" w:rsidR="00C8338A" w:rsidRPr="006C2AC1" w:rsidRDefault="00C050C0" w:rsidP="002A0741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・事務協議会</w:t>
            </w:r>
          </w:p>
          <w:p w14:paraId="5242D44C" w14:textId="7F26885E" w:rsidR="005D0B00" w:rsidRPr="006C2AC1" w:rsidRDefault="005D0B00" w:rsidP="002A0741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</w:p>
        </w:tc>
      </w:tr>
      <w:tr w:rsidR="006C687B" w:rsidRPr="006C2AC1" w14:paraId="797FFC3B" w14:textId="77777777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CC2884" w14:textId="77777777" w:rsidR="006C687B" w:rsidRPr="006C2AC1" w:rsidRDefault="006C687B" w:rsidP="00351F2E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lastRenderedPageBreak/>
              <w:t>副理事</w:t>
            </w:r>
            <w:r w:rsidRPr="006C2AC1">
              <w:rPr>
                <w:rFonts w:hint="default"/>
                <w:color w:val="auto"/>
                <w:spacing w:val="-5"/>
                <w:sz w:val="18"/>
                <w:szCs w:val="18"/>
              </w:rPr>
              <w:t>・</w:t>
            </w:r>
            <w:r w:rsidRPr="006C2AC1">
              <w:rPr>
                <w:color w:val="auto"/>
                <w:spacing w:val="-5"/>
                <w:sz w:val="18"/>
                <w:szCs w:val="18"/>
              </w:rPr>
              <w:t>副学長</w:t>
            </w:r>
          </w:p>
          <w:p w14:paraId="4E044AD3" w14:textId="26D87FF3" w:rsidR="006C687B" w:rsidRPr="006C2AC1" w:rsidRDefault="004037A9" w:rsidP="00B30F42">
            <w:pPr>
              <w:spacing w:line="211" w:lineRule="exact"/>
              <w:rPr>
                <w:rFonts w:hint="default"/>
                <w:color w:val="auto"/>
                <w:sz w:val="18"/>
                <w:szCs w:val="18"/>
              </w:rPr>
            </w:pPr>
            <w:r w:rsidRPr="006C2AC1">
              <w:rPr>
                <w:color w:val="auto"/>
                <w:sz w:val="18"/>
                <w:szCs w:val="18"/>
              </w:rPr>
              <w:t>中村　真也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7EBA" w14:textId="6814069C" w:rsidR="006C687B" w:rsidRPr="006C2AC1" w:rsidRDefault="004037A9" w:rsidP="00351F2E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評価・</w:t>
            </w:r>
            <w:r w:rsidRPr="006C2AC1">
              <w:rPr>
                <w:color w:val="auto"/>
                <w:spacing w:val="-5"/>
                <w:sz w:val="18"/>
                <w:szCs w:val="18"/>
              </w:rPr>
              <w:t>IR</w:t>
            </w:r>
          </w:p>
          <w:p w14:paraId="086B25F5" w14:textId="77777777" w:rsidR="00DD04B7" w:rsidRPr="006C2AC1" w:rsidRDefault="00DD04B7" w:rsidP="00351F2E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</w:p>
          <w:p w14:paraId="15B7595F" w14:textId="139D6F6F" w:rsidR="00DD04B7" w:rsidRPr="006C2AC1" w:rsidRDefault="00DD04B7" w:rsidP="00351F2E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0F65E3" w14:textId="77777777" w:rsidR="00221B87" w:rsidRPr="006C2AC1" w:rsidRDefault="00221B87" w:rsidP="00221B87">
            <w:pPr>
              <w:spacing w:line="211" w:lineRule="exact"/>
              <w:rPr>
                <w:rFonts w:hint="default"/>
                <w:color w:val="auto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①自己点検・評価</w:t>
            </w:r>
          </w:p>
          <w:p w14:paraId="51C45EC0" w14:textId="77777777" w:rsidR="00221B87" w:rsidRPr="006C2AC1" w:rsidRDefault="00221B87" w:rsidP="00221B87">
            <w:pPr>
              <w:spacing w:line="211" w:lineRule="exact"/>
              <w:rPr>
                <w:rFonts w:hint="default"/>
                <w:color w:val="auto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②</w:t>
            </w:r>
            <w:r w:rsidRPr="006C2AC1">
              <w:rPr>
                <w:color w:val="auto"/>
                <w:spacing w:val="-5"/>
                <w:sz w:val="18"/>
                <w:szCs w:val="18"/>
              </w:rPr>
              <w:t>IR</w:t>
            </w:r>
          </w:p>
          <w:p w14:paraId="58F243F0" w14:textId="77777777" w:rsidR="002E673D" w:rsidRDefault="00221B87" w:rsidP="00221B87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③外部評価対応</w:t>
            </w:r>
          </w:p>
          <w:p w14:paraId="4DD5BD05" w14:textId="707BE48A" w:rsidR="00537A58" w:rsidRPr="00537A58" w:rsidRDefault="00537A58" w:rsidP="00221B87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CEDC18" w14:textId="37EBECE2" w:rsidR="00221B87" w:rsidRPr="006C2AC1" w:rsidRDefault="00221B87" w:rsidP="00221B87">
            <w:pPr>
              <w:spacing w:line="211" w:lineRule="exact"/>
              <w:rPr>
                <w:rFonts w:hint="default"/>
                <w:color w:val="auto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・自己点検・評価会議</w:t>
            </w:r>
          </w:p>
          <w:p w14:paraId="6C1EFA7E" w14:textId="77777777" w:rsidR="006C687B" w:rsidRPr="006C2AC1" w:rsidRDefault="00221B87" w:rsidP="00221B87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・大学評価</w:t>
            </w:r>
            <w:r w:rsidRPr="006C2AC1">
              <w:rPr>
                <w:color w:val="auto"/>
                <w:spacing w:val="-5"/>
                <w:sz w:val="18"/>
                <w:szCs w:val="18"/>
              </w:rPr>
              <w:t>IR</w:t>
            </w:r>
            <w:r w:rsidRPr="006C2AC1">
              <w:rPr>
                <w:color w:val="auto"/>
                <w:spacing w:val="-5"/>
                <w:sz w:val="18"/>
                <w:szCs w:val="18"/>
              </w:rPr>
              <w:t>マネジメントセンター会議</w:t>
            </w:r>
          </w:p>
          <w:p w14:paraId="6035580E" w14:textId="044A87DF" w:rsidR="005D0B00" w:rsidRPr="006C2AC1" w:rsidRDefault="005D0B00" w:rsidP="00537A58">
            <w:pPr>
              <w:spacing w:line="211" w:lineRule="exact"/>
              <w:rPr>
                <w:rFonts w:hint="default"/>
                <w:sz w:val="18"/>
                <w:szCs w:val="18"/>
              </w:rPr>
            </w:pPr>
          </w:p>
        </w:tc>
      </w:tr>
      <w:tr w:rsidR="006C687B" w:rsidRPr="006C2AC1" w14:paraId="1C0576E0" w14:textId="77777777">
        <w:trPr>
          <w:trHeight w:val="394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FC59E5" w14:textId="77777777" w:rsidR="006C687B" w:rsidRPr="006C2AC1" w:rsidRDefault="006C687B" w:rsidP="00351F2E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副理事</w:t>
            </w:r>
            <w:r w:rsidRPr="006C2AC1">
              <w:rPr>
                <w:rFonts w:hint="default"/>
                <w:color w:val="auto"/>
                <w:spacing w:val="-5"/>
                <w:sz w:val="18"/>
                <w:szCs w:val="18"/>
              </w:rPr>
              <w:t>・副学長</w:t>
            </w:r>
          </w:p>
          <w:p w14:paraId="151186C7" w14:textId="17570B8C" w:rsidR="0049158F" w:rsidRPr="006C2AC1" w:rsidRDefault="004037A9" w:rsidP="00B30F42">
            <w:pPr>
              <w:spacing w:line="211" w:lineRule="exact"/>
              <w:rPr>
                <w:rFonts w:hint="default"/>
                <w:color w:val="auto"/>
                <w:sz w:val="18"/>
                <w:szCs w:val="18"/>
              </w:rPr>
            </w:pPr>
            <w:r w:rsidRPr="006C2AC1">
              <w:rPr>
                <w:color w:val="auto"/>
                <w:sz w:val="18"/>
                <w:szCs w:val="18"/>
              </w:rPr>
              <w:t>矢野　恵美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11AF" w14:textId="1E279488" w:rsidR="006C687B" w:rsidRPr="006C2AC1" w:rsidRDefault="004037A9" w:rsidP="00351F2E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法務・コンプライアンス</w:t>
            </w:r>
          </w:p>
          <w:p w14:paraId="60B3F95A" w14:textId="77777777" w:rsidR="00DD04B7" w:rsidRPr="006C2AC1" w:rsidRDefault="00DD04B7" w:rsidP="00351F2E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</w:p>
          <w:p w14:paraId="5C6C38F0" w14:textId="4C03428F" w:rsidR="00DD04B7" w:rsidRPr="006C2AC1" w:rsidRDefault="00DD04B7" w:rsidP="00351F2E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1DBFC1" w14:textId="77777777" w:rsidR="00221B87" w:rsidRPr="006C2AC1" w:rsidRDefault="00221B87" w:rsidP="00221B87">
            <w:pPr>
              <w:spacing w:line="211" w:lineRule="exact"/>
              <w:rPr>
                <w:rFonts w:hint="default"/>
                <w:color w:val="auto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①</w:t>
            </w:r>
            <w:r w:rsidRPr="006C2AC1">
              <w:rPr>
                <w:rFonts w:hint="default"/>
                <w:color w:val="auto"/>
                <w:spacing w:val="-5"/>
                <w:sz w:val="18"/>
                <w:szCs w:val="18"/>
              </w:rPr>
              <w:t>法務</w:t>
            </w:r>
            <w:r w:rsidRPr="006C2AC1">
              <w:rPr>
                <w:color w:val="auto"/>
                <w:spacing w:val="-5"/>
                <w:sz w:val="18"/>
                <w:szCs w:val="18"/>
              </w:rPr>
              <w:t>・コンプライアンス</w:t>
            </w:r>
          </w:p>
          <w:p w14:paraId="7AF72E01" w14:textId="7B524293" w:rsidR="006C687B" w:rsidRPr="006C2AC1" w:rsidRDefault="00221B87" w:rsidP="00221B87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②ハラスメント事案対応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51379" w14:textId="3EFA26B6" w:rsidR="00221B87" w:rsidRPr="006C2AC1" w:rsidRDefault="00221B87" w:rsidP="00221B87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・</w:t>
            </w:r>
            <w:r w:rsidRPr="006C2AC1">
              <w:rPr>
                <w:rFonts w:hint="default"/>
                <w:color w:val="auto"/>
                <w:spacing w:val="-5"/>
                <w:sz w:val="18"/>
                <w:szCs w:val="18"/>
              </w:rPr>
              <w:t>教員</w:t>
            </w:r>
            <w:r w:rsidRPr="006C2AC1">
              <w:rPr>
                <w:color w:val="auto"/>
                <w:spacing w:val="-5"/>
                <w:sz w:val="18"/>
                <w:szCs w:val="18"/>
              </w:rPr>
              <w:t>懲戒</w:t>
            </w:r>
            <w:r w:rsidRPr="006C2AC1">
              <w:rPr>
                <w:rFonts w:hint="default"/>
                <w:color w:val="auto"/>
                <w:spacing w:val="-5"/>
                <w:sz w:val="18"/>
                <w:szCs w:val="18"/>
              </w:rPr>
              <w:t>委員会</w:t>
            </w:r>
          </w:p>
          <w:p w14:paraId="7378E438" w14:textId="1DABEAA9" w:rsidR="00221B87" w:rsidRPr="006C2AC1" w:rsidRDefault="00221B87" w:rsidP="00221B87">
            <w:pPr>
              <w:spacing w:line="211" w:lineRule="exact"/>
              <w:rPr>
                <w:rFonts w:hint="default"/>
                <w:color w:val="auto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・</w:t>
            </w:r>
            <w:r w:rsidRPr="006C2AC1">
              <w:rPr>
                <w:rFonts w:hint="default"/>
                <w:color w:val="auto"/>
                <w:spacing w:val="-5"/>
                <w:sz w:val="18"/>
                <w:szCs w:val="18"/>
              </w:rPr>
              <w:t>学生懲戒委員会</w:t>
            </w:r>
          </w:p>
          <w:p w14:paraId="7FD81B52" w14:textId="6756275D" w:rsidR="00221B87" w:rsidRPr="006C2AC1" w:rsidRDefault="00221B87" w:rsidP="00221B87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・ハラスメント防止対策委員会</w:t>
            </w:r>
          </w:p>
          <w:p w14:paraId="5169DB2D" w14:textId="77777777" w:rsidR="00C8338A" w:rsidRPr="006C2AC1" w:rsidRDefault="00221B87" w:rsidP="00221B87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・</w:t>
            </w:r>
            <w:r w:rsidRPr="006C2AC1">
              <w:rPr>
                <w:rFonts w:hint="default"/>
                <w:color w:val="auto"/>
                <w:spacing w:val="-5"/>
                <w:sz w:val="18"/>
                <w:szCs w:val="18"/>
              </w:rPr>
              <w:t>ハラスメント事案対応専門委員会</w:t>
            </w:r>
          </w:p>
          <w:p w14:paraId="39F8E211" w14:textId="3A4B2418" w:rsidR="005D0B00" w:rsidRPr="006C2AC1" w:rsidRDefault="005D0B00" w:rsidP="00221B87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</w:p>
        </w:tc>
      </w:tr>
      <w:tr w:rsidR="006C687B" w:rsidRPr="006C2AC1" w14:paraId="46BB5CC6" w14:textId="77777777">
        <w:trPr>
          <w:trHeight w:val="13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AE3AE8" w14:textId="77777777" w:rsidR="006C687B" w:rsidRPr="006C2AC1" w:rsidRDefault="006C687B" w:rsidP="00351F2E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副理事・</w:t>
            </w:r>
            <w:r w:rsidRPr="006C2AC1">
              <w:rPr>
                <w:rFonts w:hint="default"/>
                <w:color w:val="auto"/>
                <w:spacing w:val="-5"/>
                <w:sz w:val="18"/>
                <w:szCs w:val="18"/>
              </w:rPr>
              <w:t>副学長</w:t>
            </w:r>
          </w:p>
          <w:p w14:paraId="6DAF3E17" w14:textId="77777777" w:rsidR="006C687B" w:rsidRPr="006C2AC1" w:rsidRDefault="004037A9" w:rsidP="00351F2E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小西　照子</w:t>
            </w:r>
          </w:p>
          <w:p w14:paraId="6F168D5A" w14:textId="2B624665" w:rsidR="00C8338A" w:rsidRPr="006C2AC1" w:rsidRDefault="00C8338A" w:rsidP="00351F2E">
            <w:pPr>
              <w:spacing w:line="211" w:lineRule="exact"/>
              <w:rPr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C58F" w14:textId="47E6F2E3" w:rsidR="006C687B" w:rsidRPr="006C2AC1" w:rsidRDefault="004037A9" w:rsidP="77DFEE57">
            <w:pPr>
              <w:spacing w:line="211" w:lineRule="exact"/>
              <w:rPr>
                <w:rFonts w:hint="default"/>
                <w:color w:val="C00000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ダイバーシティ</w:t>
            </w:r>
            <w:r w:rsidR="5BB79B68" w:rsidRPr="006C2AC1">
              <w:rPr>
                <w:color w:val="auto"/>
                <w:spacing w:val="-5"/>
                <w:sz w:val="18"/>
                <w:szCs w:val="18"/>
              </w:rPr>
              <w:t>・</w:t>
            </w:r>
            <w:r w:rsidR="5BB79B68" w:rsidRPr="006C2AC1">
              <w:rPr>
                <w:spacing w:val="-5"/>
                <w:sz w:val="18"/>
                <w:szCs w:val="18"/>
              </w:rPr>
              <w:t>広報</w:t>
            </w:r>
          </w:p>
          <w:p w14:paraId="4F39A2F1" w14:textId="291ACC05" w:rsidR="00DD04B7" w:rsidRPr="006C2AC1" w:rsidRDefault="00DD04B7" w:rsidP="00351F2E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DAD863" w14:textId="75FBB8E7" w:rsidR="007C081C" w:rsidRPr="006C2AC1" w:rsidRDefault="5BB79B68" w:rsidP="77DFEE57">
            <w:pPr>
              <w:spacing w:line="211" w:lineRule="exact"/>
              <w:rPr>
                <w:rFonts w:hint="default"/>
                <w:color w:val="auto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①</w:t>
            </w:r>
            <w:r w:rsidR="570DCB4E" w:rsidRPr="006C2AC1">
              <w:rPr>
                <w:color w:val="auto"/>
                <w:spacing w:val="-5"/>
                <w:sz w:val="18"/>
                <w:szCs w:val="18"/>
              </w:rPr>
              <w:t xml:space="preserve"> </w:t>
            </w:r>
            <w:r w:rsidR="007C081C" w:rsidRPr="006C2AC1">
              <w:rPr>
                <w:color w:val="auto"/>
                <w:spacing w:val="-5"/>
                <w:sz w:val="18"/>
                <w:szCs w:val="18"/>
              </w:rPr>
              <w:t>ダイバーシティ推進</w:t>
            </w:r>
          </w:p>
          <w:p w14:paraId="5E7845DD" w14:textId="22974489" w:rsidR="006C687B" w:rsidRPr="006C2AC1" w:rsidRDefault="42195ED1" w:rsidP="77DFEE57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z w:val="18"/>
                <w:szCs w:val="18"/>
              </w:rPr>
              <w:t>②</w:t>
            </w:r>
            <w:r w:rsidRPr="006C2AC1">
              <w:rPr>
                <w:color w:val="auto"/>
                <w:sz w:val="18"/>
                <w:szCs w:val="18"/>
              </w:rPr>
              <w:t xml:space="preserve"> </w:t>
            </w:r>
            <w:r w:rsidRPr="006C2AC1">
              <w:rPr>
                <w:color w:val="auto"/>
                <w:sz w:val="18"/>
                <w:szCs w:val="18"/>
              </w:rPr>
              <w:t>広報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39ACF1" w14:textId="543DC469" w:rsidR="007C081C" w:rsidRPr="006C2AC1" w:rsidRDefault="007C081C" w:rsidP="3325CF96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・ダイバーシティ推進本部会議</w:t>
            </w:r>
          </w:p>
          <w:p w14:paraId="60FB153F" w14:textId="77777777" w:rsidR="1F4147EB" w:rsidRPr="006C2AC1" w:rsidRDefault="1F4147EB" w:rsidP="3325CF96">
            <w:pPr>
              <w:spacing w:line="211" w:lineRule="exact"/>
              <w:rPr>
                <w:rFonts w:hint="default"/>
                <w:color w:val="auto"/>
                <w:sz w:val="18"/>
                <w:szCs w:val="18"/>
              </w:rPr>
            </w:pPr>
            <w:r w:rsidRPr="006C2AC1">
              <w:rPr>
                <w:color w:val="auto"/>
                <w:sz w:val="18"/>
                <w:szCs w:val="18"/>
              </w:rPr>
              <w:t>・広報戦略本部会議</w:t>
            </w:r>
          </w:p>
          <w:p w14:paraId="0FA43291" w14:textId="77F5E5A8" w:rsidR="1F4147EB" w:rsidRPr="006C2AC1" w:rsidRDefault="1F4147EB" w:rsidP="3325CF96">
            <w:pPr>
              <w:spacing w:line="211" w:lineRule="exact"/>
              <w:rPr>
                <w:rFonts w:hint="default"/>
                <w:color w:val="auto"/>
                <w:sz w:val="18"/>
                <w:szCs w:val="18"/>
              </w:rPr>
            </w:pPr>
            <w:r w:rsidRPr="006C2AC1">
              <w:rPr>
                <w:color w:val="auto"/>
                <w:sz w:val="18"/>
                <w:szCs w:val="18"/>
              </w:rPr>
              <w:t>・広報委員会</w:t>
            </w:r>
          </w:p>
          <w:p w14:paraId="08A1EADA" w14:textId="341D3C9F" w:rsidR="006C687B" w:rsidRPr="006C2AC1" w:rsidRDefault="006C687B" w:rsidP="00351F2E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</w:p>
        </w:tc>
      </w:tr>
      <w:tr w:rsidR="0049158F" w:rsidRPr="006C2AC1" w14:paraId="1CFACF42" w14:textId="77777777">
        <w:trPr>
          <w:trHeight w:val="394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E2FEE2" w14:textId="77777777" w:rsidR="0049158F" w:rsidRPr="006C2AC1" w:rsidRDefault="0049158F" w:rsidP="00351F2E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副理事・副学長</w:t>
            </w:r>
          </w:p>
          <w:p w14:paraId="1FEFD3F2" w14:textId="77777777" w:rsidR="0049158F" w:rsidRPr="006C2AC1" w:rsidRDefault="004037A9" w:rsidP="00351F2E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岡崎　威生</w:t>
            </w:r>
          </w:p>
          <w:p w14:paraId="4B58ED9B" w14:textId="019E6ECF" w:rsidR="00C8338A" w:rsidRPr="006C2AC1" w:rsidRDefault="00C8338A" w:rsidP="00351F2E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346B" w14:textId="2A356A87" w:rsidR="00DD04B7" w:rsidRPr="006C2AC1" w:rsidRDefault="004037A9" w:rsidP="00351F2E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color w:val="auto"/>
                <w:spacing w:val="-5"/>
                <w:sz w:val="18"/>
                <w:szCs w:val="18"/>
              </w:rPr>
              <w:t>RX(</w:t>
            </w:r>
            <w:r w:rsidRPr="006C2AC1">
              <w:rPr>
                <w:color w:val="auto"/>
                <w:spacing w:val="-5"/>
                <w:sz w:val="18"/>
                <w:szCs w:val="18"/>
              </w:rPr>
              <w:t>琉大トランスフォーメーション</w:t>
            </w:r>
            <w:r w:rsidRPr="006C2AC1">
              <w:rPr>
                <w:color w:val="auto"/>
                <w:spacing w:val="-5"/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07AFEE" w14:textId="4071D099" w:rsidR="0049158F" w:rsidRPr="006C2AC1" w:rsidRDefault="007C081C" w:rsidP="00351F2E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sz w:val="18"/>
                <w:szCs w:val="18"/>
              </w:rPr>
              <w:t>①</w:t>
            </w:r>
            <w:r w:rsidRPr="006C2AC1">
              <w:rPr>
                <w:sz w:val="18"/>
                <w:szCs w:val="18"/>
              </w:rPr>
              <w:t>RX</w:t>
            </w:r>
            <w:r w:rsidRPr="006C2AC1">
              <w:rPr>
                <w:sz w:val="18"/>
                <w:szCs w:val="18"/>
              </w:rPr>
              <w:t>推進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99D741" w14:textId="4B78BFEF" w:rsidR="007C081C" w:rsidRPr="006C2AC1" w:rsidRDefault="007C081C" w:rsidP="007C081C">
            <w:pPr>
              <w:spacing w:line="211" w:lineRule="exact"/>
              <w:rPr>
                <w:rFonts w:hint="default"/>
                <w:sz w:val="18"/>
                <w:szCs w:val="18"/>
              </w:rPr>
            </w:pPr>
            <w:r w:rsidRPr="006C2AC1">
              <w:rPr>
                <w:sz w:val="18"/>
                <w:szCs w:val="18"/>
              </w:rPr>
              <w:t>・</w:t>
            </w:r>
            <w:r w:rsidRPr="006C2AC1">
              <w:rPr>
                <w:sz w:val="18"/>
                <w:szCs w:val="18"/>
              </w:rPr>
              <w:t>RX</w:t>
            </w:r>
            <w:r w:rsidRPr="006C2AC1">
              <w:rPr>
                <w:sz w:val="18"/>
                <w:szCs w:val="18"/>
              </w:rPr>
              <w:t>推進本部</w:t>
            </w:r>
          </w:p>
          <w:p w14:paraId="1BD0312A" w14:textId="10EF2553" w:rsidR="0049158F" w:rsidRPr="006C2AC1" w:rsidRDefault="007C081C" w:rsidP="007C081C">
            <w:pPr>
              <w:spacing w:line="211" w:lineRule="exact"/>
              <w:rPr>
                <w:rFonts w:hint="default"/>
                <w:color w:val="auto"/>
                <w:spacing w:val="-5"/>
                <w:sz w:val="18"/>
                <w:szCs w:val="18"/>
              </w:rPr>
            </w:pPr>
            <w:r w:rsidRPr="006C2AC1">
              <w:rPr>
                <w:sz w:val="18"/>
                <w:szCs w:val="18"/>
              </w:rPr>
              <w:t>・</w:t>
            </w:r>
            <w:r w:rsidRPr="006C2AC1">
              <w:rPr>
                <w:sz w:val="18"/>
                <w:szCs w:val="18"/>
              </w:rPr>
              <w:t>RX</w:t>
            </w:r>
            <w:r w:rsidRPr="006C2AC1">
              <w:rPr>
                <w:sz w:val="18"/>
                <w:szCs w:val="18"/>
              </w:rPr>
              <w:t>推進室長として主宰する各種会議等</w:t>
            </w:r>
          </w:p>
        </w:tc>
      </w:tr>
      <w:tr w:rsidR="00C8338A" w:rsidRPr="006C2AC1" w14:paraId="0754F4DE" w14:textId="77777777">
        <w:trPr>
          <w:trHeight w:val="394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23863A" w14:textId="77777777" w:rsidR="00C471F9" w:rsidRPr="006C2AC1" w:rsidRDefault="006C687B" w:rsidP="77DFEE57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学長補佐</w:t>
            </w:r>
          </w:p>
          <w:p w14:paraId="7EDDAB3C" w14:textId="77777777" w:rsidR="00540CA6" w:rsidRPr="006C2AC1" w:rsidRDefault="0B3131C5" w:rsidP="77DFEE57">
            <w:pPr>
              <w:spacing w:line="211" w:lineRule="exact"/>
              <w:rPr>
                <w:rFonts w:hint="default"/>
                <w:sz w:val="18"/>
                <w:szCs w:val="18"/>
              </w:rPr>
            </w:pPr>
            <w:r w:rsidRPr="006C2AC1">
              <w:rPr>
                <w:sz w:val="18"/>
                <w:szCs w:val="18"/>
              </w:rPr>
              <w:t>岡本　牧子</w:t>
            </w:r>
          </w:p>
          <w:p w14:paraId="2B59C059" w14:textId="5E448EF0" w:rsidR="00C8338A" w:rsidRPr="006C2AC1" w:rsidRDefault="00C8338A" w:rsidP="77DFEE57">
            <w:pPr>
              <w:spacing w:line="211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CFCE" w14:textId="107E58E8" w:rsidR="006C687B" w:rsidRPr="006C2AC1" w:rsidRDefault="4F240F89" w:rsidP="77DFEE57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z w:val="18"/>
                <w:szCs w:val="18"/>
              </w:rPr>
              <w:t>研究</w:t>
            </w:r>
            <w:r w:rsidR="00526B12" w:rsidRPr="006C2AC1">
              <w:rPr>
                <w:sz w:val="18"/>
                <w:szCs w:val="18"/>
              </w:rPr>
              <w:t>・</w:t>
            </w:r>
            <w:r w:rsidRPr="006C2AC1">
              <w:rPr>
                <w:sz w:val="18"/>
                <w:szCs w:val="18"/>
              </w:rPr>
              <w:t>ダイバーシティ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8BE704" w14:textId="77777777" w:rsidR="008C6E28" w:rsidRPr="006C2AC1" w:rsidRDefault="00C8338A" w:rsidP="00351F2E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①研究</w:t>
            </w:r>
          </w:p>
          <w:p w14:paraId="5E14D186" w14:textId="2DC6F012" w:rsidR="00C8338A" w:rsidRPr="006C2AC1" w:rsidRDefault="00C8338A" w:rsidP="00351F2E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②ダイバーシティ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B6EAA7" w14:textId="017CCA52" w:rsidR="006C687B" w:rsidRPr="006C2AC1" w:rsidRDefault="006C687B" w:rsidP="00351F2E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</w:p>
        </w:tc>
      </w:tr>
      <w:tr w:rsidR="00C8338A" w:rsidRPr="006C2AC1" w14:paraId="6B8CACC8" w14:textId="77777777">
        <w:trPr>
          <w:trHeight w:val="394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FE1287" w14:textId="77777777" w:rsidR="000F7EE3" w:rsidRPr="006C2AC1" w:rsidRDefault="006C687B" w:rsidP="77DFEE57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学長補佐</w:t>
            </w:r>
          </w:p>
          <w:p w14:paraId="1DA9B566" w14:textId="77777777" w:rsidR="00540CA6" w:rsidRPr="006C2AC1" w:rsidRDefault="7F7047FB" w:rsidP="77DFEE57">
            <w:pPr>
              <w:spacing w:line="211" w:lineRule="exact"/>
              <w:rPr>
                <w:rFonts w:hint="default"/>
                <w:sz w:val="18"/>
                <w:szCs w:val="18"/>
              </w:rPr>
            </w:pPr>
            <w:r w:rsidRPr="006C2AC1">
              <w:rPr>
                <w:sz w:val="18"/>
                <w:szCs w:val="18"/>
              </w:rPr>
              <w:t>越智　正樹</w:t>
            </w:r>
          </w:p>
          <w:p w14:paraId="5515B628" w14:textId="072C7B7C" w:rsidR="00C8338A" w:rsidRPr="006C2AC1" w:rsidRDefault="00C8338A" w:rsidP="77DFEE57">
            <w:pPr>
              <w:spacing w:line="211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F9D1" w14:textId="26AA263E" w:rsidR="006C687B" w:rsidRPr="006C2AC1" w:rsidRDefault="4C3B33A2" w:rsidP="77DFEE57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z w:val="18"/>
                <w:szCs w:val="18"/>
              </w:rPr>
              <w:t>地域連携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F1A63C" w14:textId="09ECA043" w:rsidR="006C687B" w:rsidRPr="006C2AC1" w:rsidRDefault="00D826E6" w:rsidP="00351F2E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自治体等との連携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83276F" w14:textId="2823A46B" w:rsidR="006C687B" w:rsidRPr="006C2AC1" w:rsidRDefault="006C687B" w:rsidP="00351F2E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</w:p>
        </w:tc>
      </w:tr>
      <w:tr w:rsidR="00C8338A" w:rsidRPr="006C2AC1" w14:paraId="5AE89E4D" w14:textId="77777777">
        <w:trPr>
          <w:trHeight w:val="394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0CF8E" w14:textId="77777777" w:rsidR="000F7EE3" w:rsidRPr="006C2AC1" w:rsidRDefault="006C687B" w:rsidP="77DFEE57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学長補佐</w:t>
            </w:r>
          </w:p>
          <w:p w14:paraId="03644869" w14:textId="5212722F" w:rsidR="63E2D5E4" w:rsidRPr="006C2AC1" w:rsidRDefault="63E2D5E4" w:rsidP="77DFEE57">
            <w:pPr>
              <w:spacing w:line="211" w:lineRule="exact"/>
              <w:rPr>
                <w:rFonts w:hint="default"/>
                <w:sz w:val="18"/>
                <w:szCs w:val="18"/>
              </w:rPr>
            </w:pPr>
            <w:r w:rsidRPr="006C2AC1">
              <w:rPr>
                <w:sz w:val="18"/>
                <w:szCs w:val="18"/>
              </w:rPr>
              <w:t>山里　絹子</w:t>
            </w:r>
          </w:p>
          <w:p w14:paraId="77A4D4B9" w14:textId="746603F3" w:rsidR="00540CA6" w:rsidRPr="006C2AC1" w:rsidRDefault="00540CA6" w:rsidP="77DFEE57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AE81" w14:textId="48C12ED6" w:rsidR="006C687B" w:rsidRPr="006C2AC1" w:rsidRDefault="19B2C0E1" w:rsidP="77DFEE57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z w:val="18"/>
                <w:szCs w:val="18"/>
              </w:rPr>
              <w:t>国際連携</w:t>
            </w:r>
            <w:r w:rsidR="00955E5A" w:rsidRPr="006C2AC1">
              <w:rPr>
                <w:sz w:val="18"/>
                <w:szCs w:val="18"/>
              </w:rPr>
              <w:t>・教育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99AB01" w14:textId="6FE66CBF" w:rsidR="006C687B" w:rsidRPr="006C2AC1" w:rsidRDefault="00C8338A" w:rsidP="00351F2E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①</w:t>
            </w:r>
            <w:r w:rsidR="006E7001" w:rsidRPr="006C2AC1">
              <w:rPr>
                <w:spacing w:val="-5"/>
                <w:sz w:val="18"/>
                <w:szCs w:val="18"/>
              </w:rPr>
              <w:t>国際連携</w:t>
            </w:r>
          </w:p>
          <w:p w14:paraId="4F10308D" w14:textId="6304D72E" w:rsidR="00C8338A" w:rsidRPr="006C2AC1" w:rsidRDefault="00C8338A" w:rsidP="00351F2E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②</w:t>
            </w:r>
            <w:r w:rsidR="006E7001" w:rsidRPr="006C2AC1">
              <w:rPr>
                <w:spacing w:val="-5"/>
                <w:sz w:val="18"/>
                <w:szCs w:val="18"/>
              </w:rPr>
              <w:t>教育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237913" w14:textId="316F06E9" w:rsidR="006C687B" w:rsidRPr="006C2AC1" w:rsidRDefault="006C687B" w:rsidP="00351F2E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</w:p>
        </w:tc>
      </w:tr>
      <w:tr w:rsidR="00C8338A" w:rsidRPr="006C2AC1" w14:paraId="761275AE" w14:textId="77777777">
        <w:trPr>
          <w:trHeight w:val="394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60059" w14:textId="77777777" w:rsidR="006C687B" w:rsidRPr="006C2AC1" w:rsidRDefault="006C687B" w:rsidP="00351F2E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学長補佐</w:t>
            </w:r>
          </w:p>
          <w:p w14:paraId="23BA8DB7" w14:textId="5407FA38" w:rsidR="00967460" w:rsidRPr="006C2AC1" w:rsidRDefault="00967460" w:rsidP="00351F2E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王</w:t>
            </w:r>
            <w:r w:rsidRPr="006C2AC1">
              <w:rPr>
                <w:spacing w:val="-5"/>
                <w:sz w:val="18"/>
                <w:szCs w:val="18"/>
              </w:rPr>
              <w:t xml:space="preserve"> </w:t>
            </w:r>
            <w:r w:rsidRPr="006C2AC1">
              <w:rPr>
                <w:spacing w:val="-5"/>
                <w:sz w:val="18"/>
                <w:szCs w:val="18"/>
              </w:rPr>
              <w:t>怡人</w:t>
            </w:r>
          </w:p>
          <w:p w14:paraId="107168D5" w14:textId="0B84279B" w:rsidR="00540CA6" w:rsidRPr="006C2AC1" w:rsidRDefault="00540CA6" w:rsidP="00351F2E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78C3" w14:textId="19BE21F4" w:rsidR="006C687B" w:rsidRPr="006C2AC1" w:rsidRDefault="00967460" w:rsidP="00351F2E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広報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BDD9B2" w14:textId="2330F16C" w:rsidR="006C687B" w:rsidRPr="006C2AC1" w:rsidRDefault="00C8338A" w:rsidP="00351F2E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広報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553658" w14:textId="0F5522AF" w:rsidR="006C687B" w:rsidRPr="006C2AC1" w:rsidRDefault="006C687B" w:rsidP="00351F2E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</w:p>
        </w:tc>
      </w:tr>
      <w:tr w:rsidR="00C8338A" w:rsidRPr="006C2AC1" w14:paraId="4C90D552" w14:textId="77777777">
        <w:trPr>
          <w:trHeight w:val="394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E03676" w14:textId="77777777" w:rsidR="006C687B" w:rsidRPr="006C2AC1" w:rsidRDefault="006C687B" w:rsidP="00351F2E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学長</w:t>
            </w:r>
            <w:r w:rsidRPr="006C2AC1">
              <w:rPr>
                <w:rFonts w:hint="default"/>
                <w:spacing w:val="-5"/>
                <w:sz w:val="18"/>
                <w:szCs w:val="18"/>
              </w:rPr>
              <w:t>補佐</w:t>
            </w:r>
          </w:p>
          <w:p w14:paraId="520ADDAC" w14:textId="092BBCF4" w:rsidR="00967460" w:rsidRPr="006C2AC1" w:rsidRDefault="0091035F" w:rsidP="00351F2E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齋藤</w:t>
            </w:r>
            <w:r w:rsidRPr="006C2AC1">
              <w:rPr>
                <w:spacing w:val="-5"/>
                <w:sz w:val="18"/>
                <w:szCs w:val="18"/>
              </w:rPr>
              <w:t xml:space="preserve"> </w:t>
            </w:r>
            <w:r w:rsidRPr="006C2AC1">
              <w:rPr>
                <w:spacing w:val="-5"/>
                <w:sz w:val="18"/>
                <w:szCs w:val="18"/>
              </w:rPr>
              <w:t>実</w:t>
            </w:r>
          </w:p>
          <w:p w14:paraId="6285A4CE" w14:textId="67F02020" w:rsidR="00540CA6" w:rsidRPr="006C2AC1" w:rsidRDefault="00540CA6" w:rsidP="00351F2E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7104" w14:textId="1CBADA96" w:rsidR="00A00E8C" w:rsidRPr="00491162" w:rsidRDefault="009A48EE" w:rsidP="00351F2E">
            <w:pPr>
              <w:spacing w:line="211" w:lineRule="exact"/>
              <w:rPr>
                <w:rFonts w:hint="default"/>
                <w:strike/>
                <w:color w:val="auto"/>
                <w:spacing w:val="-5"/>
                <w:sz w:val="18"/>
                <w:szCs w:val="18"/>
              </w:rPr>
            </w:pPr>
            <w:r w:rsidRPr="00491162">
              <w:rPr>
                <w:color w:val="auto"/>
                <w:spacing w:val="-5"/>
                <w:sz w:val="18"/>
                <w:szCs w:val="18"/>
              </w:rPr>
              <w:t>法務・</w:t>
            </w:r>
            <w:r w:rsidR="00A00E8C" w:rsidRPr="00491162">
              <w:rPr>
                <w:color w:val="auto"/>
                <w:spacing w:val="-5"/>
                <w:sz w:val="18"/>
                <w:szCs w:val="18"/>
              </w:rPr>
              <w:t>ハラスメント防止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20C839" w14:textId="77777777" w:rsidR="006C687B" w:rsidRPr="006C2AC1" w:rsidRDefault="4113731C" w:rsidP="4AEA4BE6">
            <w:pPr>
              <w:spacing w:line="211" w:lineRule="exact"/>
              <w:rPr>
                <w:rFonts w:hint="default"/>
                <w:color w:val="auto"/>
                <w:sz w:val="18"/>
                <w:szCs w:val="18"/>
              </w:rPr>
            </w:pPr>
            <w:r w:rsidRPr="006C2AC1">
              <w:rPr>
                <w:color w:val="auto"/>
                <w:sz w:val="18"/>
                <w:szCs w:val="18"/>
              </w:rPr>
              <w:t>①法務・コンプライアンス</w:t>
            </w:r>
          </w:p>
          <w:p w14:paraId="5DCC7BCC" w14:textId="094097AB" w:rsidR="006C687B" w:rsidRPr="006C2AC1" w:rsidRDefault="4113731C" w:rsidP="4AEA4BE6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②</w:t>
            </w:r>
            <w:r w:rsidR="00C8338A" w:rsidRPr="006C2AC1">
              <w:rPr>
                <w:spacing w:val="-5"/>
                <w:sz w:val="18"/>
                <w:szCs w:val="18"/>
              </w:rPr>
              <w:t>ハラスメント相談・防止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B616AE" w14:textId="692CA24B" w:rsidR="006C687B" w:rsidRPr="006C2AC1" w:rsidRDefault="006C687B" w:rsidP="00351F2E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</w:p>
        </w:tc>
      </w:tr>
      <w:tr w:rsidR="006C687B" w:rsidRPr="006C2AC1" w14:paraId="74BB6C23" w14:textId="77777777">
        <w:trPr>
          <w:trHeight w:val="394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D61079" w14:textId="77777777" w:rsidR="006C687B" w:rsidRPr="006C2AC1" w:rsidRDefault="006C687B" w:rsidP="00351F2E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学長補佐</w:t>
            </w:r>
          </w:p>
          <w:p w14:paraId="558FF0F9" w14:textId="0CF75316" w:rsidR="0091035F" w:rsidRPr="006C2AC1" w:rsidRDefault="0091035F" w:rsidP="00351F2E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末吉</w:t>
            </w:r>
            <w:r w:rsidRPr="006C2AC1">
              <w:rPr>
                <w:spacing w:val="-5"/>
                <w:sz w:val="18"/>
                <w:szCs w:val="18"/>
              </w:rPr>
              <w:t xml:space="preserve"> </w:t>
            </w:r>
            <w:r w:rsidRPr="006C2AC1">
              <w:rPr>
                <w:spacing w:val="-5"/>
                <w:sz w:val="18"/>
                <w:szCs w:val="18"/>
              </w:rPr>
              <w:t>敏恭</w:t>
            </w:r>
          </w:p>
          <w:p w14:paraId="2514BECA" w14:textId="3F00100D" w:rsidR="00540CA6" w:rsidRPr="006C2AC1" w:rsidRDefault="00540CA6" w:rsidP="00351F2E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2021" w14:textId="17FAC16E" w:rsidR="006C687B" w:rsidRPr="006C2AC1" w:rsidRDefault="00D31FB0" w:rsidP="00351F2E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産学連携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67BB11" w14:textId="1D12B43C" w:rsidR="006C687B" w:rsidRPr="006C2AC1" w:rsidRDefault="00D826E6" w:rsidP="00351F2E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  <w:r w:rsidRPr="006C2AC1">
              <w:rPr>
                <w:spacing w:val="-5"/>
                <w:sz w:val="18"/>
                <w:szCs w:val="18"/>
              </w:rPr>
              <w:t>産学連携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802FEC" w14:textId="2E9BD494" w:rsidR="006C687B" w:rsidRPr="006C2AC1" w:rsidRDefault="006C687B" w:rsidP="00351F2E">
            <w:pPr>
              <w:spacing w:line="211" w:lineRule="exact"/>
              <w:rPr>
                <w:rFonts w:hint="default"/>
                <w:spacing w:val="-5"/>
                <w:sz w:val="18"/>
                <w:szCs w:val="18"/>
              </w:rPr>
            </w:pPr>
          </w:p>
        </w:tc>
      </w:tr>
    </w:tbl>
    <w:p w14:paraId="55308136" w14:textId="3B1832AA" w:rsidR="003C7197" w:rsidRDefault="005D0B00" w:rsidP="00B32156">
      <w:pPr>
        <w:spacing w:line="383" w:lineRule="exact"/>
        <w:rPr>
          <w:rFonts w:hint="default"/>
          <w:sz w:val="18"/>
        </w:rPr>
      </w:pPr>
      <w:r w:rsidRPr="006C2AC1">
        <w:rPr>
          <w:sz w:val="18"/>
        </w:rPr>
        <w:t xml:space="preserve">　※</w:t>
      </w:r>
      <w:r w:rsidR="00493393" w:rsidRPr="006C2AC1">
        <w:rPr>
          <w:sz w:val="18"/>
        </w:rPr>
        <w:t>担当する主な会議・委員会等欄の括弧書きは、議長等ではないが担当職務と密接に関連するものとして掲載</w:t>
      </w:r>
    </w:p>
    <w:sectPr w:rsidR="003C7197" w:rsidSect="005D0B00">
      <w:footnotePr>
        <w:numRestart w:val="eachPage"/>
      </w:footnotePr>
      <w:endnotePr>
        <w:numFmt w:val="decimal"/>
      </w:endnotePr>
      <w:pgSz w:w="16838" w:h="23811" w:code="8"/>
      <w:pgMar w:top="1985" w:right="1701" w:bottom="1985" w:left="1701" w:header="1247" w:footer="0" w:gutter="0"/>
      <w:cols w:space="720"/>
      <w:titlePg/>
      <w:docGrid w:type="linesAndChars" w:linePitch="320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99929" w14:textId="77777777" w:rsidR="00FE7758" w:rsidRDefault="00FE775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A77BC0C" w14:textId="77777777" w:rsidR="00FE7758" w:rsidRDefault="00FE7758">
      <w:pPr>
        <w:spacing w:before="358"/>
        <w:rPr>
          <w:rFonts w:hint="default"/>
        </w:rPr>
      </w:pPr>
      <w:r>
        <w:continuationSeparator/>
      </w:r>
    </w:p>
  </w:endnote>
  <w:endnote w:type="continuationNotice" w:id="1">
    <w:p w14:paraId="7B699C42" w14:textId="77777777" w:rsidR="00FE7758" w:rsidRDefault="00FE7758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0814D" w14:textId="77777777" w:rsidR="00FE7758" w:rsidRDefault="00FE775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1271AFB" w14:textId="77777777" w:rsidR="00FE7758" w:rsidRDefault="00FE7758">
      <w:pPr>
        <w:spacing w:before="358"/>
        <w:rPr>
          <w:rFonts w:hint="default"/>
        </w:rPr>
      </w:pPr>
      <w:r>
        <w:continuationSeparator/>
      </w:r>
    </w:p>
  </w:footnote>
  <w:footnote w:type="continuationNotice" w:id="1">
    <w:p w14:paraId="7431F106" w14:textId="77777777" w:rsidR="00FE7758" w:rsidRDefault="00FE7758">
      <w:pPr>
        <w:rPr>
          <w:rFonts w:hint="defaul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isplayBackgroundShape/>
  <w:bordersDoNotSurroundHeader/>
  <w:bordersDoNotSurroundFooter/>
  <w:doNotTrackMoves/>
  <w:defaultTabStop w:val="850"/>
  <w:hyphenationZone w:val="0"/>
  <w:drawingGridHorizontalSpacing w:val="11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7B71"/>
    <w:rsid w:val="00000ED4"/>
    <w:rsid w:val="00002CEA"/>
    <w:rsid w:val="00012E04"/>
    <w:rsid w:val="0001404B"/>
    <w:rsid w:val="0001555C"/>
    <w:rsid w:val="0002508F"/>
    <w:rsid w:val="0003518B"/>
    <w:rsid w:val="0004074A"/>
    <w:rsid w:val="00040D5D"/>
    <w:rsid w:val="000416B5"/>
    <w:rsid w:val="000446FF"/>
    <w:rsid w:val="00046C8A"/>
    <w:rsid w:val="00052020"/>
    <w:rsid w:val="000547B8"/>
    <w:rsid w:val="00070001"/>
    <w:rsid w:val="00077847"/>
    <w:rsid w:val="00082886"/>
    <w:rsid w:val="00083A00"/>
    <w:rsid w:val="000860CD"/>
    <w:rsid w:val="00094092"/>
    <w:rsid w:val="000967F8"/>
    <w:rsid w:val="000A003B"/>
    <w:rsid w:val="000A202C"/>
    <w:rsid w:val="000A2448"/>
    <w:rsid w:val="000A3FD6"/>
    <w:rsid w:val="000B0907"/>
    <w:rsid w:val="000B7C01"/>
    <w:rsid w:val="000C043C"/>
    <w:rsid w:val="000C11E3"/>
    <w:rsid w:val="000C1E86"/>
    <w:rsid w:val="000C2E8F"/>
    <w:rsid w:val="000C31BC"/>
    <w:rsid w:val="000C6D54"/>
    <w:rsid w:val="000D4FBC"/>
    <w:rsid w:val="000F4C66"/>
    <w:rsid w:val="000F57EF"/>
    <w:rsid w:val="000F7EE3"/>
    <w:rsid w:val="00102B1A"/>
    <w:rsid w:val="00131CA0"/>
    <w:rsid w:val="00133B96"/>
    <w:rsid w:val="001420CF"/>
    <w:rsid w:val="0015237F"/>
    <w:rsid w:val="00166D7B"/>
    <w:rsid w:val="00180014"/>
    <w:rsid w:val="0018096C"/>
    <w:rsid w:val="001856AF"/>
    <w:rsid w:val="00186D06"/>
    <w:rsid w:val="00187527"/>
    <w:rsid w:val="001936A6"/>
    <w:rsid w:val="00194A5F"/>
    <w:rsid w:val="00194D37"/>
    <w:rsid w:val="00195A1C"/>
    <w:rsid w:val="001A0A86"/>
    <w:rsid w:val="001A1245"/>
    <w:rsid w:val="001A58C2"/>
    <w:rsid w:val="001A61C0"/>
    <w:rsid w:val="001B2AF0"/>
    <w:rsid w:val="001B3EAC"/>
    <w:rsid w:val="001B7C72"/>
    <w:rsid w:val="001C1CF7"/>
    <w:rsid w:val="001C4C99"/>
    <w:rsid w:val="001C7CC3"/>
    <w:rsid w:val="001D1D1F"/>
    <w:rsid w:val="001D35F3"/>
    <w:rsid w:val="001D6893"/>
    <w:rsid w:val="001E3551"/>
    <w:rsid w:val="001E49F1"/>
    <w:rsid w:val="001F0F82"/>
    <w:rsid w:val="001F2B02"/>
    <w:rsid w:val="001F3B50"/>
    <w:rsid w:val="001F57B5"/>
    <w:rsid w:val="001F594A"/>
    <w:rsid w:val="001F5FE5"/>
    <w:rsid w:val="001F74F5"/>
    <w:rsid w:val="002004E7"/>
    <w:rsid w:val="002068EC"/>
    <w:rsid w:val="00211A04"/>
    <w:rsid w:val="002163D6"/>
    <w:rsid w:val="00217CB2"/>
    <w:rsid w:val="00217EA0"/>
    <w:rsid w:val="00221B87"/>
    <w:rsid w:val="00233E71"/>
    <w:rsid w:val="00234893"/>
    <w:rsid w:val="00240D36"/>
    <w:rsid w:val="002432D7"/>
    <w:rsid w:val="002453AB"/>
    <w:rsid w:val="00245E61"/>
    <w:rsid w:val="00251208"/>
    <w:rsid w:val="00254B51"/>
    <w:rsid w:val="002552BE"/>
    <w:rsid w:val="00255675"/>
    <w:rsid w:val="0025680B"/>
    <w:rsid w:val="00257A31"/>
    <w:rsid w:val="00264778"/>
    <w:rsid w:val="002663D5"/>
    <w:rsid w:val="00271B4E"/>
    <w:rsid w:val="0027490D"/>
    <w:rsid w:val="00274C37"/>
    <w:rsid w:val="002801B1"/>
    <w:rsid w:val="00283A0E"/>
    <w:rsid w:val="00284DE0"/>
    <w:rsid w:val="00291AAE"/>
    <w:rsid w:val="00292DFA"/>
    <w:rsid w:val="002A0741"/>
    <w:rsid w:val="002A5DA7"/>
    <w:rsid w:val="002B03E0"/>
    <w:rsid w:val="002B0F9C"/>
    <w:rsid w:val="002B18CA"/>
    <w:rsid w:val="002B4156"/>
    <w:rsid w:val="002B7949"/>
    <w:rsid w:val="002C0369"/>
    <w:rsid w:val="002C285E"/>
    <w:rsid w:val="002C7124"/>
    <w:rsid w:val="002C7B71"/>
    <w:rsid w:val="002D0F22"/>
    <w:rsid w:val="002D25A2"/>
    <w:rsid w:val="002D418E"/>
    <w:rsid w:val="002D626C"/>
    <w:rsid w:val="002D7669"/>
    <w:rsid w:val="002E0FF7"/>
    <w:rsid w:val="002E2127"/>
    <w:rsid w:val="002E283B"/>
    <w:rsid w:val="002E356D"/>
    <w:rsid w:val="002E3EC5"/>
    <w:rsid w:val="002E59AA"/>
    <w:rsid w:val="002E673D"/>
    <w:rsid w:val="002E70EF"/>
    <w:rsid w:val="002F093B"/>
    <w:rsid w:val="0030027C"/>
    <w:rsid w:val="003006A7"/>
    <w:rsid w:val="0030788F"/>
    <w:rsid w:val="00312571"/>
    <w:rsid w:val="00315AEC"/>
    <w:rsid w:val="00322FC2"/>
    <w:rsid w:val="003231CA"/>
    <w:rsid w:val="00326337"/>
    <w:rsid w:val="00327700"/>
    <w:rsid w:val="003307E2"/>
    <w:rsid w:val="00334190"/>
    <w:rsid w:val="00334F06"/>
    <w:rsid w:val="003355A5"/>
    <w:rsid w:val="00340AE4"/>
    <w:rsid w:val="003435A8"/>
    <w:rsid w:val="0034428E"/>
    <w:rsid w:val="0034494C"/>
    <w:rsid w:val="0034640E"/>
    <w:rsid w:val="00347305"/>
    <w:rsid w:val="00351F2E"/>
    <w:rsid w:val="00354EAB"/>
    <w:rsid w:val="00360A22"/>
    <w:rsid w:val="00363128"/>
    <w:rsid w:val="00363C05"/>
    <w:rsid w:val="003655E9"/>
    <w:rsid w:val="00367D8F"/>
    <w:rsid w:val="00374CE9"/>
    <w:rsid w:val="00375B76"/>
    <w:rsid w:val="00377B38"/>
    <w:rsid w:val="00383B2C"/>
    <w:rsid w:val="00385399"/>
    <w:rsid w:val="00385487"/>
    <w:rsid w:val="003A1363"/>
    <w:rsid w:val="003A1A0C"/>
    <w:rsid w:val="003A28BD"/>
    <w:rsid w:val="003A36B1"/>
    <w:rsid w:val="003A400D"/>
    <w:rsid w:val="003A67CF"/>
    <w:rsid w:val="003A69D8"/>
    <w:rsid w:val="003A6B20"/>
    <w:rsid w:val="003A6F54"/>
    <w:rsid w:val="003C02C3"/>
    <w:rsid w:val="003C0692"/>
    <w:rsid w:val="003C0A1F"/>
    <w:rsid w:val="003C266E"/>
    <w:rsid w:val="003C47D3"/>
    <w:rsid w:val="003C7197"/>
    <w:rsid w:val="003D00B2"/>
    <w:rsid w:val="003D10CA"/>
    <w:rsid w:val="003D168B"/>
    <w:rsid w:val="003D5E0F"/>
    <w:rsid w:val="003E0AF6"/>
    <w:rsid w:val="003E158A"/>
    <w:rsid w:val="003E2468"/>
    <w:rsid w:val="003E2890"/>
    <w:rsid w:val="003E3FE5"/>
    <w:rsid w:val="003F7C4A"/>
    <w:rsid w:val="004037A9"/>
    <w:rsid w:val="004047D3"/>
    <w:rsid w:val="0040768D"/>
    <w:rsid w:val="0041025E"/>
    <w:rsid w:val="004126D8"/>
    <w:rsid w:val="004207BA"/>
    <w:rsid w:val="00423D56"/>
    <w:rsid w:val="00425FF2"/>
    <w:rsid w:val="00427B5A"/>
    <w:rsid w:val="00435A20"/>
    <w:rsid w:val="00437E57"/>
    <w:rsid w:val="0044105C"/>
    <w:rsid w:val="00442634"/>
    <w:rsid w:val="0045135E"/>
    <w:rsid w:val="00457414"/>
    <w:rsid w:val="004638A8"/>
    <w:rsid w:val="00465170"/>
    <w:rsid w:val="00474EF6"/>
    <w:rsid w:val="00477C73"/>
    <w:rsid w:val="00480208"/>
    <w:rsid w:val="00480FA7"/>
    <w:rsid w:val="00485555"/>
    <w:rsid w:val="00491162"/>
    <w:rsid w:val="0049158F"/>
    <w:rsid w:val="00491D70"/>
    <w:rsid w:val="00493393"/>
    <w:rsid w:val="004A24C5"/>
    <w:rsid w:val="004B2443"/>
    <w:rsid w:val="004B5CB4"/>
    <w:rsid w:val="004B71A8"/>
    <w:rsid w:val="004B7685"/>
    <w:rsid w:val="004C1166"/>
    <w:rsid w:val="004C5656"/>
    <w:rsid w:val="004C6CCA"/>
    <w:rsid w:val="004C7CAB"/>
    <w:rsid w:val="004D02A5"/>
    <w:rsid w:val="004D7688"/>
    <w:rsid w:val="004E3105"/>
    <w:rsid w:val="004E4279"/>
    <w:rsid w:val="004F0817"/>
    <w:rsid w:val="004F5D5F"/>
    <w:rsid w:val="00505B99"/>
    <w:rsid w:val="0050748E"/>
    <w:rsid w:val="00514D79"/>
    <w:rsid w:val="00526625"/>
    <w:rsid w:val="00526B12"/>
    <w:rsid w:val="005323B6"/>
    <w:rsid w:val="00534C44"/>
    <w:rsid w:val="00537100"/>
    <w:rsid w:val="00537A58"/>
    <w:rsid w:val="00540CA6"/>
    <w:rsid w:val="005471FC"/>
    <w:rsid w:val="005473D8"/>
    <w:rsid w:val="00547D5F"/>
    <w:rsid w:val="005604E4"/>
    <w:rsid w:val="0056456C"/>
    <w:rsid w:val="00565A6F"/>
    <w:rsid w:val="00577E96"/>
    <w:rsid w:val="005802BC"/>
    <w:rsid w:val="00581C8A"/>
    <w:rsid w:val="00583551"/>
    <w:rsid w:val="005856F5"/>
    <w:rsid w:val="00586630"/>
    <w:rsid w:val="005905E8"/>
    <w:rsid w:val="00593756"/>
    <w:rsid w:val="005A5614"/>
    <w:rsid w:val="005B1B6D"/>
    <w:rsid w:val="005C2918"/>
    <w:rsid w:val="005D0B00"/>
    <w:rsid w:val="005D0F9B"/>
    <w:rsid w:val="005D3AAF"/>
    <w:rsid w:val="005D44DB"/>
    <w:rsid w:val="005D7ED7"/>
    <w:rsid w:val="005D7F11"/>
    <w:rsid w:val="005E53F1"/>
    <w:rsid w:val="005E6677"/>
    <w:rsid w:val="005E6FAF"/>
    <w:rsid w:val="005F2FD3"/>
    <w:rsid w:val="005F3409"/>
    <w:rsid w:val="006025A7"/>
    <w:rsid w:val="0060483C"/>
    <w:rsid w:val="00604E03"/>
    <w:rsid w:val="00607114"/>
    <w:rsid w:val="00607870"/>
    <w:rsid w:val="006078E5"/>
    <w:rsid w:val="006138C0"/>
    <w:rsid w:val="00615C1E"/>
    <w:rsid w:val="00623772"/>
    <w:rsid w:val="00623A60"/>
    <w:rsid w:val="0062735D"/>
    <w:rsid w:val="00627555"/>
    <w:rsid w:val="00632E4D"/>
    <w:rsid w:val="006349AF"/>
    <w:rsid w:val="00642B95"/>
    <w:rsid w:val="00644971"/>
    <w:rsid w:val="00646097"/>
    <w:rsid w:val="006505A0"/>
    <w:rsid w:val="00657275"/>
    <w:rsid w:val="00660345"/>
    <w:rsid w:val="00670321"/>
    <w:rsid w:val="00677503"/>
    <w:rsid w:val="00684BDD"/>
    <w:rsid w:val="00687A99"/>
    <w:rsid w:val="006905D9"/>
    <w:rsid w:val="00691B6C"/>
    <w:rsid w:val="006920F0"/>
    <w:rsid w:val="00693DFE"/>
    <w:rsid w:val="006A21D7"/>
    <w:rsid w:val="006A3E6C"/>
    <w:rsid w:val="006A46BF"/>
    <w:rsid w:val="006A4C2A"/>
    <w:rsid w:val="006B08CA"/>
    <w:rsid w:val="006B1609"/>
    <w:rsid w:val="006B6B31"/>
    <w:rsid w:val="006B75E8"/>
    <w:rsid w:val="006C0DCB"/>
    <w:rsid w:val="006C2AC1"/>
    <w:rsid w:val="006C6453"/>
    <w:rsid w:val="006C687B"/>
    <w:rsid w:val="006C732B"/>
    <w:rsid w:val="006D1B35"/>
    <w:rsid w:val="006D6976"/>
    <w:rsid w:val="006E02B3"/>
    <w:rsid w:val="006E19AB"/>
    <w:rsid w:val="006E48E6"/>
    <w:rsid w:val="006E593D"/>
    <w:rsid w:val="006E7001"/>
    <w:rsid w:val="006F1F71"/>
    <w:rsid w:val="006F28D5"/>
    <w:rsid w:val="006F410E"/>
    <w:rsid w:val="006F498C"/>
    <w:rsid w:val="006F78C6"/>
    <w:rsid w:val="007049F7"/>
    <w:rsid w:val="00707946"/>
    <w:rsid w:val="00711F3B"/>
    <w:rsid w:val="00713074"/>
    <w:rsid w:val="0072754B"/>
    <w:rsid w:val="00730B4C"/>
    <w:rsid w:val="00733BAE"/>
    <w:rsid w:val="00737359"/>
    <w:rsid w:val="0074380D"/>
    <w:rsid w:val="00747DF7"/>
    <w:rsid w:val="007529FB"/>
    <w:rsid w:val="00752B03"/>
    <w:rsid w:val="00754823"/>
    <w:rsid w:val="007569E9"/>
    <w:rsid w:val="00761E4E"/>
    <w:rsid w:val="007628D7"/>
    <w:rsid w:val="00762E0F"/>
    <w:rsid w:val="00763ED2"/>
    <w:rsid w:val="007764C0"/>
    <w:rsid w:val="00781F93"/>
    <w:rsid w:val="0078566E"/>
    <w:rsid w:val="007868B5"/>
    <w:rsid w:val="0078714C"/>
    <w:rsid w:val="00791164"/>
    <w:rsid w:val="00794D3C"/>
    <w:rsid w:val="007A2F6D"/>
    <w:rsid w:val="007A4AC7"/>
    <w:rsid w:val="007C07D1"/>
    <w:rsid w:val="007C081C"/>
    <w:rsid w:val="007C0FFF"/>
    <w:rsid w:val="007C33B5"/>
    <w:rsid w:val="007C512F"/>
    <w:rsid w:val="007C57C0"/>
    <w:rsid w:val="007D789F"/>
    <w:rsid w:val="007E00B7"/>
    <w:rsid w:val="007E457A"/>
    <w:rsid w:val="007E4AA5"/>
    <w:rsid w:val="007E4F91"/>
    <w:rsid w:val="007E77F8"/>
    <w:rsid w:val="007F096D"/>
    <w:rsid w:val="007F6776"/>
    <w:rsid w:val="00803421"/>
    <w:rsid w:val="008054B9"/>
    <w:rsid w:val="00815BF5"/>
    <w:rsid w:val="00816679"/>
    <w:rsid w:val="00820974"/>
    <w:rsid w:val="0083248D"/>
    <w:rsid w:val="0083404A"/>
    <w:rsid w:val="00836FB5"/>
    <w:rsid w:val="00845952"/>
    <w:rsid w:val="008505DE"/>
    <w:rsid w:val="00856334"/>
    <w:rsid w:val="0085637A"/>
    <w:rsid w:val="00860134"/>
    <w:rsid w:val="00860789"/>
    <w:rsid w:val="008614AC"/>
    <w:rsid w:val="00865517"/>
    <w:rsid w:val="00876279"/>
    <w:rsid w:val="008832F5"/>
    <w:rsid w:val="0088461B"/>
    <w:rsid w:val="00890AC4"/>
    <w:rsid w:val="0089761C"/>
    <w:rsid w:val="008A1151"/>
    <w:rsid w:val="008A4DF0"/>
    <w:rsid w:val="008B1327"/>
    <w:rsid w:val="008B3EEB"/>
    <w:rsid w:val="008C5CC2"/>
    <w:rsid w:val="008C63EA"/>
    <w:rsid w:val="008C6E28"/>
    <w:rsid w:val="008C75C4"/>
    <w:rsid w:val="008E11A2"/>
    <w:rsid w:val="008E5040"/>
    <w:rsid w:val="009005CC"/>
    <w:rsid w:val="0091035F"/>
    <w:rsid w:val="00912B86"/>
    <w:rsid w:val="00913615"/>
    <w:rsid w:val="009140AE"/>
    <w:rsid w:val="00914CD1"/>
    <w:rsid w:val="009156B3"/>
    <w:rsid w:val="00920E9E"/>
    <w:rsid w:val="009264DA"/>
    <w:rsid w:val="00930ABF"/>
    <w:rsid w:val="00930D46"/>
    <w:rsid w:val="00936A54"/>
    <w:rsid w:val="00936F2E"/>
    <w:rsid w:val="0094005D"/>
    <w:rsid w:val="0094348F"/>
    <w:rsid w:val="009434A0"/>
    <w:rsid w:val="00955E5A"/>
    <w:rsid w:val="0095701F"/>
    <w:rsid w:val="00957465"/>
    <w:rsid w:val="009616E6"/>
    <w:rsid w:val="00961C82"/>
    <w:rsid w:val="0096226E"/>
    <w:rsid w:val="00963562"/>
    <w:rsid w:val="0096527F"/>
    <w:rsid w:val="009659A8"/>
    <w:rsid w:val="00965CF9"/>
    <w:rsid w:val="00967460"/>
    <w:rsid w:val="009713EC"/>
    <w:rsid w:val="009717BA"/>
    <w:rsid w:val="009732E6"/>
    <w:rsid w:val="00973D49"/>
    <w:rsid w:val="009751E1"/>
    <w:rsid w:val="00976524"/>
    <w:rsid w:val="00976FB7"/>
    <w:rsid w:val="00982083"/>
    <w:rsid w:val="00982F81"/>
    <w:rsid w:val="00985CFD"/>
    <w:rsid w:val="009967CC"/>
    <w:rsid w:val="00997D5A"/>
    <w:rsid w:val="009A375E"/>
    <w:rsid w:val="009A48EE"/>
    <w:rsid w:val="009A6A7E"/>
    <w:rsid w:val="009B35CD"/>
    <w:rsid w:val="009B3E97"/>
    <w:rsid w:val="009C108C"/>
    <w:rsid w:val="009C177C"/>
    <w:rsid w:val="009C2634"/>
    <w:rsid w:val="009C65C5"/>
    <w:rsid w:val="009D278B"/>
    <w:rsid w:val="009D55D2"/>
    <w:rsid w:val="009D7496"/>
    <w:rsid w:val="009E02EB"/>
    <w:rsid w:val="009E2DAC"/>
    <w:rsid w:val="009F059E"/>
    <w:rsid w:val="009F6494"/>
    <w:rsid w:val="009F7027"/>
    <w:rsid w:val="009F7BF9"/>
    <w:rsid w:val="00A00E8C"/>
    <w:rsid w:val="00A02943"/>
    <w:rsid w:val="00A03A32"/>
    <w:rsid w:val="00A043BE"/>
    <w:rsid w:val="00A04C4F"/>
    <w:rsid w:val="00A10411"/>
    <w:rsid w:val="00A1495E"/>
    <w:rsid w:val="00A1680C"/>
    <w:rsid w:val="00A17853"/>
    <w:rsid w:val="00A2050F"/>
    <w:rsid w:val="00A22C6A"/>
    <w:rsid w:val="00A25943"/>
    <w:rsid w:val="00A2789B"/>
    <w:rsid w:val="00A3412E"/>
    <w:rsid w:val="00A41FF0"/>
    <w:rsid w:val="00A42F78"/>
    <w:rsid w:val="00A52D5E"/>
    <w:rsid w:val="00A53C36"/>
    <w:rsid w:val="00A65746"/>
    <w:rsid w:val="00A70011"/>
    <w:rsid w:val="00A771B4"/>
    <w:rsid w:val="00A81C89"/>
    <w:rsid w:val="00A858B4"/>
    <w:rsid w:val="00A90658"/>
    <w:rsid w:val="00A91BA3"/>
    <w:rsid w:val="00A945FD"/>
    <w:rsid w:val="00A94D17"/>
    <w:rsid w:val="00A96958"/>
    <w:rsid w:val="00AB044B"/>
    <w:rsid w:val="00AC4E13"/>
    <w:rsid w:val="00AD1620"/>
    <w:rsid w:val="00AD411E"/>
    <w:rsid w:val="00AD542C"/>
    <w:rsid w:val="00AD7AB5"/>
    <w:rsid w:val="00AE7CCA"/>
    <w:rsid w:val="00AF1FEC"/>
    <w:rsid w:val="00AF5BF5"/>
    <w:rsid w:val="00B02C53"/>
    <w:rsid w:val="00B153CD"/>
    <w:rsid w:val="00B26639"/>
    <w:rsid w:val="00B27858"/>
    <w:rsid w:val="00B30F42"/>
    <w:rsid w:val="00B32156"/>
    <w:rsid w:val="00B338F5"/>
    <w:rsid w:val="00B34B79"/>
    <w:rsid w:val="00B35F36"/>
    <w:rsid w:val="00B4024E"/>
    <w:rsid w:val="00B41134"/>
    <w:rsid w:val="00B51961"/>
    <w:rsid w:val="00B525D8"/>
    <w:rsid w:val="00B52642"/>
    <w:rsid w:val="00B57258"/>
    <w:rsid w:val="00B6060D"/>
    <w:rsid w:val="00B652AA"/>
    <w:rsid w:val="00B704F7"/>
    <w:rsid w:val="00B7126A"/>
    <w:rsid w:val="00B730B1"/>
    <w:rsid w:val="00B73F19"/>
    <w:rsid w:val="00B73F73"/>
    <w:rsid w:val="00B74B11"/>
    <w:rsid w:val="00B75016"/>
    <w:rsid w:val="00B75C73"/>
    <w:rsid w:val="00B80D3F"/>
    <w:rsid w:val="00B8588C"/>
    <w:rsid w:val="00B9494D"/>
    <w:rsid w:val="00BA10C0"/>
    <w:rsid w:val="00BA2DC7"/>
    <w:rsid w:val="00BA4E62"/>
    <w:rsid w:val="00BA5DC4"/>
    <w:rsid w:val="00BB06AB"/>
    <w:rsid w:val="00BB1542"/>
    <w:rsid w:val="00BB1D9F"/>
    <w:rsid w:val="00BB7303"/>
    <w:rsid w:val="00BC190C"/>
    <w:rsid w:val="00BC23C7"/>
    <w:rsid w:val="00BC5D4B"/>
    <w:rsid w:val="00BD02B2"/>
    <w:rsid w:val="00BD04C8"/>
    <w:rsid w:val="00BD2A08"/>
    <w:rsid w:val="00BD30C0"/>
    <w:rsid w:val="00BE46A4"/>
    <w:rsid w:val="00BF09FC"/>
    <w:rsid w:val="00BF2340"/>
    <w:rsid w:val="00BF5A40"/>
    <w:rsid w:val="00C04DB2"/>
    <w:rsid w:val="00C050C0"/>
    <w:rsid w:val="00C07B2D"/>
    <w:rsid w:val="00C15891"/>
    <w:rsid w:val="00C2176B"/>
    <w:rsid w:val="00C345DD"/>
    <w:rsid w:val="00C40F4B"/>
    <w:rsid w:val="00C471F9"/>
    <w:rsid w:val="00C56D9D"/>
    <w:rsid w:val="00C61673"/>
    <w:rsid w:val="00C62DF3"/>
    <w:rsid w:val="00C63BB9"/>
    <w:rsid w:val="00C752C1"/>
    <w:rsid w:val="00C80A3A"/>
    <w:rsid w:val="00C82101"/>
    <w:rsid w:val="00C8338A"/>
    <w:rsid w:val="00C84749"/>
    <w:rsid w:val="00C90FEF"/>
    <w:rsid w:val="00C94C6E"/>
    <w:rsid w:val="00CA643E"/>
    <w:rsid w:val="00CB0B5E"/>
    <w:rsid w:val="00CB42AD"/>
    <w:rsid w:val="00CC002E"/>
    <w:rsid w:val="00CC281A"/>
    <w:rsid w:val="00CC6465"/>
    <w:rsid w:val="00CD046C"/>
    <w:rsid w:val="00CD42B3"/>
    <w:rsid w:val="00CD5EF3"/>
    <w:rsid w:val="00CD60F3"/>
    <w:rsid w:val="00CE2339"/>
    <w:rsid w:val="00CE3623"/>
    <w:rsid w:val="00CE43E7"/>
    <w:rsid w:val="00CE5EEB"/>
    <w:rsid w:val="00CF1124"/>
    <w:rsid w:val="00CF134D"/>
    <w:rsid w:val="00D03047"/>
    <w:rsid w:val="00D031A4"/>
    <w:rsid w:val="00D0326C"/>
    <w:rsid w:val="00D06643"/>
    <w:rsid w:val="00D0774B"/>
    <w:rsid w:val="00D12388"/>
    <w:rsid w:val="00D14FDD"/>
    <w:rsid w:val="00D217FA"/>
    <w:rsid w:val="00D23B6B"/>
    <w:rsid w:val="00D25977"/>
    <w:rsid w:val="00D318F5"/>
    <w:rsid w:val="00D31FB0"/>
    <w:rsid w:val="00D32592"/>
    <w:rsid w:val="00D33B1B"/>
    <w:rsid w:val="00D4690A"/>
    <w:rsid w:val="00D51507"/>
    <w:rsid w:val="00D5159F"/>
    <w:rsid w:val="00D53808"/>
    <w:rsid w:val="00D54CC1"/>
    <w:rsid w:val="00D72FE9"/>
    <w:rsid w:val="00D74E11"/>
    <w:rsid w:val="00D75FC3"/>
    <w:rsid w:val="00D826E6"/>
    <w:rsid w:val="00D909F2"/>
    <w:rsid w:val="00D91079"/>
    <w:rsid w:val="00D94A09"/>
    <w:rsid w:val="00DA47FB"/>
    <w:rsid w:val="00DA6156"/>
    <w:rsid w:val="00DB202A"/>
    <w:rsid w:val="00DB38B1"/>
    <w:rsid w:val="00DB5178"/>
    <w:rsid w:val="00DC1A28"/>
    <w:rsid w:val="00DC1DFC"/>
    <w:rsid w:val="00DC221D"/>
    <w:rsid w:val="00DC51B0"/>
    <w:rsid w:val="00DC523A"/>
    <w:rsid w:val="00DD04B7"/>
    <w:rsid w:val="00DD23D0"/>
    <w:rsid w:val="00DD2694"/>
    <w:rsid w:val="00DD6976"/>
    <w:rsid w:val="00DD7227"/>
    <w:rsid w:val="00E0195C"/>
    <w:rsid w:val="00E03044"/>
    <w:rsid w:val="00E0355E"/>
    <w:rsid w:val="00E036EB"/>
    <w:rsid w:val="00E06E9D"/>
    <w:rsid w:val="00E1136D"/>
    <w:rsid w:val="00E150C1"/>
    <w:rsid w:val="00E24471"/>
    <w:rsid w:val="00E25A63"/>
    <w:rsid w:val="00E30727"/>
    <w:rsid w:val="00E314E4"/>
    <w:rsid w:val="00E32685"/>
    <w:rsid w:val="00E4040B"/>
    <w:rsid w:val="00E40829"/>
    <w:rsid w:val="00E44F3B"/>
    <w:rsid w:val="00E60629"/>
    <w:rsid w:val="00E609E3"/>
    <w:rsid w:val="00E61D39"/>
    <w:rsid w:val="00E61E5B"/>
    <w:rsid w:val="00E6345F"/>
    <w:rsid w:val="00E6414A"/>
    <w:rsid w:val="00E7142C"/>
    <w:rsid w:val="00E77261"/>
    <w:rsid w:val="00E773F7"/>
    <w:rsid w:val="00E77C35"/>
    <w:rsid w:val="00E81FB4"/>
    <w:rsid w:val="00E8426E"/>
    <w:rsid w:val="00E8655C"/>
    <w:rsid w:val="00E8696F"/>
    <w:rsid w:val="00E877DC"/>
    <w:rsid w:val="00E95B7C"/>
    <w:rsid w:val="00E95C98"/>
    <w:rsid w:val="00E96710"/>
    <w:rsid w:val="00EA50E3"/>
    <w:rsid w:val="00EB6173"/>
    <w:rsid w:val="00EB6470"/>
    <w:rsid w:val="00EC27BF"/>
    <w:rsid w:val="00EC2927"/>
    <w:rsid w:val="00EC4976"/>
    <w:rsid w:val="00EC4BE4"/>
    <w:rsid w:val="00EC506B"/>
    <w:rsid w:val="00EC6467"/>
    <w:rsid w:val="00ED0042"/>
    <w:rsid w:val="00ED6BDF"/>
    <w:rsid w:val="00EE5DCF"/>
    <w:rsid w:val="00EE737A"/>
    <w:rsid w:val="00EE778C"/>
    <w:rsid w:val="00EF12DC"/>
    <w:rsid w:val="00EF19FD"/>
    <w:rsid w:val="00EF2979"/>
    <w:rsid w:val="00F015A4"/>
    <w:rsid w:val="00F027A4"/>
    <w:rsid w:val="00F076E4"/>
    <w:rsid w:val="00F11522"/>
    <w:rsid w:val="00F14C1C"/>
    <w:rsid w:val="00F27A05"/>
    <w:rsid w:val="00F31956"/>
    <w:rsid w:val="00F322EC"/>
    <w:rsid w:val="00F43DCD"/>
    <w:rsid w:val="00F45C8E"/>
    <w:rsid w:val="00F45D3A"/>
    <w:rsid w:val="00F47A22"/>
    <w:rsid w:val="00F5269E"/>
    <w:rsid w:val="00F53286"/>
    <w:rsid w:val="00F53A89"/>
    <w:rsid w:val="00F549D9"/>
    <w:rsid w:val="00F6121E"/>
    <w:rsid w:val="00F6375E"/>
    <w:rsid w:val="00F66903"/>
    <w:rsid w:val="00F70DE3"/>
    <w:rsid w:val="00F71B80"/>
    <w:rsid w:val="00F73341"/>
    <w:rsid w:val="00F835F5"/>
    <w:rsid w:val="00F859BB"/>
    <w:rsid w:val="00F904FD"/>
    <w:rsid w:val="00F9477A"/>
    <w:rsid w:val="00FA1DBF"/>
    <w:rsid w:val="00FA69B1"/>
    <w:rsid w:val="00FB058C"/>
    <w:rsid w:val="00FB10D9"/>
    <w:rsid w:val="00FB206C"/>
    <w:rsid w:val="00FB2DB5"/>
    <w:rsid w:val="00FB3C27"/>
    <w:rsid w:val="00FC0670"/>
    <w:rsid w:val="00FC5BE5"/>
    <w:rsid w:val="00FC61D8"/>
    <w:rsid w:val="00FD2734"/>
    <w:rsid w:val="00FD6307"/>
    <w:rsid w:val="00FE16A4"/>
    <w:rsid w:val="00FE3A7D"/>
    <w:rsid w:val="00FE6371"/>
    <w:rsid w:val="00FE7758"/>
    <w:rsid w:val="00FF2F62"/>
    <w:rsid w:val="00FF6C65"/>
    <w:rsid w:val="0239C215"/>
    <w:rsid w:val="027CF2D2"/>
    <w:rsid w:val="056DBC21"/>
    <w:rsid w:val="0B3131C5"/>
    <w:rsid w:val="146FC2EA"/>
    <w:rsid w:val="19B2C0E1"/>
    <w:rsid w:val="1A0E66CF"/>
    <w:rsid w:val="1EF24476"/>
    <w:rsid w:val="1F4147EB"/>
    <w:rsid w:val="2B8F97FA"/>
    <w:rsid w:val="30B7F814"/>
    <w:rsid w:val="3325CF96"/>
    <w:rsid w:val="35945AF2"/>
    <w:rsid w:val="39B912E0"/>
    <w:rsid w:val="4113731C"/>
    <w:rsid w:val="42195ED1"/>
    <w:rsid w:val="4AEA4BE6"/>
    <w:rsid w:val="4B85DB37"/>
    <w:rsid w:val="4BF02A12"/>
    <w:rsid w:val="4C3B33A2"/>
    <w:rsid w:val="4F240F89"/>
    <w:rsid w:val="54177605"/>
    <w:rsid w:val="570DCB4E"/>
    <w:rsid w:val="5BB79B68"/>
    <w:rsid w:val="5DEA0306"/>
    <w:rsid w:val="63E2D5E4"/>
    <w:rsid w:val="6BE70DFE"/>
    <w:rsid w:val="77DFEE57"/>
    <w:rsid w:val="7F7047FB"/>
    <w:rsid w:val="7F8D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6DD80"/>
  <w15:chartTrackingRefBased/>
  <w15:docId w15:val="{B80D56DF-E799-4C73-A348-B35B2EA0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73D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B3E9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B3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B3E97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A375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A375E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6625"/>
    <w:pPr>
      <w:jc w:val="center"/>
    </w:pPr>
    <w:rPr>
      <w:rFonts w:hint="default"/>
      <w:color w:val="auto"/>
      <w:spacing w:val="-5"/>
      <w:sz w:val="18"/>
      <w:szCs w:val="18"/>
    </w:rPr>
  </w:style>
  <w:style w:type="character" w:customStyle="1" w:styleId="aa">
    <w:name w:val="記 (文字)"/>
    <w:link w:val="a9"/>
    <w:uiPriority w:val="99"/>
    <w:rsid w:val="00526625"/>
    <w:rPr>
      <w:rFonts w:ascii="Times New Roman" w:hAnsi="Times New Roman"/>
      <w:spacing w:val="-5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526625"/>
    <w:pPr>
      <w:jc w:val="right"/>
    </w:pPr>
    <w:rPr>
      <w:rFonts w:hint="default"/>
      <w:color w:val="auto"/>
      <w:spacing w:val="-5"/>
      <w:sz w:val="18"/>
      <w:szCs w:val="18"/>
    </w:rPr>
  </w:style>
  <w:style w:type="character" w:customStyle="1" w:styleId="ac">
    <w:name w:val="結語 (文字)"/>
    <w:link w:val="ab"/>
    <w:uiPriority w:val="99"/>
    <w:rsid w:val="00526625"/>
    <w:rPr>
      <w:rFonts w:ascii="Times New Roman" w:hAnsi="Times New Roman"/>
      <w:spacing w:val="-5"/>
      <w:sz w:val="18"/>
      <w:szCs w:val="18"/>
    </w:rPr>
  </w:style>
  <w:style w:type="character" w:styleId="ad">
    <w:name w:val="annotation reference"/>
    <w:uiPriority w:val="99"/>
    <w:semiHidden/>
    <w:unhideWhenUsed/>
    <w:rsid w:val="00930D4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30D46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930D46"/>
    <w:rPr>
      <w:rFonts w:ascii="Times New Roman" w:hAnsi="Times New Roman"/>
      <w:color w:val="000000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30D46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930D46"/>
    <w:rPr>
      <w:rFonts w:ascii="Times New Roman" w:hAnsi="Times New Roman"/>
      <w:b/>
      <w:bCs/>
      <w:color w:val="000000"/>
      <w:sz w:val="21"/>
    </w:rPr>
  </w:style>
  <w:style w:type="paragraph" w:styleId="af2">
    <w:name w:val="Revision"/>
    <w:hidden/>
    <w:uiPriority w:val="99"/>
    <w:semiHidden/>
    <w:rsid w:val="00B27858"/>
    <w:rPr>
      <w:rFonts w:ascii="Times New Roman" w:hAnsi="Times New Roman" w:hint="eastAsia"/>
      <w:color w:val="000000"/>
      <w:sz w:val="21"/>
    </w:rPr>
  </w:style>
  <w:style w:type="character" w:customStyle="1" w:styleId="ui-provider">
    <w:name w:val="ui-provider"/>
    <w:basedOn w:val="a0"/>
    <w:rsid w:val="00B35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D552C6A26806346B2CB6B4D52463DD0" ma:contentTypeVersion="8" ma:contentTypeDescription="新しいドキュメントを作成します。" ma:contentTypeScope="" ma:versionID="65b99a9189ebb6f40a83bd885590101e">
  <xsd:schema xmlns:xsd="http://www.w3.org/2001/XMLSchema" xmlns:xs="http://www.w3.org/2001/XMLSchema" xmlns:p="http://schemas.microsoft.com/office/2006/metadata/properties" xmlns:ns2="01f4e36a-481f-4ff9-b9cc-fb19e0f8609b" targetNamespace="http://schemas.microsoft.com/office/2006/metadata/properties" ma:root="true" ma:fieldsID="9ce87c79a331482f947e7ea06751efe5" ns2:_="">
    <xsd:import namespace="01f4e36a-481f-4ff9-b9cc-fb19e0f86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4e36a-481f-4ff9-b9cc-fb19e0f86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28748-3EB3-4644-811F-97EE2ACA6C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F1236E-4FF5-4D19-AA50-54B2A0153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4e36a-481f-4ff9-b9cc-fb19e0f86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1A222F-3E74-4CAB-BCFB-BE91A0A5E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F5B9BC-186C-44A1-9899-7A6698A5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琉球大学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総合情報処理センター</dc:creator>
  <cp:keywords/>
  <cp:lastModifiedBy>金城　輝彦（総務課）</cp:lastModifiedBy>
  <cp:revision>66</cp:revision>
  <cp:lastPrinted>2022-03-14T02:40:00Z</cp:lastPrinted>
  <dcterms:created xsi:type="dcterms:W3CDTF">2024-03-21T05:06:00Z</dcterms:created>
  <dcterms:modified xsi:type="dcterms:W3CDTF">2025-07-04T08:03:00Z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0x010100ED552C6A26806346B2CB6B4D52463DD0</vt:lpwstr>
  </property>
</Properties>
</file>